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Default="003A7657" w:rsidP="003A7657">
      <w:pPr>
        <w:jc w:val="center"/>
      </w:pPr>
      <w:r w:rsidRPr="003A7657">
        <w:rPr>
          <w:b/>
          <w:sz w:val="28"/>
          <w:szCs w:val="28"/>
        </w:rPr>
        <w:t>РАСПОРЯЖЕНИЕ</w:t>
      </w:r>
    </w:p>
    <w:p w:rsidR="0063303C" w:rsidRPr="00655DDB" w:rsidRDefault="008B1CE0" w:rsidP="0063303C">
      <w:pPr>
        <w:jc w:val="both"/>
      </w:pPr>
      <w:r>
        <w:t xml:space="preserve"> 06</w:t>
      </w:r>
      <w:r w:rsidR="0063303C">
        <w:t>.</w:t>
      </w:r>
      <w:r w:rsidR="003A7657">
        <w:t>03</w:t>
      </w:r>
      <w:r w:rsidR="0063303C">
        <w:t>.201</w:t>
      </w:r>
      <w:r w:rsidR="003A7657">
        <w:t>9</w:t>
      </w:r>
      <w:r w:rsidR="0063303C">
        <w:t xml:space="preserve">                                                                                                                                №</w:t>
      </w:r>
      <w:r w:rsidR="003A7657">
        <w:t xml:space="preserve"> </w:t>
      </w:r>
      <w:r>
        <w:t>170</w:t>
      </w:r>
    </w:p>
    <w:p w:rsidR="0063303C" w:rsidRDefault="0063303C" w:rsidP="0063303C">
      <w:pPr>
        <w:jc w:val="both"/>
      </w:pPr>
      <w:proofErr w:type="spellStart"/>
      <w:r>
        <w:t>г</w:t>
      </w:r>
      <w:proofErr w:type="gramStart"/>
      <w:r>
        <w:t>.</w:t>
      </w:r>
      <w:r w:rsidRPr="00B61B39">
        <w:t>А</w:t>
      </w:r>
      <w:proofErr w:type="gramEnd"/>
      <w:r w:rsidRPr="00B61B39">
        <w:t>сино</w:t>
      </w:r>
      <w:proofErr w:type="spellEnd"/>
    </w:p>
    <w:p w:rsidR="0063303C" w:rsidRDefault="0063303C" w:rsidP="0063303C">
      <w:pPr>
        <w:jc w:val="both"/>
      </w:pPr>
    </w:p>
    <w:p w:rsidR="0063303C" w:rsidRDefault="003A7657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7657">
        <w:rPr>
          <w:rFonts w:ascii="Times New Roman" w:hAnsi="Times New Roman" w:cs="Times New Roman"/>
          <w:bCs/>
          <w:sz w:val="24"/>
          <w:szCs w:val="24"/>
        </w:rPr>
        <w:t>О мероприятиях по организованному пропуску паводковых вод на территории Асиновского района в 2019 году</w:t>
      </w:r>
    </w:p>
    <w:p w:rsidR="0063303C" w:rsidRPr="00B61B39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Default="003A7657" w:rsidP="00633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5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</w:t>
      </w:r>
      <w:proofErr w:type="spellStart"/>
      <w:proofErr w:type="gramStart"/>
      <w:r w:rsidRPr="003A7657">
        <w:rPr>
          <w:rFonts w:ascii="Times New Roman" w:hAnsi="Times New Roman" w:cs="Times New Roman"/>
          <w:sz w:val="24"/>
          <w:szCs w:val="24"/>
        </w:rPr>
        <w:t>харак-тера</w:t>
      </w:r>
      <w:proofErr w:type="spellEnd"/>
      <w:proofErr w:type="gramEnd"/>
      <w:r w:rsidRPr="003A7657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A7657">
        <w:rPr>
          <w:rFonts w:ascii="Times New Roman" w:hAnsi="Times New Roman" w:cs="Times New Roman"/>
          <w:sz w:val="24"/>
          <w:szCs w:val="24"/>
        </w:rPr>
        <w:t xml:space="preserve"> целях снижения экономического ущерба и предотвращения чрезвычайных ситуаций в период половодья 2019 года на реках </w:t>
      </w:r>
      <w:r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  <w:r w:rsidRPr="003A7657">
        <w:rPr>
          <w:rFonts w:ascii="Times New Roman" w:hAnsi="Times New Roman" w:cs="Times New Roman"/>
          <w:sz w:val="24"/>
          <w:szCs w:val="24"/>
        </w:rPr>
        <w:t>Томской области</w:t>
      </w:r>
      <w:r w:rsidR="00BE3B30">
        <w:rPr>
          <w:rFonts w:ascii="Times New Roman" w:hAnsi="Times New Roman" w:cs="Times New Roman"/>
          <w:sz w:val="24"/>
          <w:szCs w:val="24"/>
        </w:rPr>
        <w:t>:</w:t>
      </w:r>
    </w:p>
    <w:p w:rsidR="00BE3B30" w:rsidRDefault="00BE3B30" w:rsidP="00BE3B3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3B30" w:rsidRDefault="00BE3B30" w:rsidP="00BE3B3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B3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B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E3B30">
        <w:rPr>
          <w:rFonts w:ascii="Times New Roman" w:hAnsi="Times New Roman" w:cs="Times New Roman"/>
          <w:sz w:val="24"/>
          <w:szCs w:val="24"/>
        </w:rPr>
        <w:t>паводкоопасный</w:t>
      </w:r>
      <w:proofErr w:type="spellEnd"/>
      <w:r w:rsidRPr="00BE3B30">
        <w:rPr>
          <w:rFonts w:ascii="Times New Roman" w:hAnsi="Times New Roman" w:cs="Times New Roman"/>
          <w:sz w:val="24"/>
          <w:szCs w:val="24"/>
        </w:rPr>
        <w:t xml:space="preserve"> период возложить обязанности районной </w:t>
      </w:r>
      <w:proofErr w:type="spellStart"/>
      <w:r w:rsidRPr="00BE3B30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BE3B30">
        <w:rPr>
          <w:rFonts w:ascii="Times New Roman" w:hAnsi="Times New Roman" w:cs="Times New Roman"/>
          <w:sz w:val="24"/>
          <w:szCs w:val="24"/>
        </w:rPr>
        <w:t xml:space="preserve"> комиссии на комиссию по чрезвычайным ситуациям и  обеспечению пожарной безопасности Асиновского района.</w:t>
      </w:r>
    </w:p>
    <w:p w:rsidR="0063303C" w:rsidRDefault="0063303C" w:rsidP="003A7657">
      <w:pPr>
        <w:autoSpaceDE w:val="0"/>
        <w:autoSpaceDN w:val="0"/>
        <w:adjustRightInd w:val="0"/>
        <w:jc w:val="both"/>
        <w:rPr>
          <w:bCs/>
        </w:rPr>
      </w:pPr>
      <w:r w:rsidRPr="004156C0">
        <w:rPr>
          <w:b/>
        </w:rPr>
        <w:t xml:space="preserve">        </w:t>
      </w:r>
      <w:r w:rsidR="00BE3B30">
        <w:t>2</w:t>
      </w:r>
      <w:r w:rsidRPr="004156C0">
        <w:t>.</w:t>
      </w:r>
      <w:r w:rsidR="00BE3B30">
        <w:t xml:space="preserve"> </w:t>
      </w:r>
      <w:r w:rsidRPr="004156C0">
        <w:t xml:space="preserve">Утвердить </w:t>
      </w:r>
      <w:r w:rsidR="003A7657">
        <w:rPr>
          <w:bCs/>
        </w:rPr>
        <w:t>состав</w:t>
      </w:r>
      <w:r w:rsidR="0015444F" w:rsidRPr="0015444F">
        <w:rPr>
          <w:bCs/>
        </w:rPr>
        <w:t xml:space="preserve"> оперативно-хозяйственн</w:t>
      </w:r>
      <w:r w:rsidR="00F011A2">
        <w:rPr>
          <w:bCs/>
        </w:rPr>
        <w:t>ой</w:t>
      </w:r>
      <w:r w:rsidR="0015444F" w:rsidRPr="0015444F">
        <w:rPr>
          <w:bCs/>
        </w:rPr>
        <w:t xml:space="preserve"> комиссии по подготовке производственных, коммунальных, культурно-бытовых, сельскохозяйственных объектов независимо от форм собственности и жилых домов к половодью</w:t>
      </w:r>
      <w:r w:rsidR="00F011A2">
        <w:rPr>
          <w:bCs/>
        </w:rPr>
        <w:t>,</w:t>
      </w:r>
      <w:r w:rsidR="0015444F" w:rsidRPr="0015444F">
        <w:rPr>
          <w:bCs/>
        </w:rPr>
        <w:t xml:space="preserve"> </w:t>
      </w:r>
      <w:r w:rsidRPr="004156C0">
        <w:rPr>
          <w:bCs/>
        </w:rPr>
        <w:t>согласно приложению</w:t>
      </w:r>
      <w:r w:rsidR="00F011A2">
        <w:rPr>
          <w:bCs/>
        </w:rPr>
        <w:t xml:space="preserve"> №1</w:t>
      </w:r>
      <w:r w:rsidRPr="004156C0">
        <w:rPr>
          <w:bCs/>
        </w:rPr>
        <w:t>.</w:t>
      </w:r>
    </w:p>
    <w:p w:rsidR="0015444F" w:rsidRDefault="00BE3B30" w:rsidP="0015444F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>3</w:t>
      </w:r>
      <w:r w:rsidR="0015444F" w:rsidRPr="0015444F">
        <w:rPr>
          <w:bCs/>
        </w:rPr>
        <w:t xml:space="preserve">. Утвердить </w:t>
      </w:r>
      <w:r w:rsidR="0015444F">
        <w:rPr>
          <w:bCs/>
        </w:rPr>
        <w:t xml:space="preserve">План мероприятий </w:t>
      </w:r>
      <w:r w:rsidR="0015444F" w:rsidRPr="0015444F">
        <w:rPr>
          <w:bCs/>
        </w:rPr>
        <w:t xml:space="preserve">по организованному пропуску </w:t>
      </w:r>
      <w:r w:rsidR="0015444F">
        <w:rPr>
          <w:bCs/>
        </w:rPr>
        <w:t xml:space="preserve">  паводковых вод  </w:t>
      </w:r>
      <w:r w:rsidR="0015444F" w:rsidRPr="0015444F">
        <w:rPr>
          <w:bCs/>
        </w:rPr>
        <w:t>в Асиновском районе в 2019 году  согласно приложению</w:t>
      </w:r>
      <w:r w:rsidR="00F011A2">
        <w:rPr>
          <w:bCs/>
        </w:rPr>
        <w:t xml:space="preserve"> №2</w:t>
      </w:r>
      <w:r w:rsidR="0015444F" w:rsidRPr="0015444F">
        <w:rPr>
          <w:bCs/>
        </w:rPr>
        <w:t>.</w:t>
      </w:r>
    </w:p>
    <w:p w:rsidR="00BE3B30" w:rsidRPr="00BE3B30" w:rsidRDefault="00BE3B30" w:rsidP="00BE3B30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>4</w:t>
      </w:r>
      <w:r w:rsidRPr="00BE3B30">
        <w:rPr>
          <w:bCs/>
        </w:rPr>
        <w:t>. Рекомендовать руководителям предприятий, независимо от форм собственности, имеющих материальные ценности в зонах предполагаемых затоплений, принять все меры для их своевременного вывоза или обеспечения сохранности на месте.</w:t>
      </w:r>
    </w:p>
    <w:p w:rsidR="00BE3B30" w:rsidRPr="00BE3B30" w:rsidRDefault="00F011A2" w:rsidP="00BE3B30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>5</w:t>
      </w:r>
      <w:r w:rsidR="00BE3B30">
        <w:rPr>
          <w:bCs/>
        </w:rPr>
        <w:t>. Рекомендовать Главе</w:t>
      </w:r>
      <w:r w:rsidR="00BE3B30" w:rsidRPr="00BE3B30">
        <w:rPr>
          <w:bCs/>
        </w:rPr>
        <w:t xml:space="preserve"> Асиновского городского поселения и Главам сельских поселений входящих в состав муниципа</w:t>
      </w:r>
      <w:r w:rsidR="00BE3B30">
        <w:rPr>
          <w:bCs/>
        </w:rPr>
        <w:t xml:space="preserve">льного образования «Асиновский </w:t>
      </w:r>
      <w:r w:rsidR="00BE3B30" w:rsidRPr="00BE3B30">
        <w:rPr>
          <w:bCs/>
        </w:rPr>
        <w:t>район», создать комиссии и разработать планы мероприятий по борьбе по организованному пропуску весеннего половодья и паводковых вод, в которых определить силы и средства для проведения аварийно-спасательных работ.</w:t>
      </w:r>
    </w:p>
    <w:p w:rsidR="00BE3B30" w:rsidRPr="004156C0" w:rsidRDefault="00BE3B30" w:rsidP="00BE3B3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BE3B30">
        <w:rPr>
          <w:bCs/>
        </w:rPr>
        <w:t xml:space="preserve">  </w:t>
      </w:r>
      <w:r w:rsidR="00F011A2">
        <w:rPr>
          <w:bCs/>
        </w:rPr>
        <w:t>6</w:t>
      </w:r>
      <w:r w:rsidRPr="00BE3B30">
        <w:rPr>
          <w:bCs/>
        </w:rPr>
        <w:t>. Рекомендовать руководителю ЗАО «</w:t>
      </w:r>
      <w:proofErr w:type="spellStart"/>
      <w:r w:rsidRPr="00BE3B30">
        <w:rPr>
          <w:bCs/>
        </w:rPr>
        <w:t>Роскитинвест</w:t>
      </w:r>
      <w:proofErr w:type="spellEnd"/>
      <w:r w:rsidRPr="00BE3B30">
        <w:rPr>
          <w:bCs/>
        </w:rPr>
        <w:t xml:space="preserve">» создать комиссию и разработать план мероприятий по организованному пропуску весеннего половодья и паводковых вод, в которых определить силы и средства для проведения аварийно-восстановительных работ </w:t>
      </w:r>
    </w:p>
    <w:p w:rsidR="0063303C" w:rsidRPr="004156C0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        </w:t>
      </w:r>
      <w:r w:rsidR="00F011A2">
        <w:rPr>
          <w:rFonts w:ascii="Times New Roman" w:hAnsi="Times New Roman" w:cs="Times New Roman"/>
          <w:sz w:val="24"/>
          <w:szCs w:val="24"/>
        </w:rPr>
        <w:t>7</w:t>
      </w:r>
      <w:r w:rsidRPr="004156C0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 в информационно-телекоммуникационной сети «Интернет».</w:t>
      </w:r>
    </w:p>
    <w:p w:rsidR="0063303C" w:rsidRPr="004156C0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       </w:t>
      </w:r>
      <w:r w:rsidR="0015444F">
        <w:rPr>
          <w:rFonts w:ascii="Times New Roman" w:hAnsi="Times New Roman" w:cs="Times New Roman"/>
          <w:sz w:val="24"/>
          <w:szCs w:val="24"/>
        </w:rPr>
        <w:t xml:space="preserve"> </w:t>
      </w:r>
      <w:r w:rsidR="00F011A2">
        <w:rPr>
          <w:rFonts w:ascii="Times New Roman" w:hAnsi="Times New Roman" w:cs="Times New Roman"/>
          <w:sz w:val="24"/>
          <w:szCs w:val="24"/>
        </w:rPr>
        <w:t>8</w:t>
      </w:r>
      <w:r w:rsidRPr="004156C0">
        <w:rPr>
          <w:rFonts w:ascii="Times New Roman" w:hAnsi="Times New Roman" w:cs="Times New Roman"/>
          <w:sz w:val="24"/>
          <w:szCs w:val="24"/>
        </w:rPr>
        <w:t>.</w:t>
      </w:r>
      <w:r w:rsidR="00FF0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6C0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56C0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156C0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</w:t>
      </w:r>
      <w:r>
        <w:rPr>
          <w:rFonts w:ascii="Times New Roman" w:hAnsi="Times New Roman" w:cs="Times New Roman"/>
          <w:sz w:val="24"/>
          <w:szCs w:val="24"/>
        </w:rPr>
        <w:t xml:space="preserve">ервого заместителя </w:t>
      </w:r>
      <w:r w:rsidRPr="004156C0">
        <w:rPr>
          <w:rFonts w:ascii="Times New Roman" w:hAnsi="Times New Roman" w:cs="Times New Roman"/>
          <w:sz w:val="24"/>
          <w:szCs w:val="24"/>
        </w:rPr>
        <w:t>Главы администрации Асиновского района по обеспечению жизнедеятельности и безопасности.</w:t>
      </w: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Асиновского района                                  </w:t>
      </w:r>
      <w:r w:rsidR="0015444F">
        <w:rPr>
          <w:i/>
        </w:rPr>
        <w:t xml:space="preserve">                           </w:t>
      </w:r>
      <w:r>
        <w:t xml:space="preserve">                  </w:t>
      </w:r>
      <w:r w:rsidR="00416614">
        <w:t xml:space="preserve">  </w:t>
      </w:r>
      <w:r>
        <w:t xml:space="preserve">    Н.А.</w:t>
      </w:r>
      <w:r w:rsidR="00416614">
        <w:t xml:space="preserve"> </w:t>
      </w:r>
      <w:r>
        <w:t>Данильчук</w:t>
      </w:r>
    </w:p>
    <w:p w:rsidR="0063303C" w:rsidRDefault="0063303C" w:rsidP="0063303C"/>
    <w:p w:rsidR="00BE3B30" w:rsidRDefault="00BE3B30" w:rsidP="00F011A2"/>
    <w:p w:rsidR="00F011A2" w:rsidRDefault="00F011A2" w:rsidP="00BE3B30">
      <w:pPr>
        <w:ind w:left="5670"/>
      </w:pPr>
      <w:r>
        <w:t>УТВЕРЖДЕН</w:t>
      </w:r>
    </w:p>
    <w:p w:rsidR="0063303C" w:rsidRDefault="0063303C" w:rsidP="00BE3B30">
      <w:pPr>
        <w:ind w:left="5670"/>
      </w:pPr>
      <w:r>
        <w:t xml:space="preserve">Приложение </w:t>
      </w:r>
      <w:r w:rsidR="00F011A2">
        <w:t xml:space="preserve">№1 </w:t>
      </w:r>
      <w:r>
        <w:t xml:space="preserve">к постановлению </w:t>
      </w:r>
    </w:p>
    <w:p w:rsidR="0063303C" w:rsidRDefault="0063303C" w:rsidP="00BE3B30">
      <w:pPr>
        <w:ind w:left="5670"/>
      </w:pPr>
      <w:r>
        <w:t>администрации Асиновского района</w:t>
      </w:r>
    </w:p>
    <w:p w:rsidR="0063303C" w:rsidRDefault="0015444F" w:rsidP="00BE3B30">
      <w:pPr>
        <w:ind w:left="5670"/>
      </w:pPr>
      <w:r>
        <w:t xml:space="preserve">от  </w:t>
      </w:r>
      <w:r w:rsidR="00BE3B30">
        <w:t xml:space="preserve"> </w:t>
      </w:r>
      <w:r w:rsidR="008B1CE0">
        <w:t>06</w:t>
      </w:r>
      <w:r w:rsidR="0063303C">
        <w:t>.</w:t>
      </w:r>
      <w:r w:rsidR="008B1CE0">
        <w:t>03</w:t>
      </w:r>
      <w:r w:rsidR="0063303C">
        <w:t>.201</w:t>
      </w:r>
      <w:r>
        <w:t>9</w:t>
      </w:r>
      <w:r w:rsidR="0063303C">
        <w:t xml:space="preserve"> № </w:t>
      </w:r>
      <w:r>
        <w:t xml:space="preserve"> </w:t>
      </w:r>
      <w:r w:rsidR="008B1CE0">
        <w:t>170</w:t>
      </w:r>
    </w:p>
    <w:p w:rsidR="0063303C" w:rsidRDefault="0063303C" w:rsidP="003A7657">
      <w:pPr>
        <w:rPr>
          <w:b/>
        </w:rPr>
      </w:pPr>
    </w:p>
    <w:p w:rsidR="003A7657" w:rsidRPr="003A7657" w:rsidRDefault="003A7657" w:rsidP="003A7657"/>
    <w:p w:rsidR="003A7657" w:rsidRPr="003A7657" w:rsidRDefault="003A7657" w:rsidP="003A7657">
      <w:pPr>
        <w:jc w:val="center"/>
      </w:pPr>
      <w:r w:rsidRPr="003A7657">
        <w:t>С О С Т А В</w:t>
      </w:r>
    </w:p>
    <w:p w:rsidR="003A7657" w:rsidRPr="003A7657" w:rsidRDefault="0015444F" w:rsidP="003A7657">
      <w:pPr>
        <w:jc w:val="center"/>
      </w:pPr>
      <w:r w:rsidRPr="0015444F">
        <w:t>оперативно-хозяйственн</w:t>
      </w:r>
      <w:r w:rsidR="00F011A2">
        <w:t>ой</w:t>
      </w:r>
      <w:r w:rsidRPr="0015444F">
        <w:t xml:space="preserve"> комиссии по подготовке производственных, коммунальных, культурно-бытовых, сельскохозяйственных объектов независимо от форм собственности и жилых домов к половодью</w:t>
      </w:r>
      <w:r w:rsidR="00F011A2">
        <w:t xml:space="preserve"> и </w:t>
      </w:r>
      <w:r w:rsidRPr="0015444F">
        <w:t>по организованному пропуску паводковых вод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20"/>
        <w:gridCol w:w="3960"/>
        <w:gridCol w:w="1543"/>
      </w:tblGrid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center"/>
            </w:pPr>
            <w:r w:rsidRPr="003A7657">
              <w:t>№</w:t>
            </w:r>
          </w:p>
          <w:p w:rsidR="003A7657" w:rsidRPr="003A7657" w:rsidRDefault="003A7657" w:rsidP="003A7657">
            <w:pPr>
              <w:jc w:val="center"/>
            </w:pPr>
            <w:proofErr w:type="spellStart"/>
            <w:r w:rsidRPr="003A7657">
              <w:t>пп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3A7657" w:rsidRPr="003A7657" w:rsidRDefault="003A7657" w:rsidP="003A7657">
            <w:pPr>
              <w:jc w:val="center"/>
            </w:pPr>
            <w:r w:rsidRPr="003A7657">
              <w:t>Ф.И.О.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3A7657">
            <w:pPr>
              <w:jc w:val="center"/>
            </w:pPr>
            <w:r w:rsidRPr="003A7657">
              <w:t>Занимаемая должность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center"/>
            </w:pPr>
            <w:r w:rsidRPr="003A7657">
              <w:t>Телефон</w:t>
            </w:r>
          </w:p>
          <w:p w:rsidR="003A7657" w:rsidRPr="003A7657" w:rsidRDefault="003A7657" w:rsidP="003A7657">
            <w:pPr>
              <w:jc w:val="center"/>
            </w:pPr>
            <w:r w:rsidRPr="003A7657">
              <w:t>(рабочий)</w:t>
            </w:r>
          </w:p>
        </w:tc>
      </w:tr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1.</w:t>
            </w:r>
          </w:p>
        </w:tc>
        <w:tc>
          <w:tcPr>
            <w:tcW w:w="3420" w:type="dxa"/>
            <w:shd w:val="clear" w:color="auto" w:fill="auto"/>
          </w:tcPr>
          <w:p w:rsidR="003A7657" w:rsidRPr="003A7657" w:rsidRDefault="0015444F" w:rsidP="0015444F">
            <w:proofErr w:type="gramStart"/>
            <w:r>
              <w:t>Самодуров</w:t>
            </w:r>
            <w:proofErr w:type="gramEnd"/>
            <w:r>
              <w:t xml:space="preserve"> </w:t>
            </w:r>
            <w:r w:rsidRPr="0015444F">
              <w:t>Евгений Николаевич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первый заместитель Главы администрации Асиновского района, председатель комиссии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2-12-21</w:t>
            </w:r>
          </w:p>
        </w:tc>
      </w:tr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2.</w:t>
            </w:r>
          </w:p>
        </w:tc>
        <w:tc>
          <w:tcPr>
            <w:tcW w:w="342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Прохоренко</w:t>
            </w:r>
          </w:p>
          <w:p w:rsidR="003A7657" w:rsidRPr="003A7657" w:rsidRDefault="003A7657" w:rsidP="003A7657">
            <w:pPr>
              <w:jc w:val="both"/>
            </w:pPr>
            <w:r w:rsidRPr="003A7657">
              <w:t>Светлана Владимировна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начальник отдела ЖКХ, строительства и транспорта администрации Асиновского района, заместитель председателя комиссии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2-41-70</w:t>
            </w:r>
          </w:p>
        </w:tc>
      </w:tr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3.</w:t>
            </w:r>
          </w:p>
        </w:tc>
        <w:tc>
          <w:tcPr>
            <w:tcW w:w="3420" w:type="dxa"/>
            <w:shd w:val="clear" w:color="auto" w:fill="auto"/>
          </w:tcPr>
          <w:p w:rsidR="003A7657" w:rsidRPr="003A7657" w:rsidRDefault="0015444F" w:rsidP="0015444F">
            <w:r w:rsidRPr="0015444F">
              <w:t>Краснопёров Юрий Викторович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ведущий специалист по ГО, ЧС и безопасности администрации Асиновского района, секретарь комиссии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2-12-15</w:t>
            </w:r>
          </w:p>
        </w:tc>
      </w:tr>
      <w:tr w:rsidR="003A7657" w:rsidRPr="003A7657" w:rsidTr="00FF0E04">
        <w:trPr>
          <w:trHeight w:val="288"/>
        </w:trPr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A7657" w:rsidRPr="003A7657" w:rsidRDefault="003A7657" w:rsidP="003A7657">
            <w:pPr>
              <w:jc w:val="both"/>
              <w:rPr>
                <w:b/>
              </w:rPr>
            </w:pPr>
            <w:r w:rsidRPr="003A7657">
              <w:rPr>
                <w:b/>
              </w:rPr>
              <w:t>Члены комиссии: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</w:p>
        </w:tc>
      </w:tr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4.</w:t>
            </w:r>
          </w:p>
        </w:tc>
        <w:tc>
          <w:tcPr>
            <w:tcW w:w="342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proofErr w:type="spellStart"/>
            <w:r w:rsidRPr="003A7657">
              <w:t>Шукель</w:t>
            </w:r>
            <w:proofErr w:type="spellEnd"/>
          </w:p>
          <w:p w:rsidR="003A7657" w:rsidRPr="003A7657" w:rsidRDefault="003A7657" w:rsidP="003A7657">
            <w:pPr>
              <w:jc w:val="both"/>
            </w:pPr>
            <w:r w:rsidRPr="003A7657">
              <w:t>Владимир Александрович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директор МУП «</w:t>
            </w:r>
            <w:proofErr w:type="spellStart"/>
            <w:r w:rsidRPr="003A7657">
              <w:t>Спецавтохозяйство</w:t>
            </w:r>
            <w:proofErr w:type="spellEnd"/>
            <w:r w:rsidRPr="003A7657">
              <w:t>»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2-59-82</w:t>
            </w:r>
          </w:p>
        </w:tc>
      </w:tr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6.</w:t>
            </w:r>
          </w:p>
        </w:tc>
        <w:tc>
          <w:tcPr>
            <w:tcW w:w="342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proofErr w:type="spellStart"/>
            <w:r w:rsidRPr="003A7657">
              <w:t>Витрук</w:t>
            </w:r>
            <w:proofErr w:type="spellEnd"/>
            <w:r w:rsidRPr="003A7657">
              <w:t xml:space="preserve"> </w:t>
            </w:r>
          </w:p>
          <w:p w:rsidR="003A7657" w:rsidRPr="003A7657" w:rsidRDefault="003A7657" w:rsidP="003A7657">
            <w:pPr>
              <w:jc w:val="both"/>
            </w:pPr>
            <w:r w:rsidRPr="003A7657">
              <w:t>Николай Николаевич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директор ООО «Асиновское АТП»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2-13-55</w:t>
            </w:r>
          </w:p>
        </w:tc>
      </w:tr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7.</w:t>
            </w:r>
          </w:p>
        </w:tc>
        <w:tc>
          <w:tcPr>
            <w:tcW w:w="3420" w:type="dxa"/>
            <w:shd w:val="clear" w:color="auto" w:fill="auto"/>
          </w:tcPr>
          <w:p w:rsidR="003A7657" w:rsidRPr="003A7657" w:rsidRDefault="00895609" w:rsidP="00895609">
            <w:r w:rsidRPr="00895609">
              <w:t>Кращук Наталья Александровна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 xml:space="preserve">начальник отдела АПК администрации Асиновского района, 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2-11-72</w:t>
            </w:r>
          </w:p>
        </w:tc>
      </w:tr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8.</w:t>
            </w:r>
          </w:p>
        </w:tc>
        <w:tc>
          <w:tcPr>
            <w:tcW w:w="342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 xml:space="preserve">Ефименко Сергей </w:t>
            </w:r>
          </w:p>
          <w:p w:rsidR="003A7657" w:rsidRPr="003A7657" w:rsidRDefault="003A7657" w:rsidP="003A7657">
            <w:pPr>
              <w:jc w:val="both"/>
            </w:pPr>
            <w:r w:rsidRPr="003A7657">
              <w:t>Викторович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начальник Управления культуры, спорта и молодежи администрации Асиновского района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2-28-25</w:t>
            </w:r>
          </w:p>
        </w:tc>
      </w:tr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9.</w:t>
            </w:r>
          </w:p>
        </w:tc>
        <w:tc>
          <w:tcPr>
            <w:tcW w:w="3420" w:type="dxa"/>
            <w:shd w:val="clear" w:color="auto" w:fill="auto"/>
          </w:tcPr>
          <w:p w:rsidR="003A7657" w:rsidRPr="003A7657" w:rsidRDefault="0015444F" w:rsidP="0015444F">
            <w:r w:rsidRPr="0015444F">
              <w:t>Анучина Екатерина Александровна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начальник Управления образования</w:t>
            </w:r>
          </w:p>
          <w:p w:rsidR="003A7657" w:rsidRPr="003A7657" w:rsidRDefault="003A7657" w:rsidP="003A7657">
            <w:pPr>
              <w:jc w:val="both"/>
            </w:pPr>
            <w:r w:rsidRPr="003A7657">
              <w:t>администрации Асиновского</w:t>
            </w:r>
          </w:p>
          <w:p w:rsidR="003A7657" w:rsidRPr="003A7657" w:rsidRDefault="003A7657" w:rsidP="003A7657">
            <w:pPr>
              <w:jc w:val="both"/>
            </w:pPr>
            <w:r w:rsidRPr="003A7657">
              <w:t>района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2-29-53</w:t>
            </w:r>
          </w:p>
        </w:tc>
      </w:tr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10.</w:t>
            </w:r>
          </w:p>
        </w:tc>
        <w:tc>
          <w:tcPr>
            <w:tcW w:w="342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</w:t>
            </w:r>
          </w:p>
          <w:p w:rsidR="003A7657" w:rsidRPr="003A7657" w:rsidRDefault="003A7657" w:rsidP="003A7657">
            <w:pPr>
              <w:jc w:val="both"/>
            </w:pPr>
            <w:r w:rsidRPr="003A7657">
              <w:t xml:space="preserve">Андрей Григорьевич 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BE3B30">
            <w:pPr>
              <w:jc w:val="both"/>
            </w:pPr>
            <w:r w:rsidRPr="003A7657">
              <w:t>Глава Асиновского городского поселения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2-32-51</w:t>
            </w:r>
          </w:p>
        </w:tc>
      </w:tr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11.</w:t>
            </w:r>
          </w:p>
        </w:tc>
        <w:tc>
          <w:tcPr>
            <w:tcW w:w="3420" w:type="dxa"/>
            <w:shd w:val="clear" w:color="auto" w:fill="auto"/>
          </w:tcPr>
          <w:p w:rsidR="003A7657" w:rsidRPr="003A7657" w:rsidRDefault="00416614" w:rsidP="00416614">
            <w:pPr>
              <w:jc w:val="both"/>
            </w:pPr>
            <w:r w:rsidRPr="00416614">
              <w:t xml:space="preserve">Злыднева Нина Владимировна </w:t>
            </w:r>
            <w: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416614" w:rsidP="00416614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3A7657" w:rsidRPr="003A7657">
              <w:t>Глав</w:t>
            </w:r>
            <w:r>
              <w:t>ы</w:t>
            </w:r>
            <w:r w:rsidR="003A7657" w:rsidRPr="003A7657">
              <w:t xml:space="preserve"> Батуринского сельского поселения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4-11-25</w:t>
            </w:r>
          </w:p>
        </w:tc>
      </w:tr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12.</w:t>
            </w:r>
          </w:p>
        </w:tc>
        <w:tc>
          <w:tcPr>
            <w:tcW w:w="342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 xml:space="preserve">Бурков </w:t>
            </w:r>
          </w:p>
          <w:p w:rsidR="003A7657" w:rsidRPr="003A7657" w:rsidRDefault="003A7657" w:rsidP="003A7657">
            <w:pPr>
              <w:jc w:val="both"/>
            </w:pPr>
            <w:r w:rsidRPr="003A7657">
              <w:t>Дмитрий Сергеевич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Глава Новониколаевского сельского поселения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4-21-17</w:t>
            </w:r>
          </w:p>
        </w:tc>
      </w:tr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13.</w:t>
            </w:r>
          </w:p>
        </w:tc>
        <w:tc>
          <w:tcPr>
            <w:tcW w:w="342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 xml:space="preserve">Петров </w:t>
            </w:r>
          </w:p>
          <w:p w:rsidR="003A7657" w:rsidRPr="003A7657" w:rsidRDefault="003A7657" w:rsidP="003A7657">
            <w:pPr>
              <w:jc w:val="both"/>
            </w:pPr>
            <w:r w:rsidRPr="003A7657">
              <w:t>Сергей Леонтьевич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 xml:space="preserve">Глава </w:t>
            </w:r>
            <w:proofErr w:type="gramStart"/>
            <w:r w:rsidRPr="003A7657">
              <w:t>Новиковского</w:t>
            </w:r>
            <w:proofErr w:type="gramEnd"/>
            <w:r w:rsidRPr="003A7657">
              <w:t xml:space="preserve"> сельского</w:t>
            </w:r>
          </w:p>
          <w:p w:rsidR="003A7657" w:rsidRPr="003A7657" w:rsidRDefault="003A7657" w:rsidP="003A7657">
            <w:pPr>
              <w:jc w:val="both"/>
            </w:pPr>
            <w:r w:rsidRPr="003A7657">
              <w:t>поселения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4-41-66</w:t>
            </w:r>
          </w:p>
        </w:tc>
      </w:tr>
      <w:tr w:rsidR="003A7657" w:rsidRPr="003A7657" w:rsidTr="00FF0E04">
        <w:tc>
          <w:tcPr>
            <w:tcW w:w="647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14.</w:t>
            </w:r>
          </w:p>
        </w:tc>
        <w:tc>
          <w:tcPr>
            <w:tcW w:w="342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 xml:space="preserve">Овсянников </w:t>
            </w:r>
          </w:p>
          <w:p w:rsidR="003A7657" w:rsidRPr="003A7657" w:rsidRDefault="003A7657" w:rsidP="003A7657">
            <w:pPr>
              <w:jc w:val="both"/>
            </w:pPr>
            <w:r w:rsidRPr="003A7657">
              <w:t>Виктор Петрович</w:t>
            </w:r>
          </w:p>
        </w:tc>
        <w:tc>
          <w:tcPr>
            <w:tcW w:w="3960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 xml:space="preserve">Глава </w:t>
            </w:r>
            <w:proofErr w:type="spellStart"/>
            <w:r w:rsidRPr="003A7657">
              <w:t>Большедороховского</w:t>
            </w:r>
            <w:proofErr w:type="spellEnd"/>
            <w:r w:rsidRPr="003A7657">
              <w:t xml:space="preserve"> </w:t>
            </w:r>
          </w:p>
          <w:p w:rsidR="003A7657" w:rsidRPr="003A7657" w:rsidRDefault="003A7657" w:rsidP="003A7657">
            <w:pPr>
              <w:jc w:val="both"/>
            </w:pPr>
            <w:r w:rsidRPr="003A7657">
              <w:t>сельского поселения</w:t>
            </w:r>
          </w:p>
        </w:tc>
        <w:tc>
          <w:tcPr>
            <w:tcW w:w="1543" w:type="dxa"/>
            <w:shd w:val="clear" w:color="auto" w:fill="auto"/>
          </w:tcPr>
          <w:p w:rsidR="003A7657" w:rsidRPr="003A7657" w:rsidRDefault="003A7657" w:rsidP="003A7657">
            <w:pPr>
              <w:jc w:val="both"/>
            </w:pPr>
            <w:r w:rsidRPr="003A7657">
              <w:t>4-71-21</w:t>
            </w:r>
          </w:p>
        </w:tc>
      </w:tr>
    </w:tbl>
    <w:p w:rsidR="00F011A2" w:rsidRDefault="00F011A2" w:rsidP="00F011A2">
      <w:pPr>
        <w:keepNext/>
        <w:ind w:left="5670"/>
        <w:outlineLvl w:val="0"/>
      </w:pPr>
      <w:r>
        <w:lastRenderedPageBreak/>
        <w:t>УТВЕРЖДЕН</w:t>
      </w:r>
    </w:p>
    <w:p w:rsidR="00C425CF" w:rsidRDefault="00C425CF" w:rsidP="00BE3B30">
      <w:pPr>
        <w:keepNext/>
        <w:ind w:left="5670"/>
        <w:outlineLvl w:val="0"/>
      </w:pPr>
      <w:r>
        <w:t xml:space="preserve">Приложение </w:t>
      </w:r>
      <w:r w:rsidR="00F011A2">
        <w:t xml:space="preserve">№2 </w:t>
      </w:r>
      <w:r>
        <w:t xml:space="preserve">к постановлению </w:t>
      </w:r>
    </w:p>
    <w:p w:rsidR="00C425CF" w:rsidRDefault="00C425CF" w:rsidP="00BE3B30">
      <w:pPr>
        <w:keepNext/>
        <w:ind w:left="5670"/>
        <w:outlineLvl w:val="0"/>
      </w:pPr>
      <w:r>
        <w:t>администрации Асиновского района</w:t>
      </w:r>
    </w:p>
    <w:p w:rsidR="003A7657" w:rsidRPr="003A7657" w:rsidRDefault="00C425CF" w:rsidP="008B1CE0">
      <w:pPr>
        <w:keepNext/>
        <w:ind w:left="5670"/>
        <w:outlineLvl w:val="0"/>
      </w:pPr>
      <w:r>
        <w:t xml:space="preserve">от  </w:t>
      </w:r>
      <w:bookmarkStart w:id="0" w:name="_GoBack"/>
      <w:bookmarkEnd w:id="0"/>
      <w:r w:rsidR="008B1CE0" w:rsidRPr="008B1CE0">
        <w:t>06.03.2019 №  170</w:t>
      </w:r>
    </w:p>
    <w:p w:rsidR="003A7657" w:rsidRPr="003A7657" w:rsidRDefault="0015444F" w:rsidP="003A7657">
      <w:pPr>
        <w:keepNext/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3A7657" w:rsidRPr="003A7657" w:rsidRDefault="003A7657" w:rsidP="003A7657">
      <w:pPr>
        <w:jc w:val="center"/>
        <w:rPr>
          <w:b/>
        </w:rPr>
      </w:pPr>
      <w:r w:rsidRPr="003A7657">
        <w:rPr>
          <w:b/>
        </w:rPr>
        <w:t xml:space="preserve">по организованному пропуску весеннего половодья и паводковых вод </w:t>
      </w:r>
    </w:p>
    <w:p w:rsidR="003A7657" w:rsidRPr="00683434" w:rsidRDefault="003A7657" w:rsidP="00683434">
      <w:pPr>
        <w:jc w:val="center"/>
        <w:rPr>
          <w:b/>
        </w:rPr>
      </w:pPr>
      <w:r w:rsidRPr="003A7657">
        <w:rPr>
          <w:b/>
        </w:rPr>
        <w:t>в Асиновском районе в 201</w:t>
      </w:r>
      <w:r w:rsidR="0015444F">
        <w:rPr>
          <w:b/>
        </w:rPr>
        <w:t>9</w:t>
      </w:r>
      <w:r w:rsidRPr="003A7657">
        <w:rPr>
          <w:b/>
        </w:rPr>
        <w:t xml:space="preserve"> году</w:t>
      </w:r>
      <w:r w:rsidR="0015444F">
        <w:rPr>
          <w:b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985"/>
        <w:gridCol w:w="1559"/>
        <w:gridCol w:w="1134"/>
      </w:tblGrid>
      <w:tr w:rsidR="003A7657" w:rsidRPr="003A7657" w:rsidTr="009A5AC9">
        <w:tc>
          <w:tcPr>
            <w:tcW w:w="675" w:type="dxa"/>
          </w:tcPr>
          <w:p w:rsidR="003A7657" w:rsidRPr="003A7657" w:rsidRDefault="003A7657" w:rsidP="003A7657">
            <w:pPr>
              <w:jc w:val="center"/>
            </w:pPr>
            <w:r w:rsidRPr="003A7657">
              <w:t>№</w:t>
            </w:r>
          </w:p>
        </w:tc>
        <w:tc>
          <w:tcPr>
            <w:tcW w:w="4678" w:type="dxa"/>
          </w:tcPr>
          <w:p w:rsidR="003A7657" w:rsidRPr="003A7657" w:rsidRDefault="003A7657" w:rsidP="003A7657">
            <w:pPr>
              <w:keepNext/>
              <w:jc w:val="center"/>
              <w:outlineLvl w:val="1"/>
              <w:rPr>
                <w:szCs w:val="20"/>
              </w:rPr>
            </w:pPr>
            <w:r w:rsidRPr="003A7657">
              <w:rPr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3A7657" w:rsidRPr="003A7657" w:rsidRDefault="003A7657" w:rsidP="00106843">
            <w:pPr>
              <w:jc w:val="center"/>
            </w:pPr>
            <w:r w:rsidRPr="003A7657">
              <w:t>Ответственный</w:t>
            </w:r>
          </w:p>
        </w:tc>
        <w:tc>
          <w:tcPr>
            <w:tcW w:w="1559" w:type="dxa"/>
          </w:tcPr>
          <w:p w:rsidR="003A7657" w:rsidRPr="003A7657" w:rsidRDefault="003A7657" w:rsidP="00106843">
            <w:pPr>
              <w:jc w:val="center"/>
            </w:pPr>
            <w:r w:rsidRPr="003A7657">
              <w:t>Срок</w:t>
            </w:r>
          </w:p>
          <w:p w:rsidR="003A7657" w:rsidRPr="003A7657" w:rsidRDefault="003A7657" w:rsidP="00106843">
            <w:pPr>
              <w:jc w:val="center"/>
            </w:pPr>
            <w:r w:rsidRPr="003A7657">
              <w:t>выполнения</w:t>
            </w:r>
          </w:p>
        </w:tc>
        <w:tc>
          <w:tcPr>
            <w:tcW w:w="1134" w:type="dxa"/>
          </w:tcPr>
          <w:p w:rsidR="003A7657" w:rsidRPr="003A7657" w:rsidRDefault="003A7657" w:rsidP="003A7657">
            <w:pPr>
              <w:jc w:val="center"/>
            </w:pPr>
            <w:r w:rsidRPr="003A7657">
              <w:t>Отметка о выполнении</w:t>
            </w:r>
          </w:p>
        </w:tc>
      </w:tr>
      <w:tr w:rsidR="003A7657" w:rsidRPr="003A7657" w:rsidTr="009A5AC9">
        <w:tc>
          <w:tcPr>
            <w:tcW w:w="675" w:type="dxa"/>
          </w:tcPr>
          <w:p w:rsidR="003A7657" w:rsidRPr="003A7657" w:rsidRDefault="003A7657" w:rsidP="003A7657">
            <w:pPr>
              <w:jc w:val="center"/>
            </w:pPr>
            <w:r w:rsidRPr="003A7657">
              <w:t>1</w:t>
            </w:r>
          </w:p>
        </w:tc>
        <w:tc>
          <w:tcPr>
            <w:tcW w:w="4678" w:type="dxa"/>
          </w:tcPr>
          <w:p w:rsidR="003A7657" w:rsidRPr="003A7657" w:rsidRDefault="003A7657" w:rsidP="003A7657">
            <w:pPr>
              <w:jc w:val="center"/>
            </w:pPr>
            <w:r w:rsidRPr="003A7657">
              <w:t>2</w:t>
            </w:r>
          </w:p>
        </w:tc>
        <w:tc>
          <w:tcPr>
            <w:tcW w:w="1985" w:type="dxa"/>
          </w:tcPr>
          <w:p w:rsidR="003A7657" w:rsidRPr="003A7657" w:rsidRDefault="003A7657" w:rsidP="00106843">
            <w:pPr>
              <w:jc w:val="center"/>
            </w:pPr>
            <w:r w:rsidRPr="003A7657">
              <w:t>3</w:t>
            </w:r>
          </w:p>
        </w:tc>
        <w:tc>
          <w:tcPr>
            <w:tcW w:w="1559" w:type="dxa"/>
          </w:tcPr>
          <w:p w:rsidR="003A7657" w:rsidRPr="003A7657" w:rsidRDefault="003A7657" w:rsidP="00106843">
            <w:pPr>
              <w:jc w:val="center"/>
            </w:pPr>
            <w:r w:rsidRPr="003A7657">
              <w:t>4</w:t>
            </w:r>
          </w:p>
        </w:tc>
        <w:tc>
          <w:tcPr>
            <w:tcW w:w="1134" w:type="dxa"/>
          </w:tcPr>
          <w:p w:rsidR="003A7657" w:rsidRPr="003A7657" w:rsidRDefault="003A7657" w:rsidP="003A7657">
            <w:pPr>
              <w:jc w:val="center"/>
            </w:pPr>
            <w:r w:rsidRPr="003A7657">
              <w:t>5</w:t>
            </w:r>
          </w:p>
        </w:tc>
      </w:tr>
      <w:tr w:rsidR="003A7657" w:rsidRPr="003A7657" w:rsidTr="009A5AC9">
        <w:tc>
          <w:tcPr>
            <w:tcW w:w="675" w:type="dxa"/>
          </w:tcPr>
          <w:p w:rsidR="003A7657" w:rsidRPr="003A7657" w:rsidRDefault="003A7657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3A7657" w:rsidRPr="003A7657" w:rsidRDefault="003A7657" w:rsidP="009A5AC9">
            <w:pPr>
              <w:jc w:val="both"/>
            </w:pPr>
            <w:r w:rsidRPr="003A7657">
              <w:t>Созда</w:t>
            </w:r>
            <w:r w:rsidR="009A5AC9">
              <w:t>ть</w:t>
            </w:r>
            <w:r w:rsidRPr="003A7657">
              <w:t xml:space="preserve"> комисси</w:t>
            </w:r>
            <w:r w:rsidR="009A5AC9">
              <w:t>и</w:t>
            </w:r>
            <w:r w:rsidRPr="003A7657">
              <w:t xml:space="preserve"> и разработ</w:t>
            </w:r>
            <w:r w:rsidR="009A5AC9">
              <w:t>ать</w:t>
            </w:r>
            <w:r w:rsidRPr="003A7657">
              <w:t xml:space="preserve"> план</w:t>
            </w:r>
            <w:r w:rsidR="009A5AC9">
              <w:t>ы</w:t>
            </w:r>
            <w:r w:rsidRPr="003A7657">
              <w:t xml:space="preserve"> мероприятий по организованному пропуску паводковых вод в администрациях поселений, на предприятиях, попадающих в зону затопления</w:t>
            </w:r>
            <w:r w:rsidR="009A5AC9">
              <w:t xml:space="preserve"> и подтопления. </w:t>
            </w:r>
          </w:p>
        </w:tc>
        <w:tc>
          <w:tcPr>
            <w:tcW w:w="1985" w:type="dxa"/>
          </w:tcPr>
          <w:p w:rsidR="003A7657" w:rsidRPr="003A7657" w:rsidRDefault="003A7657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3A7657" w:rsidRPr="003A7657" w:rsidRDefault="00416614" w:rsidP="00106843">
            <w:pPr>
              <w:ind w:right="-108"/>
              <w:jc w:val="center"/>
            </w:pPr>
            <w:r>
              <w:t>Злыднева Н.В.</w:t>
            </w:r>
          </w:p>
          <w:p w:rsidR="003A7657" w:rsidRPr="003A7657" w:rsidRDefault="003A7657" w:rsidP="00106843">
            <w:pPr>
              <w:ind w:right="-108"/>
              <w:jc w:val="center"/>
            </w:pPr>
            <w:r w:rsidRPr="003A7657">
              <w:t>Бурков Д.С.</w:t>
            </w:r>
          </w:p>
          <w:p w:rsidR="003A7657" w:rsidRPr="003A7657" w:rsidRDefault="003A7657" w:rsidP="00106843">
            <w:pPr>
              <w:ind w:right="-108"/>
              <w:jc w:val="center"/>
            </w:pPr>
            <w:r w:rsidRPr="003A7657">
              <w:t>Карпенко А.В.</w:t>
            </w:r>
          </w:p>
          <w:p w:rsidR="003A7657" w:rsidRPr="003A7657" w:rsidRDefault="003A7657" w:rsidP="00106843">
            <w:pPr>
              <w:ind w:right="-108"/>
              <w:jc w:val="center"/>
            </w:pPr>
            <w:r w:rsidRPr="003A7657">
              <w:t>Петров С.Л.</w:t>
            </w:r>
          </w:p>
          <w:p w:rsidR="003A7657" w:rsidRPr="003A7657" w:rsidRDefault="003A7657" w:rsidP="00106843">
            <w:pPr>
              <w:jc w:val="center"/>
            </w:pPr>
            <w:r w:rsidRPr="003A7657">
              <w:t>Овсянников В.П.</w:t>
            </w:r>
          </w:p>
          <w:p w:rsidR="009A5AC9" w:rsidRPr="003A7657" w:rsidRDefault="003A7657" w:rsidP="00683434">
            <w:pPr>
              <w:jc w:val="center"/>
            </w:pPr>
            <w:r w:rsidRPr="003A7657">
              <w:t>Баранов Г.И.</w:t>
            </w:r>
          </w:p>
        </w:tc>
        <w:tc>
          <w:tcPr>
            <w:tcW w:w="1559" w:type="dxa"/>
          </w:tcPr>
          <w:p w:rsidR="003A7657" w:rsidRPr="003A7657" w:rsidRDefault="003A7657" w:rsidP="00106843">
            <w:pPr>
              <w:jc w:val="center"/>
            </w:pPr>
          </w:p>
          <w:p w:rsidR="003A7657" w:rsidRPr="003A7657" w:rsidRDefault="003A7657" w:rsidP="00106843">
            <w:pPr>
              <w:jc w:val="center"/>
            </w:pPr>
          </w:p>
          <w:p w:rsidR="003A7657" w:rsidRPr="003A7657" w:rsidRDefault="00A651DB" w:rsidP="00106843">
            <w:pPr>
              <w:jc w:val="center"/>
            </w:pPr>
            <w:r>
              <w:t xml:space="preserve">до </w:t>
            </w:r>
            <w:r w:rsidR="003A7657" w:rsidRPr="003A7657">
              <w:t>10.0</w:t>
            </w:r>
            <w:r w:rsidR="006B149C">
              <w:t>3</w:t>
            </w:r>
            <w:r w:rsidR="003A7657" w:rsidRPr="003A7657">
              <w:t>.</w:t>
            </w:r>
            <w:r w:rsidR="009A5AC9">
              <w:t>2019</w:t>
            </w:r>
          </w:p>
          <w:p w:rsidR="003A7657" w:rsidRPr="003A7657" w:rsidRDefault="003A7657" w:rsidP="00106843">
            <w:pPr>
              <w:jc w:val="center"/>
            </w:pPr>
          </w:p>
          <w:p w:rsidR="003A7657" w:rsidRPr="003A7657" w:rsidRDefault="003A7657" w:rsidP="00106843">
            <w:pPr>
              <w:jc w:val="center"/>
            </w:pPr>
          </w:p>
          <w:p w:rsidR="003A7657" w:rsidRPr="003A7657" w:rsidRDefault="003A7657" w:rsidP="00106843">
            <w:pPr>
              <w:jc w:val="center"/>
            </w:pPr>
          </w:p>
        </w:tc>
        <w:tc>
          <w:tcPr>
            <w:tcW w:w="1134" w:type="dxa"/>
          </w:tcPr>
          <w:p w:rsidR="003A7657" w:rsidRPr="003A7657" w:rsidRDefault="003A7657" w:rsidP="003A7657">
            <w:pPr>
              <w:jc w:val="both"/>
            </w:pPr>
          </w:p>
        </w:tc>
      </w:tr>
      <w:tr w:rsidR="003A7657" w:rsidRPr="003A7657" w:rsidTr="009A5AC9">
        <w:tc>
          <w:tcPr>
            <w:tcW w:w="675" w:type="dxa"/>
          </w:tcPr>
          <w:p w:rsidR="003A7657" w:rsidRPr="003A7657" w:rsidRDefault="003A7657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3A7657" w:rsidRPr="003A7657" w:rsidRDefault="006B149C" w:rsidP="006B149C">
            <w:pPr>
              <w:jc w:val="both"/>
            </w:pPr>
            <w:r>
              <w:t>Провести к</w:t>
            </w:r>
            <w:r w:rsidR="003A7657" w:rsidRPr="003A7657">
              <w:t>омандно-штабн</w:t>
            </w:r>
            <w:r>
              <w:t>ую</w:t>
            </w:r>
            <w:r w:rsidR="003A7657" w:rsidRPr="003A7657">
              <w:t xml:space="preserve"> тренировк</w:t>
            </w:r>
            <w:r>
              <w:t>у</w:t>
            </w:r>
            <w:r w:rsidR="003A7657" w:rsidRPr="003A7657">
              <w:t xml:space="preserve"> с комиссией ЧС и ПБ Асиновского района на тему «Действия органов управления и сил Асиновского звена РСЧС при ликвидации последствий паводка и наводнения » </w:t>
            </w:r>
          </w:p>
        </w:tc>
        <w:tc>
          <w:tcPr>
            <w:tcW w:w="1985" w:type="dxa"/>
          </w:tcPr>
          <w:p w:rsidR="003A7657" w:rsidRPr="003A7657" w:rsidRDefault="005E0F46" w:rsidP="00106843">
            <w:pPr>
              <w:jc w:val="center"/>
            </w:pPr>
            <w:proofErr w:type="gramStart"/>
            <w:r>
              <w:t>Самодуров</w:t>
            </w:r>
            <w:proofErr w:type="gramEnd"/>
            <w:r>
              <w:t xml:space="preserve"> Е.Н.</w:t>
            </w:r>
          </w:p>
          <w:p w:rsidR="003A7657" w:rsidRPr="003A7657" w:rsidRDefault="005E0F46" w:rsidP="00106843">
            <w:pPr>
              <w:jc w:val="center"/>
            </w:pPr>
            <w:r>
              <w:t>Краснопёров Ю.В.</w:t>
            </w:r>
          </w:p>
        </w:tc>
        <w:tc>
          <w:tcPr>
            <w:tcW w:w="1559" w:type="dxa"/>
          </w:tcPr>
          <w:p w:rsidR="003A7657" w:rsidRPr="003A7657" w:rsidRDefault="006B149C" w:rsidP="00106843">
            <w:pPr>
              <w:ind w:right="-108"/>
              <w:jc w:val="center"/>
            </w:pPr>
            <w:r>
              <w:t>2</w:t>
            </w:r>
            <w:r w:rsidR="00683434">
              <w:t>7</w:t>
            </w:r>
            <w:r w:rsidR="003A7657" w:rsidRPr="003A7657">
              <w:t xml:space="preserve"> – </w:t>
            </w:r>
            <w:r>
              <w:t>2</w:t>
            </w:r>
            <w:r w:rsidR="00683434">
              <w:t>8</w:t>
            </w:r>
            <w:r w:rsidR="003A7657" w:rsidRPr="003A7657">
              <w:t>.03.</w:t>
            </w:r>
          </w:p>
          <w:p w:rsidR="003A7657" w:rsidRPr="003A7657" w:rsidRDefault="009A5AC9" w:rsidP="00106843">
            <w:pPr>
              <w:ind w:right="-108"/>
              <w:jc w:val="center"/>
            </w:pPr>
            <w:r>
              <w:t>2019</w:t>
            </w:r>
          </w:p>
          <w:p w:rsidR="003A7657" w:rsidRPr="003A7657" w:rsidRDefault="003A7657" w:rsidP="00106843">
            <w:pPr>
              <w:jc w:val="center"/>
            </w:pPr>
          </w:p>
          <w:p w:rsidR="003A7657" w:rsidRPr="003A7657" w:rsidRDefault="003A7657" w:rsidP="00106843">
            <w:pPr>
              <w:jc w:val="center"/>
            </w:pPr>
          </w:p>
          <w:p w:rsidR="003A7657" w:rsidRPr="003A7657" w:rsidRDefault="003A7657" w:rsidP="00106843">
            <w:pPr>
              <w:jc w:val="center"/>
            </w:pPr>
          </w:p>
        </w:tc>
        <w:tc>
          <w:tcPr>
            <w:tcW w:w="1134" w:type="dxa"/>
          </w:tcPr>
          <w:p w:rsidR="003A7657" w:rsidRPr="003A7657" w:rsidRDefault="003A7657" w:rsidP="003A7657">
            <w:pPr>
              <w:jc w:val="both"/>
            </w:pPr>
          </w:p>
        </w:tc>
      </w:tr>
      <w:tr w:rsidR="00683434" w:rsidRPr="003A7657" w:rsidTr="009A5AC9">
        <w:tc>
          <w:tcPr>
            <w:tcW w:w="675" w:type="dxa"/>
          </w:tcPr>
          <w:p w:rsidR="00683434" w:rsidRPr="003A7657" w:rsidRDefault="00683434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683434" w:rsidRDefault="00683434" w:rsidP="00683434">
            <w:pPr>
              <w:jc w:val="both"/>
            </w:pPr>
            <w:r>
              <w:t xml:space="preserve">Провести   тренировку  на тему «Действия органов управления и сил  звена РСЧС Асиновского городского поселения при ликвидации последствий паводка и наводнения в </w:t>
            </w:r>
            <w:proofErr w:type="spellStart"/>
            <w:r>
              <w:t>н.п</w:t>
            </w:r>
            <w:proofErr w:type="spellEnd"/>
            <w:r>
              <w:t xml:space="preserve">. Вознесенка» </w:t>
            </w:r>
            <w:r>
              <w:tab/>
            </w:r>
          </w:p>
        </w:tc>
        <w:tc>
          <w:tcPr>
            <w:tcW w:w="1985" w:type="dxa"/>
          </w:tcPr>
          <w:p w:rsidR="00683434" w:rsidRDefault="00683434" w:rsidP="00683434">
            <w:pPr>
              <w:jc w:val="both"/>
            </w:pPr>
            <w:proofErr w:type="gramStart"/>
            <w:r>
              <w:t>Самодуров</w:t>
            </w:r>
            <w:proofErr w:type="gramEnd"/>
            <w:r>
              <w:t xml:space="preserve"> Е.Н.</w:t>
            </w:r>
          </w:p>
          <w:p w:rsidR="00683434" w:rsidRDefault="0089289D" w:rsidP="00683434">
            <w:pPr>
              <w:jc w:val="both"/>
            </w:pPr>
            <w:r>
              <w:t xml:space="preserve">Краснопёров </w:t>
            </w:r>
            <w:r w:rsidR="00683434">
              <w:t>Ю.В.</w:t>
            </w:r>
            <w:r w:rsidR="00683434">
              <w:tab/>
            </w:r>
          </w:p>
          <w:p w:rsidR="00683434" w:rsidRDefault="00683434" w:rsidP="00683434">
            <w:pPr>
              <w:jc w:val="both"/>
            </w:pPr>
            <w:proofErr w:type="spellStart"/>
            <w:r>
              <w:t>Костенков</w:t>
            </w:r>
            <w:proofErr w:type="spellEnd"/>
            <w:r>
              <w:t xml:space="preserve"> А.Г.</w:t>
            </w:r>
          </w:p>
        </w:tc>
        <w:tc>
          <w:tcPr>
            <w:tcW w:w="1559" w:type="dxa"/>
          </w:tcPr>
          <w:p w:rsidR="00683434" w:rsidRDefault="00683434" w:rsidP="00683434">
            <w:pPr>
              <w:jc w:val="both"/>
            </w:pPr>
            <w:r>
              <w:t>2 .04.2019</w:t>
            </w:r>
          </w:p>
          <w:p w:rsidR="00683434" w:rsidRDefault="00683434" w:rsidP="00106843">
            <w:pPr>
              <w:ind w:right="-108"/>
              <w:jc w:val="center"/>
            </w:pPr>
          </w:p>
        </w:tc>
        <w:tc>
          <w:tcPr>
            <w:tcW w:w="1134" w:type="dxa"/>
          </w:tcPr>
          <w:p w:rsidR="00683434" w:rsidRPr="003A7657" w:rsidRDefault="00683434" w:rsidP="003A7657">
            <w:pPr>
              <w:jc w:val="both"/>
            </w:pPr>
          </w:p>
        </w:tc>
      </w:tr>
      <w:tr w:rsidR="003A7657" w:rsidRPr="003A7657" w:rsidTr="009A5AC9">
        <w:tc>
          <w:tcPr>
            <w:tcW w:w="675" w:type="dxa"/>
          </w:tcPr>
          <w:p w:rsidR="003A7657" w:rsidRPr="003A7657" w:rsidRDefault="003A7657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2D5E93" w:rsidRDefault="002D5E93" w:rsidP="003A7657">
            <w:pPr>
              <w:jc w:val="both"/>
            </w:pPr>
            <w:r>
              <w:t xml:space="preserve">Определить </w:t>
            </w:r>
            <w:r w:rsidRPr="002D5E93">
              <w:t>порядок оповещения населения о возникновении чрезвычайной ситуации, вызванной половодьем</w:t>
            </w:r>
            <w:r>
              <w:t>.</w:t>
            </w:r>
          </w:p>
          <w:p w:rsidR="003A7657" w:rsidRPr="003A7657" w:rsidRDefault="003A7657" w:rsidP="003A7657">
            <w:pPr>
              <w:jc w:val="both"/>
            </w:pPr>
            <w:r w:rsidRPr="003A7657">
              <w:t xml:space="preserve">Провести проверку системы оповещения населения о ЧС, разработать схему наблюдения и передачи информации за прохождением весеннего половодья и паводка в единую дежурную диспетчерскую службу администрации Асиновского района.  </w:t>
            </w:r>
          </w:p>
        </w:tc>
        <w:tc>
          <w:tcPr>
            <w:tcW w:w="1985" w:type="dxa"/>
          </w:tcPr>
          <w:p w:rsidR="003A7657" w:rsidRPr="003A7657" w:rsidRDefault="003A7657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3A7657" w:rsidRPr="003A7657" w:rsidRDefault="00416614" w:rsidP="00106843">
            <w:pPr>
              <w:ind w:right="-108"/>
              <w:jc w:val="center"/>
            </w:pPr>
            <w:r>
              <w:t>Злыднева Н.В.</w:t>
            </w:r>
          </w:p>
          <w:p w:rsidR="003A7657" w:rsidRPr="003A7657" w:rsidRDefault="003A7657" w:rsidP="00106843">
            <w:pPr>
              <w:jc w:val="center"/>
            </w:pPr>
            <w:r w:rsidRPr="003A7657">
              <w:t>Бурков Д.</w:t>
            </w:r>
            <w:proofErr w:type="gramStart"/>
            <w:r w:rsidRPr="003A7657">
              <w:t>С</w:t>
            </w:r>
            <w:proofErr w:type="gramEnd"/>
          </w:p>
          <w:p w:rsidR="003A7657" w:rsidRPr="003A7657" w:rsidRDefault="003A7657" w:rsidP="00106843">
            <w:pPr>
              <w:ind w:right="-108"/>
              <w:jc w:val="center"/>
            </w:pPr>
            <w:r w:rsidRPr="003A7657">
              <w:t>Петров С.Л.</w:t>
            </w:r>
          </w:p>
          <w:p w:rsidR="003A7657" w:rsidRPr="003A7657" w:rsidRDefault="003A7657" w:rsidP="00106843">
            <w:pPr>
              <w:jc w:val="center"/>
            </w:pPr>
          </w:p>
        </w:tc>
        <w:tc>
          <w:tcPr>
            <w:tcW w:w="1559" w:type="dxa"/>
          </w:tcPr>
          <w:p w:rsidR="003A7657" w:rsidRPr="003A7657" w:rsidRDefault="00A651DB" w:rsidP="00106843">
            <w:pPr>
              <w:ind w:right="-108"/>
              <w:jc w:val="center"/>
            </w:pPr>
            <w:r w:rsidRPr="00A651DB">
              <w:t xml:space="preserve">до </w:t>
            </w:r>
            <w:r w:rsidR="003A7657" w:rsidRPr="003A7657">
              <w:t>11.03.</w:t>
            </w:r>
            <w:r w:rsidR="009A5AC9">
              <w:t>2019</w:t>
            </w:r>
          </w:p>
        </w:tc>
        <w:tc>
          <w:tcPr>
            <w:tcW w:w="1134" w:type="dxa"/>
          </w:tcPr>
          <w:p w:rsidR="003A7657" w:rsidRPr="003A7657" w:rsidRDefault="003A7657" w:rsidP="003A7657">
            <w:pPr>
              <w:jc w:val="both"/>
            </w:pPr>
          </w:p>
        </w:tc>
      </w:tr>
      <w:tr w:rsidR="003A7657" w:rsidRPr="003A7657" w:rsidTr="009A5AC9">
        <w:tc>
          <w:tcPr>
            <w:tcW w:w="675" w:type="dxa"/>
          </w:tcPr>
          <w:p w:rsidR="003A7657" w:rsidRPr="003A7657" w:rsidRDefault="003A7657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3A7657" w:rsidRPr="003A7657" w:rsidRDefault="003A7657" w:rsidP="003A7657">
            <w:pPr>
              <w:jc w:val="both"/>
            </w:pPr>
            <w:r w:rsidRPr="003A7657">
              <w:t>Обеспечить беспрепятственные подъезды к гидротехническим сооружениям.</w:t>
            </w:r>
          </w:p>
        </w:tc>
        <w:tc>
          <w:tcPr>
            <w:tcW w:w="1985" w:type="dxa"/>
          </w:tcPr>
          <w:p w:rsidR="003A7657" w:rsidRPr="003A7657" w:rsidRDefault="003A7657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3A7657" w:rsidRPr="003A7657" w:rsidRDefault="003A7657" w:rsidP="00106843">
            <w:pPr>
              <w:ind w:right="-108"/>
              <w:jc w:val="center"/>
            </w:pPr>
            <w:r w:rsidRPr="003A7657">
              <w:t>Петров С.Л.</w:t>
            </w:r>
          </w:p>
          <w:p w:rsidR="003A7657" w:rsidRPr="003A7657" w:rsidRDefault="003A7657" w:rsidP="00106843">
            <w:pPr>
              <w:ind w:right="-108"/>
              <w:jc w:val="center"/>
            </w:pPr>
            <w:r w:rsidRPr="003A7657">
              <w:t>Овсянников В.П.</w:t>
            </w:r>
          </w:p>
        </w:tc>
        <w:tc>
          <w:tcPr>
            <w:tcW w:w="1559" w:type="dxa"/>
          </w:tcPr>
          <w:p w:rsidR="003A7657" w:rsidRPr="003A7657" w:rsidRDefault="003A7657" w:rsidP="00106843">
            <w:pPr>
              <w:ind w:right="-108"/>
              <w:jc w:val="center"/>
            </w:pPr>
            <w:r w:rsidRPr="003A7657">
              <w:t>14.03.</w:t>
            </w:r>
            <w:r w:rsidR="009A5AC9">
              <w:t>2019</w:t>
            </w:r>
          </w:p>
        </w:tc>
        <w:tc>
          <w:tcPr>
            <w:tcW w:w="1134" w:type="dxa"/>
          </w:tcPr>
          <w:p w:rsidR="003A7657" w:rsidRPr="003A7657" w:rsidRDefault="003A7657" w:rsidP="003A7657">
            <w:pPr>
              <w:jc w:val="both"/>
            </w:pPr>
          </w:p>
        </w:tc>
      </w:tr>
      <w:tr w:rsidR="003A7657" w:rsidRPr="003A7657" w:rsidTr="009A5AC9">
        <w:tc>
          <w:tcPr>
            <w:tcW w:w="675" w:type="dxa"/>
          </w:tcPr>
          <w:p w:rsidR="003A7657" w:rsidRPr="003A7657" w:rsidRDefault="003A7657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3A7657" w:rsidRPr="003A7657" w:rsidRDefault="003A7657" w:rsidP="003A7657">
            <w:pPr>
              <w:jc w:val="both"/>
            </w:pPr>
            <w:r w:rsidRPr="003A7657">
              <w:t xml:space="preserve">Назначить ответственных лиц по </w:t>
            </w:r>
            <w:proofErr w:type="gramStart"/>
            <w:r w:rsidRPr="003A7657">
              <w:t>контролю за</w:t>
            </w:r>
            <w:proofErr w:type="gramEnd"/>
            <w:r w:rsidRPr="003A7657">
              <w:t xml:space="preserve"> расчисткой входных и выходных оголовков водосбросных и ледозащитных сооружений, закрытием задвижек в дамбах.</w:t>
            </w:r>
          </w:p>
        </w:tc>
        <w:tc>
          <w:tcPr>
            <w:tcW w:w="1985" w:type="dxa"/>
          </w:tcPr>
          <w:p w:rsidR="003A7657" w:rsidRPr="003A7657" w:rsidRDefault="003A7657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3A7657" w:rsidRPr="003A7657" w:rsidRDefault="003A7657" w:rsidP="00106843">
            <w:pPr>
              <w:jc w:val="center"/>
            </w:pPr>
            <w:r w:rsidRPr="003A7657">
              <w:t>Петров С.Л.</w:t>
            </w:r>
          </w:p>
          <w:p w:rsidR="003A7657" w:rsidRPr="003A7657" w:rsidRDefault="003A7657" w:rsidP="00106843">
            <w:pPr>
              <w:jc w:val="center"/>
            </w:pPr>
            <w:r w:rsidRPr="003A7657">
              <w:t>Овсянников В.П.</w:t>
            </w:r>
          </w:p>
        </w:tc>
        <w:tc>
          <w:tcPr>
            <w:tcW w:w="1559" w:type="dxa"/>
          </w:tcPr>
          <w:p w:rsidR="003A7657" w:rsidRPr="003A7657" w:rsidRDefault="003A7657" w:rsidP="00106843">
            <w:pPr>
              <w:jc w:val="center"/>
            </w:pPr>
            <w:r w:rsidRPr="003A7657">
              <w:t>11.03.</w:t>
            </w:r>
            <w:r w:rsidR="009A5AC9">
              <w:t>2019</w:t>
            </w:r>
          </w:p>
          <w:p w:rsidR="003A7657" w:rsidRPr="003A7657" w:rsidRDefault="003A7657" w:rsidP="00106843">
            <w:pPr>
              <w:jc w:val="center"/>
            </w:pPr>
          </w:p>
          <w:p w:rsidR="003A7657" w:rsidRPr="003A7657" w:rsidRDefault="003A7657" w:rsidP="00106843">
            <w:pPr>
              <w:jc w:val="center"/>
            </w:pPr>
          </w:p>
          <w:p w:rsidR="003A7657" w:rsidRPr="003A7657" w:rsidRDefault="003A7657" w:rsidP="00106843">
            <w:pPr>
              <w:jc w:val="center"/>
            </w:pPr>
          </w:p>
          <w:p w:rsidR="003A7657" w:rsidRPr="003A7657" w:rsidRDefault="003A7657" w:rsidP="00106843">
            <w:pPr>
              <w:jc w:val="center"/>
            </w:pPr>
          </w:p>
        </w:tc>
        <w:tc>
          <w:tcPr>
            <w:tcW w:w="1134" w:type="dxa"/>
          </w:tcPr>
          <w:p w:rsidR="003A7657" w:rsidRPr="003A7657" w:rsidRDefault="003A7657" w:rsidP="003A7657">
            <w:pPr>
              <w:jc w:val="both"/>
            </w:pPr>
          </w:p>
        </w:tc>
      </w:tr>
      <w:tr w:rsidR="003A7657" w:rsidRPr="003A7657" w:rsidTr="009A5AC9">
        <w:tc>
          <w:tcPr>
            <w:tcW w:w="675" w:type="dxa"/>
          </w:tcPr>
          <w:p w:rsidR="003A7657" w:rsidRPr="003A7657" w:rsidRDefault="003A7657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3A7657" w:rsidRPr="003A7657" w:rsidRDefault="003A7657" w:rsidP="003A7657">
            <w:pPr>
              <w:jc w:val="both"/>
            </w:pPr>
            <w:r w:rsidRPr="003A7657">
              <w:t xml:space="preserve">Назначить должностных лиц, ответственных за безопасную эксплуатацию  гидротехнических сооружений.  </w:t>
            </w:r>
          </w:p>
        </w:tc>
        <w:tc>
          <w:tcPr>
            <w:tcW w:w="1985" w:type="dxa"/>
          </w:tcPr>
          <w:p w:rsidR="003A7657" w:rsidRPr="003A7657" w:rsidRDefault="003A7657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3A7657" w:rsidRPr="003A7657" w:rsidRDefault="003A7657" w:rsidP="00106843">
            <w:pPr>
              <w:ind w:right="-108"/>
              <w:jc w:val="center"/>
            </w:pPr>
            <w:r w:rsidRPr="003A7657">
              <w:t>Петров С.Л.</w:t>
            </w:r>
          </w:p>
          <w:p w:rsidR="003A7657" w:rsidRPr="003A7657" w:rsidRDefault="003A7657" w:rsidP="00106843">
            <w:pPr>
              <w:ind w:right="-108"/>
              <w:jc w:val="center"/>
            </w:pPr>
            <w:r w:rsidRPr="003A7657">
              <w:t>Овсянников В.П.</w:t>
            </w:r>
          </w:p>
        </w:tc>
        <w:tc>
          <w:tcPr>
            <w:tcW w:w="1559" w:type="dxa"/>
          </w:tcPr>
          <w:p w:rsidR="003A7657" w:rsidRPr="003A7657" w:rsidRDefault="003A7657" w:rsidP="00106843">
            <w:pPr>
              <w:jc w:val="center"/>
            </w:pPr>
            <w:r w:rsidRPr="003A7657">
              <w:t>10.03.</w:t>
            </w:r>
            <w:r w:rsidR="009A5AC9">
              <w:t>2019</w:t>
            </w:r>
          </w:p>
        </w:tc>
        <w:tc>
          <w:tcPr>
            <w:tcW w:w="1134" w:type="dxa"/>
          </w:tcPr>
          <w:p w:rsidR="003A7657" w:rsidRPr="003A7657" w:rsidRDefault="003A7657" w:rsidP="003A7657">
            <w:pPr>
              <w:jc w:val="both"/>
            </w:pPr>
          </w:p>
        </w:tc>
      </w:tr>
      <w:tr w:rsidR="003A7657" w:rsidRPr="003A7657" w:rsidTr="009A5AC9">
        <w:tc>
          <w:tcPr>
            <w:tcW w:w="675" w:type="dxa"/>
          </w:tcPr>
          <w:p w:rsidR="003A7657" w:rsidRPr="003A7657" w:rsidRDefault="003A7657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3A7657" w:rsidRPr="003A7657" w:rsidRDefault="003A7657" w:rsidP="003A7657">
            <w:pPr>
              <w:jc w:val="both"/>
            </w:pPr>
            <w:r w:rsidRPr="003A7657">
              <w:t>Аттестовать, в установленном порядке лиц назначенн</w:t>
            </w:r>
            <w:r w:rsidR="00683434">
              <w:t xml:space="preserve">ых ответственными за безопасную </w:t>
            </w:r>
            <w:r w:rsidRPr="003A7657">
              <w:t xml:space="preserve">эксплуатацию гидротехнических сооружений. </w:t>
            </w:r>
          </w:p>
        </w:tc>
        <w:tc>
          <w:tcPr>
            <w:tcW w:w="1985" w:type="dxa"/>
          </w:tcPr>
          <w:p w:rsidR="003A7657" w:rsidRPr="003A7657" w:rsidRDefault="003A7657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3A7657" w:rsidRPr="003A7657" w:rsidRDefault="003A7657" w:rsidP="00106843">
            <w:pPr>
              <w:ind w:right="-108"/>
              <w:jc w:val="center"/>
            </w:pPr>
            <w:r w:rsidRPr="003A7657">
              <w:t>Петров С.Л.</w:t>
            </w:r>
          </w:p>
          <w:p w:rsidR="003A7657" w:rsidRPr="003A7657" w:rsidRDefault="003A7657" w:rsidP="00106843">
            <w:pPr>
              <w:ind w:right="-108"/>
              <w:jc w:val="center"/>
            </w:pPr>
            <w:r w:rsidRPr="003A7657">
              <w:t>Овсянников В.</w:t>
            </w:r>
            <w:proofErr w:type="gramStart"/>
            <w:r w:rsidRPr="003A7657">
              <w:t>П</w:t>
            </w:r>
            <w:proofErr w:type="gramEnd"/>
          </w:p>
        </w:tc>
        <w:tc>
          <w:tcPr>
            <w:tcW w:w="1559" w:type="dxa"/>
          </w:tcPr>
          <w:p w:rsidR="003A7657" w:rsidRPr="003A7657" w:rsidRDefault="003A7657" w:rsidP="00106843">
            <w:pPr>
              <w:jc w:val="center"/>
            </w:pPr>
            <w:r w:rsidRPr="003A7657">
              <w:t>24.03.</w:t>
            </w:r>
            <w:r w:rsidR="009A5AC9">
              <w:t>2019</w:t>
            </w:r>
          </w:p>
        </w:tc>
        <w:tc>
          <w:tcPr>
            <w:tcW w:w="1134" w:type="dxa"/>
          </w:tcPr>
          <w:p w:rsidR="003A7657" w:rsidRPr="003A7657" w:rsidRDefault="003A7657" w:rsidP="003A7657">
            <w:pPr>
              <w:jc w:val="both"/>
            </w:pPr>
          </w:p>
        </w:tc>
      </w:tr>
      <w:tr w:rsidR="003A7657" w:rsidRPr="003A7657" w:rsidTr="009A5AC9">
        <w:tc>
          <w:tcPr>
            <w:tcW w:w="675" w:type="dxa"/>
          </w:tcPr>
          <w:p w:rsidR="003A7657" w:rsidRPr="003A7657" w:rsidRDefault="003A7657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3A7657" w:rsidRPr="003A7657" w:rsidRDefault="003A7657" w:rsidP="006B149C">
            <w:pPr>
              <w:jc w:val="both"/>
            </w:pPr>
            <w:r w:rsidRPr="003A7657">
              <w:t xml:space="preserve">Провести осмотр затапливаемой местности, </w:t>
            </w:r>
            <w:r w:rsidR="006B149C">
              <w:t>п</w:t>
            </w:r>
            <w:r w:rsidRPr="003A7657">
              <w:t>роизвести осмотр состояния ограждающих дамб: г. Асино; п. Причулымский; п. Вознесенка; д. Победа; обвалований скважин на Орловском водозаборе, затворов шлюзов на Новиковском водохранилище с составлением актов визуального осмотра объектов.</w:t>
            </w:r>
          </w:p>
        </w:tc>
        <w:tc>
          <w:tcPr>
            <w:tcW w:w="1985" w:type="dxa"/>
          </w:tcPr>
          <w:p w:rsidR="003A7657" w:rsidRPr="003A7657" w:rsidRDefault="003A7657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3A7657" w:rsidRPr="003A7657" w:rsidRDefault="003A7657" w:rsidP="00106843">
            <w:pPr>
              <w:jc w:val="center"/>
            </w:pPr>
            <w:r w:rsidRPr="003A7657">
              <w:t>Петров С.Л.</w:t>
            </w:r>
          </w:p>
          <w:p w:rsidR="003A7657" w:rsidRPr="003A7657" w:rsidRDefault="003A7657" w:rsidP="00106843">
            <w:pPr>
              <w:ind w:right="-250"/>
              <w:jc w:val="center"/>
            </w:pPr>
            <w:r w:rsidRPr="003A7657">
              <w:t>Овсянников В.П.</w:t>
            </w:r>
          </w:p>
          <w:p w:rsidR="003A7657" w:rsidRPr="003A7657" w:rsidRDefault="003A7657" w:rsidP="00106843">
            <w:pPr>
              <w:jc w:val="center"/>
            </w:pPr>
            <w:r w:rsidRPr="003A7657">
              <w:t>Бурков Д.С.</w:t>
            </w:r>
          </w:p>
          <w:p w:rsidR="003A7657" w:rsidRPr="003A7657" w:rsidRDefault="00416614" w:rsidP="00106843">
            <w:pPr>
              <w:jc w:val="center"/>
            </w:pPr>
            <w:r>
              <w:t>Злыднева Н.В.</w:t>
            </w:r>
          </w:p>
          <w:p w:rsidR="003A7657" w:rsidRPr="003A7657" w:rsidRDefault="003A7657" w:rsidP="00106843">
            <w:pPr>
              <w:jc w:val="center"/>
            </w:pPr>
          </w:p>
        </w:tc>
        <w:tc>
          <w:tcPr>
            <w:tcW w:w="1559" w:type="dxa"/>
          </w:tcPr>
          <w:p w:rsidR="003A7657" w:rsidRPr="003A7657" w:rsidRDefault="003A7657" w:rsidP="00106843">
            <w:pPr>
              <w:jc w:val="center"/>
            </w:pPr>
            <w:r w:rsidRPr="003A7657">
              <w:t>20.03.</w:t>
            </w:r>
            <w:r w:rsidR="009A5AC9">
              <w:t>2019</w:t>
            </w:r>
          </w:p>
        </w:tc>
        <w:tc>
          <w:tcPr>
            <w:tcW w:w="1134" w:type="dxa"/>
          </w:tcPr>
          <w:p w:rsidR="003A7657" w:rsidRPr="003A7657" w:rsidRDefault="003A7657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D81891">
            <w:pPr>
              <w:jc w:val="both"/>
            </w:pPr>
            <w:r>
              <w:t xml:space="preserve">Определить </w:t>
            </w:r>
            <w:r w:rsidRPr="00D81891">
              <w:t>порядок проведения разведки зон затопления</w:t>
            </w:r>
            <w:r>
              <w:t xml:space="preserve"> 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r w:rsidRPr="003A7657">
              <w:t>Главы поселений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3A7657">
              <w:t>до 31.03.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>Выполнить ревизию запорной арматуры гидротехнических сооружений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Петров С.Л.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Овсянников В.</w:t>
            </w:r>
            <w:proofErr w:type="gramStart"/>
            <w:r w:rsidRPr="003A7657">
              <w:t>П</w:t>
            </w:r>
            <w:proofErr w:type="gramEnd"/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 w:rsidRPr="003A7657">
              <w:t>27.03.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1891" w:rsidRPr="003A7657" w:rsidRDefault="00D81891" w:rsidP="006B149C">
            <w:pPr>
              <w:jc w:val="both"/>
            </w:pPr>
            <w:r w:rsidRPr="003A7657">
              <w:t xml:space="preserve">Организовать постоянный </w:t>
            </w:r>
            <w:proofErr w:type="gramStart"/>
            <w:r w:rsidRPr="003A7657">
              <w:t>контроль за</w:t>
            </w:r>
            <w:proofErr w:type="gramEnd"/>
            <w:r w:rsidRPr="003A7657">
              <w:t xml:space="preserve"> состоянием</w:t>
            </w:r>
            <w:r>
              <w:t xml:space="preserve"> </w:t>
            </w:r>
            <w:r w:rsidRPr="003A7657">
              <w:t>гидротехнических сооружений.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Петров С.Л.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Овсянников В.П.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>
              <w:t>с</w:t>
            </w:r>
            <w:r w:rsidRPr="003A7657">
              <w:t xml:space="preserve"> 27.03.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 xml:space="preserve">Провести необходимые работы по укреплению гидротехнических сооружений к безаварийному пропуску весеннего половодья и паводковых вод. 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Петров С.Л.</w:t>
            </w:r>
          </w:p>
          <w:p w:rsidR="00D81891" w:rsidRPr="003A7657" w:rsidRDefault="00D81891" w:rsidP="00106843">
            <w:pPr>
              <w:ind w:right="-250"/>
              <w:jc w:val="center"/>
            </w:pPr>
            <w:r w:rsidRPr="003A7657">
              <w:t>Овсянников В.П.</w:t>
            </w: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 w:rsidRPr="003A7657">
              <w:t>14.04.</w:t>
            </w:r>
            <w:r>
              <w:t>2019</w:t>
            </w:r>
          </w:p>
          <w:p w:rsidR="00D81891" w:rsidRPr="003A7657" w:rsidRDefault="00D81891" w:rsidP="00106843">
            <w:pPr>
              <w:ind w:right="-108"/>
              <w:jc w:val="center"/>
            </w:pP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 xml:space="preserve">Подготовить запас талого грунта, крупного щебня, мешков с песком в районе расположения гидротехнических сооружений.  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 Г.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Петров С.Л.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Овсянников В.П.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 w:rsidRPr="003A7657">
              <w:t>14.04.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proofErr w:type="gramStart"/>
            <w:r w:rsidRPr="003A7657">
              <w:t xml:space="preserve">Подготовить и передать на согласование в комиссию по чрезвычайным ситуациям и обеспечению пожарной безопасности Асиновского района сметы расходов на работы по подготовке к проведению организованного пропуска весеннего половодья и паводковых вод (укрепление мостов, насыпи дорог, завоз и подсыпка дорог, завоз и подсыпка грунта по укреплению дамб, подготовка мест расселения эвакуируемого населения из зон затопления). </w:t>
            </w:r>
            <w:proofErr w:type="gramEnd"/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Петров С.Л.</w:t>
            </w:r>
          </w:p>
          <w:p w:rsidR="00D81891" w:rsidRPr="003A7657" w:rsidRDefault="00D81891" w:rsidP="00106843">
            <w:pPr>
              <w:ind w:right="-250"/>
              <w:jc w:val="center"/>
            </w:pPr>
            <w:r w:rsidRPr="003A7657">
              <w:t>Овсянников В.П.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Бурков Д.С.</w:t>
            </w:r>
          </w:p>
          <w:p w:rsidR="00D81891" w:rsidRPr="003A7657" w:rsidRDefault="00D81891" w:rsidP="00106843">
            <w:pPr>
              <w:jc w:val="center"/>
            </w:pPr>
            <w:r>
              <w:t>Злыднева Н.В.</w:t>
            </w:r>
          </w:p>
          <w:p w:rsidR="00D81891" w:rsidRPr="003A7657" w:rsidRDefault="00D81891" w:rsidP="00106843">
            <w:pPr>
              <w:jc w:val="center"/>
            </w:pPr>
            <w:proofErr w:type="gramStart"/>
            <w:r w:rsidRPr="003A7657">
              <w:t>Самодуров</w:t>
            </w:r>
            <w:proofErr w:type="gramEnd"/>
            <w:r w:rsidRPr="003A7657">
              <w:t xml:space="preserve"> Е.Н.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3A7657">
              <w:t>до</w:t>
            </w:r>
            <w:r w:rsidR="00106843">
              <w:t xml:space="preserve"> </w:t>
            </w:r>
            <w:r w:rsidRPr="003A7657">
              <w:t>21.03.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>Разработать документацию по эвакуации населения при угрозе наводнения с планом схемой населенных пунктов, с указанием маршрутов эвакуации населения, схемой оповещения и маршруты движения транспорта до пунктов временного размещения, эвакуируемого населения.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Бурков Д.С.</w:t>
            </w:r>
          </w:p>
          <w:p w:rsidR="00D81891" w:rsidRPr="003A7657" w:rsidRDefault="00D81891" w:rsidP="00106843">
            <w:pPr>
              <w:ind w:right="-108"/>
              <w:jc w:val="center"/>
            </w:pPr>
            <w:r>
              <w:t>Злыднева Н.В.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Овсянников В.П.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3A7657">
              <w:t>до 17.</w:t>
            </w:r>
            <w:r>
              <w:t>03</w:t>
            </w:r>
            <w:r w:rsidRPr="003A7657">
              <w:t>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6B149C">
            <w:pPr>
              <w:jc w:val="both"/>
            </w:pPr>
            <w:r w:rsidRPr="003A7657">
              <w:t>Прове</w:t>
            </w:r>
            <w:r>
              <w:t>сти</w:t>
            </w:r>
            <w:r w:rsidRPr="003A7657">
              <w:t xml:space="preserve"> собрани</w:t>
            </w:r>
            <w:r>
              <w:t>я</w:t>
            </w:r>
            <w:r w:rsidRPr="003A7657">
              <w:t xml:space="preserve"> с жителями населенных пунктов по эвакуации населения из зон затопления. </w:t>
            </w:r>
            <w:r>
              <w:t>Провести</w:t>
            </w:r>
            <w:r w:rsidRPr="003A7657">
              <w:t xml:space="preserve"> разъяснительн</w:t>
            </w:r>
            <w:r>
              <w:t>ую</w:t>
            </w:r>
            <w:r w:rsidRPr="003A7657">
              <w:t xml:space="preserve"> работ</w:t>
            </w:r>
            <w:r>
              <w:t>у</w:t>
            </w:r>
            <w:r w:rsidRPr="003A7657">
              <w:t xml:space="preserve"> с населением о </w:t>
            </w:r>
            <w:r w:rsidRPr="003A7657">
              <w:lastRenderedPageBreak/>
              <w:t xml:space="preserve">потенциальной опасности весеннего паводка и половодья, основных мерах безопасности в этот период. 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r w:rsidRPr="003A7657">
              <w:lastRenderedPageBreak/>
              <w:t>Главы поселений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3A7657">
              <w:t>до 31.03.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 xml:space="preserve">Разработать порядок накопления резервного запаса и отпуска ГСМ в населенных пунктах, которые могут быть отделены паводком от основной территории, а так же порядок отпуска ГСМ для привлекаемых сил и средств на период осуществления </w:t>
            </w:r>
            <w:proofErr w:type="spellStart"/>
            <w:r w:rsidRPr="003A7657">
              <w:t>противопаводковых</w:t>
            </w:r>
            <w:proofErr w:type="spellEnd"/>
            <w:r w:rsidRPr="003A7657">
              <w:t xml:space="preserve"> мероприятий.</w:t>
            </w:r>
          </w:p>
          <w:p w:rsidR="00D81891" w:rsidRPr="003A7657" w:rsidRDefault="00D81891" w:rsidP="003A7657">
            <w:pPr>
              <w:jc w:val="both"/>
            </w:pP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r>
              <w:t>Злыднева Н.В.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Бурков Д.С.</w:t>
            </w: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3A7657">
              <w:t>до 1</w:t>
            </w:r>
            <w:r w:rsidR="00B4053D">
              <w:t>5</w:t>
            </w:r>
            <w:r w:rsidRPr="003A7657">
              <w:t>.0</w:t>
            </w:r>
            <w:r w:rsidR="00B4053D">
              <w:t>3</w:t>
            </w:r>
            <w:r w:rsidRPr="003A7657">
              <w:t>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B4053D" w:rsidRPr="003A7657" w:rsidTr="009A5AC9">
        <w:tc>
          <w:tcPr>
            <w:tcW w:w="675" w:type="dxa"/>
          </w:tcPr>
          <w:p w:rsidR="00B4053D" w:rsidRPr="003A7657" w:rsidRDefault="00B4053D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B4053D" w:rsidRPr="003A7657" w:rsidRDefault="00B4053D" w:rsidP="003A7657">
            <w:pPr>
              <w:jc w:val="both"/>
            </w:pPr>
            <w:r>
              <w:t xml:space="preserve">Организовать </w:t>
            </w:r>
            <w:r w:rsidRPr="00B4053D">
              <w:t>создание резервов горюче-смазочных материалов, котельного и печного топлива, продовольствия, медикаментов, препаратов для проведения дезинфекции воды, предметов первой необходимости для ликвидации последствий паводковых явлений в населенных пунктах, к которым могут быть отрезаны пути сообщения</w:t>
            </w:r>
          </w:p>
        </w:tc>
        <w:tc>
          <w:tcPr>
            <w:tcW w:w="1985" w:type="dxa"/>
          </w:tcPr>
          <w:p w:rsidR="00B4053D" w:rsidRDefault="00B4053D" w:rsidP="00106843">
            <w:pPr>
              <w:jc w:val="center"/>
            </w:pPr>
            <w:r>
              <w:t>Злыднева Н.В.</w:t>
            </w:r>
          </w:p>
          <w:p w:rsidR="00B4053D" w:rsidRDefault="00B4053D" w:rsidP="00106843">
            <w:pPr>
              <w:jc w:val="center"/>
            </w:pPr>
            <w:r>
              <w:t>Бурков Д.С.</w:t>
            </w:r>
          </w:p>
          <w:p w:rsidR="00B4053D" w:rsidRDefault="00B4053D" w:rsidP="00106843">
            <w:pPr>
              <w:jc w:val="center"/>
            </w:pPr>
            <w:proofErr w:type="spellStart"/>
            <w:r>
              <w:t>Костенов</w:t>
            </w:r>
            <w:proofErr w:type="spellEnd"/>
            <w:r>
              <w:t xml:space="preserve"> А.Г.</w:t>
            </w:r>
          </w:p>
          <w:p w:rsidR="00B4053D" w:rsidRDefault="00B4053D" w:rsidP="00106843">
            <w:pPr>
              <w:jc w:val="center"/>
            </w:pPr>
          </w:p>
        </w:tc>
        <w:tc>
          <w:tcPr>
            <w:tcW w:w="1559" w:type="dxa"/>
          </w:tcPr>
          <w:p w:rsidR="00B4053D" w:rsidRPr="003A7657" w:rsidRDefault="00B4053D" w:rsidP="00106843">
            <w:pPr>
              <w:ind w:right="-108"/>
              <w:jc w:val="center"/>
            </w:pPr>
            <w:r>
              <w:t>до 15.03.2019</w:t>
            </w:r>
          </w:p>
        </w:tc>
        <w:tc>
          <w:tcPr>
            <w:tcW w:w="1134" w:type="dxa"/>
          </w:tcPr>
          <w:p w:rsidR="00B4053D" w:rsidRPr="003A7657" w:rsidRDefault="00B4053D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 xml:space="preserve">Организовать </w:t>
            </w:r>
            <w:r w:rsidR="00B4053D">
              <w:t>содействие</w:t>
            </w:r>
            <w:r w:rsidRPr="003A7657">
              <w:t xml:space="preserve"> по страхованию имущества юридических и физических лиц от стихийных бедствий.</w:t>
            </w:r>
          </w:p>
          <w:p w:rsidR="00D81891" w:rsidRPr="003A7657" w:rsidRDefault="00D81891" w:rsidP="003A7657">
            <w:pPr>
              <w:jc w:val="both"/>
            </w:pP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Петров С.Л.</w:t>
            </w:r>
          </w:p>
          <w:p w:rsidR="00D81891" w:rsidRPr="003A7657" w:rsidRDefault="00D81891" w:rsidP="00106843">
            <w:pPr>
              <w:ind w:right="-250"/>
              <w:jc w:val="center"/>
            </w:pPr>
            <w:r w:rsidRPr="003A7657">
              <w:t>Овсянников В.П.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Бурков Д.С.</w:t>
            </w:r>
          </w:p>
          <w:p w:rsidR="00D81891" w:rsidRPr="003A7657" w:rsidRDefault="00D81891" w:rsidP="00106843">
            <w:pPr>
              <w:ind w:right="-108"/>
              <w:jc w:val="center"/>
            </w:pPr>
            <w:r>
              <w:t>Злыднева Н.В.</w:t>
            </w:r>
          </w:p>
        </w:tc>
        <w:tc>
          <w:tcPr>
            <w:tcW w:w="1559" w:type="dxa"/>
          </w:tcPr>
          <w:p w:rsidR="00D81891" w:rsidRPr="003A7657" w:rsidRDefault="00B4053D" w:rsidP="00106843">
            <w:pPr>
              <w:jc w:val="center"/>
            </w:pPr>
            <w:r>
              <w:t>до</w:t>
            </w:r>
            <w:r w:rsidRPr="00B4053D">
              <w:t>15.03.2019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proofErr w:type="gramStart"/>
            <w:r w:rsidRPr="003A7657">
              <w:t xml:space="preserve">Создать необходимые запасы продовольственных и промышленных товаров, на период прохождения весеннего половодья и паводковых вод, на территориях, с которыми может быть нарушено сообщение (с. Батурино, д. </w:t>
            </w:r>
            <w:proofErr w:type="spellStart"/>
            <w:r w:rsidRPr="003A7657">
              <w:t>Копыловка</w:t>
            </w:r>
            <w:proofErr w:type="spellEnd"/>
            <w:r w:rsidRPr="003A7657">
              <w:t xml:space="preserve">, п. </w:t>
            </w:r>
            <w:proofErr w:type="spellStart"/>
            <w:r w:rsidRPr="003A7657">
              <w:t>Первопашенск</w:t>
            </w:r>
            <w:proofErr w:type="spellEnd"/>
            <w:r w:rsidRPr="003A7657">
              <w:t>, д. Гарь, п. Причулымский, п. Вознесенка).</w:t>
            </w:r>
            <w:proofErr w:type="gramEnd"/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Бурков Д.С.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 xml:space="preserve">Овсянников В.П. </w:t>
            </w:r>
            <w:r>
              <w:t>Злыднева Н.В.</w:t>
            </w:r>
          </w:p>
          <w:p w:rsidR="00D81891" w:rsidRPr="003A7657" w:rsidRDefault="00D81891" w:rsidP="00106843">
            <w:pPr>
              <w:jc w:val="center"/>
            </w:pP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>
              <w:t xml:space="preserve">до </w:t>
            </w:r>
            <w:r w:rsidRPr="003A7657">
              <w:t>31.03.</w:t>
            </w:r>
            <w:r>
              <w:t>2019</w:t>
            </w:r>
          </w:p>
          <w:p w:rsidR="00D81891" w:rsidRPr="003A7657" w:rsidRDefault="00D81891" w:rsidP="00106843">
            <w:pPr>
              <w:jc w:val="center"/>
            </w:pPr>
          </w:p>
          <w:p w:rsidR="00D81891" w:rsidRPr="003A7657" w:rsidRDefault="00D81891" w:rsidP="00106843">
            <w:pPr>
              <w:jc w:val="center"/>
            </w:pPr>
          </w:p>
          <w:p w:rsidR="00D81891" w:rsidRPr="003A7657" w:rsidRDefault="00D81891" w:rsidP="00106843">
            <w:pPr>
              <w:jc w:val="center"/>
            </w:pPr>
          </w:p>
          <w:p w:rsidR="00D81891" w:rsidRPr="003A7657" w:rsidRDefault="00D81891" w:rsidP="00106843">
            <w:pPr>
              <w:jc w:val="center"/>
            </w:pP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>Довести до сведения населения границы территорий возможного затопления.</w:t>
            </w:r>
          </w:p>
          <w:p w:rsidR="00D81891" w:rsidRPr="003A7657" w:rsidRDefault="00D81891" w:rsidP="003A7657">
            <w:pPr>
              <w:jc w:val="both"/>
            </w:pPr>
          </w:p>
          <w:p w:rsidR="00D81891" w:rsidRPr="003A7657" w:rsidRDefault="00D81891" w:rsidP="003A7657">
            <w:pPr>
              <w:jc w:val="both"/>
            </w:pPr>
          </w:p>
          <w:p w:rsidR="00D81891" w:rsidRPr="003A7657" w:rsidRDefault="00D81891" w:rsidP="003A7657">
            <w:pPr>
              <w:jc w:val="both"/>
            </w:pP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Петров С.Л.</w:t>
            </w:r>
          </w:p>
          <w:p w:rsidR="00D81891" w:rsidRPr="003A7657" w:rsidRDefault="00D81891" w:rsidP="00106843">
            <w:pPr>
              <w:ind w:right="-250"/>
              <w:jc w:val="center"/>
            </w:pPr>
            <w:r w:rsidRPr="003A7657">
              <w:t>Овсянников В.П.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Бурков Д.С.</w:t>
            </w:r>
          </w:p>
          <w:p w:rsidR="00D81891" w:rsidRPr="003A7657" w:rsidRDefault="00D81891" w:rsidP="00106843">
            <w:pPr>
              <w:jc w:val="center"/>
            </w:pPr>
            <w:r>
              <w:t>Злыднева Н.В.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>
              <w:t xml:space="preserve">до </w:t>
            </w:r>
            <w:r w:rsidRPr="003A7657">
              <w:t>31.03.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 xml:space="preserve">Подготовить к работе передвижную дизельную перекачивающую станцию и обеспечение </w:t>
            </w:r>
            <w:proofErr w:type="gramStart"/>
            <w:r w:rsidRPr="003A7657">
              <w:t>контроля за</w:t>
            </w:r>
            <w:proofErr w:type="gramEnd"/>
            <w:r w:rsidRPr="003A7657">
              <w:t xml:space="preserve"> ее работой</w:t>
            </w:r>
            <w:r>
              <w:t>.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ind w:right="-108"/>
              <w:jc w:val="center"/>
            </w:pP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 w:rsidRPr="003A7657">
              <w:t>04.04.</w:t>
            </w:r>
            <w:r>
              <w:t>2019</w:t>
            </w: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6B149C">
            <w:pPr>
              <w:jc w:val="both"/>
            </w:pPr>
            <w:r w:rsidRPr="003A7657">
              <w:t>Определ</w:t>
            </w:r>
            <w:r>
              <w:t>ить</w:t>
            </w:r>
            <w:r w:rsidRPr="003A7657">
              <w:t xml:space="preserve"> состав</w:t>
            </w:r>
            <w:r>
              <w:t xml:space="preserve"> </w:t>
            </w:r>
            <w:r w:rsidRPr="003A7657">
              <w:t xml:space="preserve"> сил и средств, привлекаемых на случай возникновения чрезвычайных ситуаций в весеннее половодье и паводок, </w:t>
            </w:r>
            <w:r w:rsidRPr="002D5E93">
              <w:t>проведения аварийно-спасательных и других неотложных работ в зонах чрезвычайных ситуаций, порядок их применения и взаимодействия, зоны ответственности</w:t>
            </w:r>
            <w:r>
              <w:t>.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r w:rsidRPr="00D81891">
              <w:t>Главы поселений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>
              <w:t xml:space="preserve">до </w:t>
            </w:r>
            <w:r w:rsidRPr="003A7657">
              <w:t>14.03.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>
              <w:t xml:space="preserve">Определить </w:t>
            </w:r>
            <w:r w:rsidRPr="00D81891">
              <w:t xml:space="preserve">составы оперативных групп, штабов, подвижных пунктов управления, </w:t>
            </w:r>
            <w:r w:rsidRPr="00D81891">
              <w:lastRenderedPageBreak/>
              <w:t>аварийно-спасательных формирований повышенной готовности, их оснащение исходя из предстоящих задач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r w:rsidRPr="00D81891">
              <w:lastRenderedPageBreak/>
              <w:t>Главы поселений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D81891">
              <w:t>до 14.03.2019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FF0E04">
            <w:pPr>
              <w:jc w:val="both"/>
            </w:pPr>
            <w:r w:rsidRPr="003A7657">
              <w:t>Проработать вопросы размещения и питания привлекаемых сил для проведения аварийно – восстановительных и превентивных работ, связанных с обеспечением безопасного прохождения весеннего половодья и паводковых вод.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r w:rsidRPr="00D81891">
              <w:t>Главы поселений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>
              <w:t xml:space="preserve">до </w:t>
            </w:r>
            <w:r w:rsidRPr="003A7657">
              <w:t>04.04.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D81891">
            <w:pPr>
              <w:jc w:val="both"/>
            </w:pPr>
            <w:r>
              <w:t xml:space="preserve">Определить </w:t>
            </w:r>
            <w:r w:rsidRPr="00D81891">
              <w:t>порядок организации связи, управления в зонах возможных чрезвычайных ситуаций, порядок обмена информацией</w:t>
            </w:r>
            <w:r>
              <w:t xml:space="preserve"> 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r w:rsidRPr="00D81891">
              <w:t>Главы поселений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D81891">
              <w:t>до 14.03.2019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>Уточнить количество населения, места проживания престарелых граждан, инвалидов проживающих в зонах возможного затопления и сельскохозяйственных животных, подлежащих эвакуации.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Петров С.Л.</w:t>
            </w:r>
          </w:p>
          <w:p w:rsidR="00D81891" w:rsidRPr="003A7657" w:rsidRDefault="00D81891" w:rsidP="00106843">
            <w:pPr>
              <w:ind w:right="-250"/>
              <w:jc w:val="center"/>
            </w:pPr>
            <w:r w:rsidRPr="003A7657">
              <w:t>Овсянников В.П.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Бурков Д.С.</w:t>
            </w:r>
          </w:p>
          <w:p w:rsidR="00D81891" w:rsidRPr="003A7657" w:rsidRDefault="00D81891" w:rsidP="00106843">
            <w:pPr>
              <w:jc w:val="center"/>
            </w:pPr>
            <w:r>
              <w:t>Злыднева Н.В.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 w:rsidRPr="003A7657">
              <w:t>04.04.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 xml:space="preserve">Подготовить и содержать в технической готовности авто и </w:t>
            </w:r>
            <w:proofErr w:type="spellStart"/>
            <w:r w:rsidRPr="003A7657">
              <w:t>плав</w:t>
            </w:r>
            <w:proofErr w:type="spellEnd"/>
            <w:r w:rsidRPr="003A7657">
              <w:t xml:space="preserve">. средства для немедленного реагирования на складывающуюся паводковую ситуацию, при необходимости заключить договоры с владельцами </w:t>
            </w:r>
            <w:proofErr w:type="spellStart"/>
            <w:r w:rsidRPr="003A7657">
              <w:t>плав</w:t>
            </w:r>
            <w:proofErr w:type="spellEnd"/>
            <w:r w:rsidRPr="003A7657">
              <w:t>.</w:t>
            </w:r>
            <w:r>
              <w:t xml:space="preserve"> </w:t>
            </w:r>
            <w:r w:rsidRPr="003A7657">
              <w:t xml:space="preserve">средств. 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jc w:val="center"/>
            </w:pPr>
            <w:r>
              <w:t>Злыднева Н.В.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Бурков Д.С.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Овсянников В.П.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 w:rsidRPr="003A7657">
              <w:t>04.04.</w:t>
            </w:r>
            <w:r>
              <w:t>2019</w:t>
            </w: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>Определить состав сил и средств, порядок тушения возможных пожаров на отрезанных весенним половодьем территориях.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r>
              <w:t>Злыднева Н.В.</w:t>
            </w:r>
          </w:p>
          <w:p w:rsidR="00D81891" w:rsidRDefault="00D81891" w:rsidP="00106843">
            <w:pPr>
              <w:jc w:val="center"/>
            </w:pPr>
            <w:r w:rsidRPr="003A7657">
              <w:t>Бурков Д.С.</w:t>
            </w:r>
          </w:p>
          <w:p w:rsidR="00B4053D" w:rsidRDefault="00B4053D" w:rsidP="00106843">
            <w:pPr>
              <w:jc w:val="center"/>
            </w:pPr>
            <w:proofErr w:type="spellStart"/>
            <w:r w:rsidRPr="00B4053D">
              <w:t>Костенков</w:t>
            </w:r>
            <w:proofErr w:type="spellEnd"/>
            <w:r w:rsidRPr="00B4053D">
              <w:t xml:space="preserve"> А.Г.</w:t>
            </w:r>
          </w:p>
          <w:p w:rsidR="00B4053D" w:rsidRPr="003A7657" w:rsidRDefault="00B4053D" w:rsidP="00106843">
            <w:pPr>
              <w:jc w:val="center"/>
            </w:pPr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3A7657">
              <w:t>до 14.03.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>Составить график дежурств ответственных лиц из  руководящего состава и специалистов администрации Асиновского района, который вступает в действие при достижении уровня подъема воды в р. Чулым «6.4 м» (водомерный пост п. Вознесенка).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r>
              <w:t>Краснопёров Ю.В.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 w:rsidRPr="003A7657">
              <w:t>0</w:t>
            </w:r>
            <w:r w:rsidR="00CA1893">
              <w:t>1</w:t>
            </w:r>
            <w:r w:rsidRPr="003A7657">
              <w:t>.04.</w:t>
            </w:r>
            <w:r>
              <w:t>2019</w:t>
            </w: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 xml:space="preserve">Составить план отгона животных, порядок обеспечения его кормами и ветеринарным обслуживанием. 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r>
              <w:t>Кращук Н.А.</w:t>
            </w:r>
          </w:p>
        </w:tc>
        <w:tc>
          <w:tcPr>
            <w:tcW w:w="1559" w:type="dxa"/>
          </w:tcPr>
          <w:p w:rsidR="00D81891" w:rsidRPr="003A7657" w:rsidRDefault="00106843" w:rsidP="00106843">
            <w:pPr>
              <w:jc w:val="center"/>
            </w:pPr>
            <w:r>
              <w:t xml:space="preserve">до </w:t>
            </w:r>
            <w:r w:rsidR="00D81891" w:rsidRPr="003A7657">
              <w:t>22.03.</w:t>
            </w:r>
            <w:r w:rsidR="00D81891">
              <w:t>2019</w:t>
            </w: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 xml:space="preserve">Провести проверку наличия и мест хранения пестицидов и </w:t>
            </w:r>
            <w:proofErr w:type="spellStart"/>
            <w:r w:rsidRPr="003A7657">
              <w:t>агрохимикатов</w:t>
            </w:r>
            <w:proofErr w:type="spellEnd"/>
            <w:r w:rsidRPr="003A7657">
              <w:t xml:space="preserve"> в целях недопущения экологических происшествий  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r>
              <w:t>Кращук Н.А.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Главы поселений</w:t>
            </w:r>
          </w:p>
        </w:tc>
        <w:tc>
          <w:tcPr>
            <w:tcW w:w="1559" w:type="dxa"/>
          </w:tcPr>
          <w:p w:rsidR="00D81891" w:rsidRPr="003A7657" w:rsidRDefault="00106843" w:rsidP="00106843">
            <w:pPr>
              <w:jc w:val="center"/>
            </w:pPr>
            <w:r>
              <w:t xml:space="preserve">до </w:t>
            </w:r>
            <w:r w:rsidR="00D81891" w:rsidRPr="003A7657">
              <w:t>22.03.</w:t>
            </w:r>
            <w:r w:rsidR="00D81891"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rPr>
          <w:trHeight w:val="90"/>
        </w:trPr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 xml:space="preserve">Организовать проведение проверок состояния и очистки дренажных и водоотводных канав от снега по улицам г. Асино. 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 Г.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 w:rsidRPr="003A7657">
              <w:t>10.04.</w:t>
            </w:r>
            <w:r>
              <w:t>2019</w:t>
            </w:r>
          </w:p>
          <w:p w:rsidR="00D81891" w:rsidRPr="003A7657" w:rsidRDefault="00D81891" w:rsidP="00106843">
            <w:pPr>
              <w:jc w:val="center"/>
            </w:pPr>
          </w:p>
          <w:p w:rsidR="00D81891" w:rsidRPr="003A7657" w:rsidRDefault="00D81891" w:rsidP="00106843">
            <w:pPr>
              <w:jc w:val="center"/>
            </w:pP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B4053D">
        <w:trPr>
          <w:trHeight w:val="428"/>
        </w:trPr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B4053D">
            <w:pPr>
              <w:jc w:val="both"/>
            </w:pPr>
            <w:r w:rsidRPr="003A7657">
              <w:t xml:space="preserve">Провести проверки состояния объектов электроснабжения населенных пунктов, предприятий подпадающих в зону возможного подтопления. 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r w:rsidRPr="003A7657">
              <w:t>Тихонов В.В.</w:t>
            </w: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559" w:type="dxa"/>
          </w:tcPr>
          <w:p w:rsidR="00D81891" w:rsidRPr="003A7657" w:rsidRDefault="00106843" w:rsidP="00106843">
            <w:pPr>
              <w:jc w:val="center"/>
            </w:pPr>
            <w:r>
              <w:t xml:space="preserve">до </w:t>
            </w:r>
            <w:r w:rsidR="00D81891" w:rsidRPr="003A7657">
              <w:t>10.04.</w:t>
            </w:r>
            <w:r w:rsidR="00D81891">
              <w:t>2019</w:t>
            </w:r>
          </w:p>
          <w:p w:rsidR="00D81891" w:rsidRPr="003A7657" w:rsidRDefault="00D81891" w:rsidP="00106843">
            <w:pPr>
              <w:jc w:val="center"/>
            </w:pPr>
          </w:p>
          <w:p w:rsidR="00D81891" w:rsidRPr="003A7657" w:rsidRDefault="00D81891" w:rsidP="0089289D"/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B4053D" w:rsidRPr="003A7657" w:rsidTr="009A5AC9">
        <w:tc>
          <w:tcPr>
            <w:tcW w:w="675" w:type="dxa"/>
          </w:tcPr>
          <w:p w:rsidR="00B4053D" w:rsidRPr="003A7657" w:rsidRDefault="00B4053D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B4053D" w:rsidRPr="003A7657" w:rsidRDefault="00B4053D" w:rsidP="003A7657">
            <w:pPr>
              <w:jc w:val="both"/>
            </w:pPr>
            <w:r w:rsidRPr="003A7657">
              <w:t xml:space="preserve">Обеспечить надежное транспортное </w:t>
            </w:r>
            <w:r w:rsidRPr="003A7657">
              <w:lastRenderedPageBreak/>
              <w:t>сообщение по дорогам областного значения (для этого очистить водоотводные канавы и кюветы, инженерные защиты мостов).</w:t>
            </w:r>
          </w:p>
        </w:tc>
        <w:tc>
          <w:tcPr>
            <w:tcW w:w="1985" w:type="dxa"/>
          </w:tcPr>
          <w:p w:rsidR="00B4053D" w:rsidRPr="003A7657" w:rsidRDefault="00B4053D" w:rsidP="00106843">
            <w:pPr>
              <w:jc w:val="center"/>
            </w:pPr>
            <w:r>
              <w:lastRenderedPageBreak/>
              <w:t>Чернов С.П.</w:t>
            </w:r>
          </w:p>
        </w:tc>
        <w:tc>
          <w:tcPr>
            <w:tcW w:w="1559" w:type="dxa"/>
          </w:tcPr>
          <w:p w:rsidR="00B4053D" w:rsidRPr="003A7657" w:rsidRDefault="00106843" w:rsidP="00106843">
            <w:pPr>
              <w:jc w:val="center"/>
            </w:pPr>
            <w:r>
              <w:t xml:space="preserve">до </w:t>
            </w:r>
            <w:r>
              <w:lastRenderedPageBreak/>
              <w:t>25.03.2019</w:t>
            </w:r>
          </w:p>
        </w:tc>
        <w:tc>
          <w:tcPr>
            <w:tcW w:w="1134" w:type="dxa"/>
          </w:tcPr>
          <w:p w:rsidR="00B4053D" w:rsidRPr="003A7657" w:rsidRDefault="00B4053D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>Назначить ответственных лиц, сопровождающих ледоход и сбор оперативной информации о складывающейся паводковой обстановке и определить порядок действия в экстренных случаях (быстрое повышение уровня воды, ее распространение на незатопленные  территории особенно в ночное время).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 Г.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Бурков Д.С.</w:t>
            </w:r>
          </w:p>
          <w:p w:rsidR="00D81891" w:rsidRPr="003A7657" w:rsidRDefault="00D81891" w:rsidP="00106843">
            <w:pPr>
              <w:ind w:right="-108"/>
              <w:jc w:val="center"/>
            </w:pPr>
            <w:r>
              <w:t>Злыднева Н.В.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Овсянников В.</w:t>
            </w:r>
            <w:proofErr w:type="gramStart"/>
            <w:r w:rsidRPr="003A7657">
              <w:t>П</w:t>
            </w:r>
            <w:proofErr w:type="gramEnd"/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3A7657">
              <w:t>до 1</w:t>
            </w:r>
            <w:r w:rsidR="00B4053D">
              <w:t>1</w:t>
            </w:r>
            <w:r w:rsidRPr="003A7657">
              <w:t>.03.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  <w:r w:rsidRPr="003A7657">
              <w:t>4.</w:t>
            </w:r>
          </w:p>
        </w:tc>
        <w:tc>
          <w:tcPr>
            <w:tcW w:w="4678" w:type="dxa"/>
          </w:tcPr>
          <w:p w:rsidR="00D81891" w:rsidRPr="003A7657" w:rsidRDefault="00D81891" w:rsidP="00F011A2">
            <w:pPr>
              <w:jc w:val="both"/>
            </w:pPr>
            <w:r w:rsidRPr="003A7657">
              <w:t>Уточн</w:t>
            </w:r>
            <w:r w:rsidR="00F011A2">
              <w:t>ить</w:t>
            </w:r>
            <w:r w:rsidRPr="003A7657">
              <w:t xml:space="preserve"> табел</w:t>
            </w:r>
            <w:r w:rsidR="00F011A2">
              <w:t>ь</w:t>
            </w:r>
            <w:r w:rsidRPr="003A7657">
              <w:t xml:space="preserve"> дежурства медперсонала на период эвакуации населения в местах его размещения. Созда</w:t>
            </w:r>
            <w:r w:rsidR="00F011A2">
              <w:t>ть</w:t>
            </w:r>
            <w:r w:rsidRPr="003A7657">
              <w:t xml:space="preserve"> </w:t>
            </w:r>
            <w:proofErr w:type="gramStart"/>
            <w:r w:rsidRPr="003A7657">
              <w:t>необходим</w:t>
            </w:r>
            <w:r w:rsidR="00F011A2">
              <w:t>ый</w:t>
            </w:r>
            <w:proofErr w:type="gramEnd"/>
            <w:r w:rsidRPr="003A7657">
              <w:t xml:space="preserve"> запаса медикаментов для оказания медпомощи.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r w:rsidRPr="003A7657">
              <w:t>Левшин А.В.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 w:rsidRPr="003A7657">
              <w:t>14.04.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683434">
            <w:pPr>
              <w:jc w:val="both"/>
            </w:pPr>
            <w:r w:rsidRPr="003A7657">
              <w:t>Определить и подготовить места временного о</w:t>
            </w:r>
            <w:r w:rsidR="00683434">
              <w:t xml:space="preserve">тселения пострадавшего населения </w:t>
            </w:r>
            <w:r w:rsidRPr="003A7657">
              <w:t>из районов затопления</w:t>
            </w:r>
            <w:r w:rsidR="00683434">
              <w:t xml:space="preserve"> </w:t>
            </w:r>
            <w:r w:rsidRPr="003A7657">
              <w:t xml:space="preserve">  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jc w:val="center"/>
            </w:pPr>
            <w:r>
              <w:t>Злыднева Н.В.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Бурков Д.С</w:t>
            </w:r>
            <w:r>
              <w:t>.</w:t>
            </w: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559" w:type="dxa"/>
          </w:tcPr>
          <w:p w:rsidR="00D81891" w:rsidRPr="003A7657" w:rsidRDefault="00B4053D" w:rsidP="00106843">
            <w:pPr>
              <w:ind w:right="-108"/>
              <w:jc w:val="center"/>
            </w:pPr>
            <w:r>
              <w:t>до 01</w:t>
            </w:r>
            <w:r w:rsidR="00D81891" w:rsidRPr="003A7657">
              <w:t>.04.</w:t>
            </w:r>
            <w:r w:rsidR="00D81891">
              <w:t>2019</w:t>
            </w: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683434" w:rsidRPr="003A7657" w:rsidTr="009A5AC9">
        <w:tc>
          <w:tcPr>
            <w:tcW w:w="675" w:type="dxa"/>
          </w:tcPr>
          <w:p w:rsidR="00683434" w:rsidRPr="003A7657" w:rsidRDefault="00683434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683434" w:rsidRPr="003A7657" w:rsidRDefault="00683434" w:rsidP="0089289D">
            <w:pPr>
              <w:jc w:val="both"/>
            </w:pPr>
            <w:r w:rsidRPr="00683434">
              <w:t>Определить и подготовить места временного</w:t>
            </w:r>
            <w:r w:rsidR="0089289D">
              <w:t xml:space="preserve"> размещения</w:t>
            </w:r>
            <w:r w:rsidRPr="00683434">
              <w:t xml:space="preserve"> </w:t>
            </w:r>
            <w:r w:rsidR="0089289D">
              <w:t xml:space="preserve"> </w:t>
            </w:r>
            <w:r w:rsidRPr="00683434">
              <w:t xml:space="preserve">сельскохозяйственных животных из районов затопления, завершить вывоз кормов с затопляемых лугов.  </w:t>
            </w:r>
          </w:p>
        </w:tc>
        <w:tc>
          <w:tcPr>
            <w:tcW w:w="1985" w:type="dxa"/>
          </w:tcPr>
          <w:p w:rsidR="00683434" w:rsidRDefault="00683434" w:rsidP="00683434">
            <w:pPr>
              <w:jc w:val="center"/>
            </w:pPr>
            <w:proofErr w:type="spellStart"/>
            <w:r>
              <w:t>Костенков</w:t>
            </w:r>
            <w:proofErr w:type="spellEnd"/>
            <w:r>
              <w:t xml:space="preserve"> А.Г.</w:t>
            </w:r>
          </w:p>
          <w:p w:rsidR="00683434" w:rsidRDefault="00683434" w:rsidP="00683434">
            <w:pPr>
              <w:jc w:val="center"/>
            </w:pPr>
            <w:r>
              <w:t>Злыднева Н.В.</w:t>
            </w:r>
          </w:p>
          <w:p w:rsidR="00683434" w:rsidRDefault="00683434" w:rsidP="00683434">
            <w:pPr>
              <w:jc w:val="center"/>
            </w:pPr>
            <w:r>
              <w:t>Бурков Д.С.</w:t>
            </w:r>
          </w:p>
          <w:p w:rsidR="00683434" w:rsidRDefault="00683434" w:rsidP="00683434">
            <w:pPr>
              <w:jc w:val="center"/>
            </w:pPr>
            <w:r>
              <w:tab/>
            </w:r>
          </w:p>
          <w:p w:rsidR="00683434" w:rsidRPr="003A7657" w:rsidRDefault="00683434" w:rsidP="00106843">
            <w:pPr>
              <w:jc w:val="center"/>
            </w:pPr>
          </w:p>
        </w:tc>
        <w:tc>
          <w:tcPr>
            <w:tcW w:w="1559" w:type="dxa"/>
          </w:tcPr>
          <w:p w:rsidR="00683434" w:rsidRDefault="00683434" w:rsidP="00106843">
            <w:pPr>
              <w:ind w:right="-108"/>
              <w:jc w:val="center"/>
            </w:pPr>
            <w:r>
              <w:t>до 01.04.2019</w:t>
            </w:r>
          </w:p>
        </w:tc>
        <w:tc>
          <w:tcPr>
            <w:tcW w:w="1134" w:type="dxa"/>
          </w:tcPr>
          <w:p w:rsidR="00683434" w:rsidRPr="003A7657" w:rsidRDefault="00683434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>Организовать учебные мероприятия по действиям населения в период паводка.</w:t>
            </w:r>
          </w:p>
          <w:p w:rsidR="00D81891" w:rsidRPr="003A7657" w:rsidRDefault="00D81891" w:rsidP="003A7657">
            <w:pPr>
              <w:jc w:val="both"/>
            </w:pP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Бурков Д.С.</w:t>
            </w:r>
          </w:p>
          <w:p w:rsidR="00D81891" w:rsidRPr="003A7657" w:rsidRDefault="00D81891" w:rsidP="00106843">
            <w:pPr>
              <w:ind w:right="-108"/>
              <w:jc w:val="center"/>
            </w:pPr>
            <w:r>
              <w:t>Злыднева Н.В.</w:t>
            </w:r>
          </w:p>
          <w:p w:rsidR="00D81891" w:rsidRPr="003A7657" w:rsidRDefault="00D81891" w:rsidP="00106843">
            <w:pPr>
              <w:ind w:right="-108"/>
              <w:jc w:val="center"/>
            </w:pPr>
            <w:r w:rsidRPr="003A7657">
              <w:t>Овсянников В.</w:t>
            </w:r>
            <w:proofErr w:type="gramStart"/>
            <w:r w:rsidRPr="003A7657">
              <w:t>П</w:t>
            </w:r>
            <w:proofErr w:type="gramEnd"/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3A7657">
              <w:t>до 04.04.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>Организовать проведение проверок готовности поселений администраций Асиновского района к весеннему половодью и пропуску паводковых вод.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jc w:val="center"/>
            </w:pPr>
            <w:proofErr w:type="gramStart"/>
            <w:r>
              <w:t>Самодуров</w:t>
            </w:r>
            <w:proofErr w:type="gramEnd"/>
            <w:r>
              <w:t xml:space="preserve"> Е.Н.</w:t>
            </w:r>
          </w:p>
          <w:p w:rsidR="00D81891" w:rsidRPr="003A7657" w:rsidRDefault="00D81891" w:rsidP="00106843">
            <w:pPr>
              <w:jc w:val="center"/>
            </w:pPr>
            <w:r>
              <w:t>Краснопёров Ю.В.</w:t>
            </w: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3A7657">
              <w:t>не позднее 04.04.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  <w:r w:rsidRPr="003A7657">
              <w:t>13.</w:t>
            </w:r>
          </w:p>
        </w:tc>
        <w:tc>
          <w:tcPr>
            <w:tcW w:w="4678" w:type="dxa"/>
          </w:tcPr>
          <w:p w:rsidR="00D81891" w:rsidRPr="003A7657" w:rsidRDefault="00D81891" w:rsidP="003A7657">
            <w:pPr>
              <w:jc w:val="both"/>
            </w:pPr>
            <w:r w:rsidRPr="003A7657">
              <w:t>Организовать опорожнение емкости пруда до безопасного уровня при его сезонном заполнении.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3A7657">
              <w:t>Петров С.Л.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 w:rsidRPr="003A7657">
              <w:t>21.04.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D81891">
            <w:pPr>
              <w:jc w:val="both"/>
            </w:pPr>
            <w:r>
              <w:t>Организовать работу</w:t>
            </w:r>
            <w:r w:rsidRPr="003A7657">
              <w:t xml:space="preserve"> водомерного поста на р. Чулым 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proofErr w:type="spellStart"/>
            <w:r w:rsidRPr="003A7657">
              <w:t>Костенков</w:t>
            </w:r>
            <w:proofErr w:type="spellEnd"/>
            <w:r w:rsidRPr="003A7657">
              <w:t xml:space="preserve"> А.Г.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Бурков Д.С.</w:t>
            </w:r>
          </w:p>
          <w:p w:rsidR="00D81891" w:rsidRPr="003A7657" w:rsidRDefault="00D81891" w:rsidP="00106843">
            <w:pPr>
              <w:jc w:val="center"/>
            </w:pPr>
            <w:r>
              <w:t>Злыднева Н.В.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ind w:right="-108"/>
              <w:jc w:val="center"/>
            </w:pPr>
            <w:r>
              <w:t>с</w:t>
            </w:r>
            <w:r w:rsidRPr="003A7657">
              <w:t xml:space="preserve"> 21.04.</w:t>
            </w:r>
            <w:r>
              <w:t>2019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F011A2">
            <w:pPr>
              <w:jc w:val="both"/>
            </w:pPr>
            <w:r w:rsidRPr="003A7657">
              <w:t>Обеспеч</w:t>
            </w:r>
            <w:r w:rsidR="00F011A2">
              <w:t>ить</w:t>
            </w:r>
            <w:r w:rsidRPr="003A7657">
              <w:t xml:space="preserve"> постоянно</w:t>
            </w:r>
            <w:r w:rsidR="00F011A2">
              <w:t>е</w:t>
            </w:r>
            <w:r w:rsidRPr="003A7657">
              <w:t xml:space="preserve"> информировани</w:t>
            </w:r>
            <w:r w:rsidR="00F011A2">
              <w:t>е</w:t>
            </w:r>
            <w:r w:rsidRPr="003A7657">
              <w:t xml:space="preserve"> населения о возможной и складывающейся обстановке в период половодья.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3A7657">
              <w:t>Главы поселений</w:t>
            </w:r>
          </w:p>
          <w:p w:rsidR="00D81891" w:rsidRPr="003A7657" w:rsidRDefault="00D81891" w:rsidP="00106843">
            <w:pPr>
              <w:jc w:val="center"/>
            </w:pPr>
            <w:r w:rsidRPr="003A7657">
              <w:t>ЕДДС администрации Асиновского района</w:t>
            </w:r>
          </w:p>
        </w:tc>
        <w:tc>
          <w:tcPr>
            <w:tcW w:w="1559" w:type="dxa"/>
          </w:tcPr>
          <w:p w:rsidR="00D81891" w:rsidRPr="003A7657" w:rsidRDefault="00F011A2" w:rsidP="00106843">
            <w:pPr>
              <w:ind w:right="-108"/>
              <w:jc w:val="center"/>
            </w:pPr>
            <w:r>
              <w:t xml:space="preserve">в </w:t>
            </w:r>
            <w:r w:rsidR="00D81891" w:rsidRPr="003A7657">
              <w:t>период половодья</w:t>
            </w: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D81891" w:rsidRPr="003A7657" w:rsidTr="009A5AC9">
        <w:tc>
          <w:tcPr>
            <w:tcW w:w="675" w:type="dxa"/>
          </w:tcPr>
          <w:p w:rsidR="00D81891" w:rsidRPr="003A7657" w:rsidRDefault="00D81891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D81891" w:rsidRPr="003A7657" w:rsidRDefault="00D81891" w:rsidP="00F011A2">
            <w:pPr>
              <w:jc w:val="both"/>
            </w:pPr>
            <w:r w:rsidRPr="003A7657">
              <w:t xml:space="preserve"> Прове</w:t>
            </w:r>
            <w:r w:rsidR="00F011A2">
              <w:t>сти</w:t>
            </w:r>
            <w:r w:rsidRPr="003A7657">
              <w:t xml:space="preserve"> корректировки планов действий по предупреждению и ликвидации последствий чрезвычайных ситуаций </w:t>
            </w:r>
          </w:p>
        </w:tc>
        <w:tc>
          <w:tcPr>
            <w:tcW w:w="1985" w:type="dxa"/>
          </w:tcPr>
          <w:p w:rsidR="00D81891" w:rsidRPr="003A7657" w:rsidRDefault="00D81891" w:rsidP="00106843">
            <w:pPr>
              <w:ind w:right="-108"/>
              <w:jc w:val="center"/>
            </w:pPr>
            <w:r w:rsidRPr="003A7657">
              <w:t>КЧС и ПБ администрации Асиновского района</w:t>
            </w:r>
          </w:p>
        </w:tc>
        <w:tc>
          <w:tcPr>
            <w:tcW w:w="1559" w:type="dxa"/>
          </w:tcPr>
          <w:p w:rsidR="00D81891" w:rsidRPr="003A7657" w:rsidRDefault="00D81891" w:rsidP="00106843">
            <w:pPr>
              <w:jc w:val="center"/>
            </w:pPr>
            <w:r w:rsidRPr="003A7657">
              <w:t>по мере необходимости</w:t>
            </w:r>
            <w:r w:rsidR="00106843">
              <w:t xml:space="preserve"> </w:t>
            </w:r>
          </w:p>
          <w:p w:rsidR="00D81891" w:rsidRPr="003A7657" w:rsidRDefault="00D81891" w:rsidP="00106843">
            <w:pPr>
              <w:jc w:val="center"/>
            </w:pPr>
          </w:p>
        </w:tc>
        <w:tc>
          <w:tcPr>
            <w:tcW w:w="1134" w:type="dxa"/>
          </w:tcPr>
          <w:p w:rsidR="00D81891" w:rsidRPr="003A7657" w:rsidRDefault="00D81891" w:rsidP="003A7657">
            <w:pPr>
              <w:jc w:val="both"/>
            </w:pPr>
          </w:p>
        </w:tc>
      </w:tr>
      <w:tr w:rsidR="00CA1893" w:rsidRPr="003A7657" w:rsidTr="009A5AC9">
        <w:tc>
          <w:tcPr>
            <w:tcW w:w="675" w:type="dxa"/>
          </w:tcPr>
          <w:p w:rsidR="00CA1893" w:rsidRPr="003A7657" w:rsidRDefault="00CA1893" w:rsidP="003A76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CA1893" w:rsidRPr="003A7657" w:rsidRDefault="00106843" w:rsidP="00106843">
            <w:pPr>
              <w:jc w:val="both"/>
            </w:pPr>
            <w:r>
              <w:t>П</w:t>
            </w:r>
            <w:r w:rsidR="00B4053D" w:rsidRPr="00B4053D">
              <w:t xml:space="preserve">редставить в комиссию по предупреждению и ликвидации </w:t>
            </w:r>
            <w:r w:rsidR="00B4053D" w:rsidRPr="00B4053D">
              <w:lastRenderedPageBreak/>
              <w:t xml:space="preserve">чрезвычайных ситуаций и обеспечению пожарной безопасности Администрации </w:t>
            </w:r>
            <w:r>
              <w:t>Асиновского района</w:t>
            </w:r>
            <w:r w:rsidR="00B4053D" w:rsidRPr="00B4053D">
              <w:t xml:space="preserve"> информацию о готовности</w:t>
            </w:r>
            <w:r>
              <w:t xml:space="preserve"> </w:t>
            </w:r>
            <w:r w:rsidR="00B4053D" w:rsidRPr="00B4053D">
              <w:t>к пропуску паводковых вод и акты проверки по каждому гидротехническому сооружению и объекту, представляющему повышенную опасность</w:t>
            </w:r>
            <w:r>
              <w:t>.</w:t>
            </w:r>
          </w:p>
        </w:tc>
        <w:tc>
          <w:tcPr>
            <w:tcW w:w="1985" w:type="dxa"/>
          </w:tcPr>
          <w:p w:rsidR="00CA1893" w:rsidRPr="003A7657" w:rsidRDefault="00106843" w:rsidP="00106843">
            <w:pPr>
              <w:ind w:right="-108"/>
              <w:jc w:val="center"/>
            </w:pPr>
            <w:r w:rsidRPr="00106843">
              <w:lastRenderedPageBreak/>
              <w:t>Главы поселений</w:t>
            </w:r>
            <w:r>
              <w:t xml:space="preserve"> Асиновского </w:t>
            </w:r>
            <w:r>
              <w:lastRenderedPageBreak/>
              <w:t>района</w:t>
            </w:r>
          </w:p>
        </w:tc>
        <w:tc>
          <w:tcPr>
            <w:tcW w:w="1559" w:type="dxa"/>
          </w:tcPr>
          <w:p w:rsidR="00CA1893" w:rsidRPr="003A7657" w:rsidRDefault="00106843" w:rsidP="00106843">
            <w:pPr>
              <w:jc w:val="center"/>
            </w:pPr>
            <w:r w:rsidRPr="00B4053D">
              <w:lastRenderedPageBreak/>
              <w:t xml:space="preserve">до </w:t>
            </w:r>
            <w:r>
              <w:t>26.04.2019</w:t>
            </w:r>
          </w:p>
        </w:tc>
        <w:tc>
          <w:tcPr>
            <w:tcW w:w="1134" w:type="dxa"/>
          </w:tcPr>
          <w:p w:rsidR="00CA1893" w:rsidRPr="003A7657" w:rsidRDefault="00CA1893" w:rsidP="003A7657">
            <w:pPr>
              <w:jc w:val="both"/>
            </w:pPr>
          </w:p>
        </w:tc>
      </w:tr>
    </w:tbl>
    <w:p w:rsidR="003A7657" w:rsidRPr="003A7657" w:rsidRDefault="003A7657" w:rsidP="003A7657">
      <w:pPr>
        <w:jc w:val="both"/>
        <w:rPr>
          <w:sz w:val="28"/>
        </w:rPr>
      </w:pPr>
    </w:p>
    <w:p w:rsidR="003A7657" w:rsidRPr="003A7657" w:rsidRDefault="003A7657" w:rsidP="003A7657">
      <w:pPr>
        <w:jc w:val="both"/>
      </w:pPr>
      <w:r w:rsidRPr="003A7657">
        <w:t>Возможны корректировки по срокам исполнения мероприятий в зависимости от развития паводковой обстановки, поступающих рекомендаций ГУ МЧС России по Томской области, структурных подразделений Администрации Томской области.</w:t>
      </w:r>
    </w:p>
    <w:p w:rsidR="003A7657" w:rsidRPr="003A7657" w:rsidRDefault="003A7657" w:rsidP="003A7657">
      <w:pPr>
        <w:jc w:val="both"/>
      </w:pPr>
    </w:p>
    <w:p w:rsidR="003A7657" w:rsidRPr="003A7657" w:rsidRDefault="003A7657" w:rsidP="003A7657">
      <w:pPr>
        <w:jc w:val="both"/>
      </w:pPr>
      <w:r w:rsidRPr="003A7657">
        <w:t xml:space="preserve">   </w:t>
      </w:r>
    </w:p>
    <w:p w:rsidR="003A7657" w:rsidRPr="003A7657" w:rsidRDefault="003A7657" w:rsidP="003A7657">
      <w:pPr>
        <w:jc w:val="both"/>
      </w:pPr>
    </w:p>
    <w:p w:rsidR="003A7657" w:rsidRPr="003A7657" w:rsidRDefault="003A7657" w:rsidP="003A7657">
      <w:pPr>
        <w:jc w:val="both"/>
        <w:rPr>
          <w:sz w:val="28"/>
        </w:rPr>
      </w:pPr>
    </w:p>
    <w:p w:rsidR="003A7657" w:rsidRPr="003A7657" w:rsidRDefault="003A7657" w:rsidP="003A7657">
      <w:pPr>
        <w:jc w:val="both"/>
        <w:rPr>
          <w:sz w:val="28"/>
        </w:rPr>
      </w:pPr>
    </w:p>
    <w:p w:rsidR="003A7657" w:rsidRPr="003A7657" w:rsidRDefault="003A7657" w:rsidP="003A7657">
      <w:pPr>
        <w:jc w:val="both"/>
        <w:rPr>
          <w:sz w:val="28"/>
        </w:rPr>
      </w:pPr>
    </w:p>
    <w:p w:rsidR="003A7657" w:rsidRPr="003A7657" w:rsidRDefault="003A7657" w:rsidP="003A7657">
      <w:pPr>
        <w:jc w:val="both"/>
        <w:rPr>
          <w:sz w:val="28"/>
        </w:rPr>
      </w:pPr>
    </w:p>
    <w:p w:rsidR="003A7657" w:rsidRPr="003A7657" w:rsidRDefault="003A7657" w:rsidP="003A7657">
      <w:pPr>
        <w:jc w:val="both"/>
        <w:rPr>
          <w:sz w:val="28"/>
        </w:rPr>
      </w:pPr>
    </w:p>
    <w:p w:rsidR="003A7657" w:rsidRPr="003A7657" w:rsidRDefault="003A7657" w:rsidP="003A7657">
      <w:pPr>
        <w:jc w:val="both"/>
        <w:rPr>
          <w:sz w:val="28"/>
        </w:rPr>
      </w:pPr>
    </w:p>
    <w:p w:rsidR="003A7657" w:rsidRPr="003A7657" w:rsidRDefault="003A7657" w:rsidP="003A7657">
      <w:pPr>
        <w:jc w:val="both"/>
        <w:rPr>
          <w:sz w:val="28"/>
        </w:rPr>
      </w:pPr>
    </w:p>
    <w:p w:rsidR="003A7657" w:rsidRPr="003A7657" w:rsidRDefault="003A7657" w:rsidP="003A7657">
      <w:pPr>
        <w:jc w:val="both"/>
        <w:rPr>
          <w:sz w:val="28"/>
        </w:rPr>
      </w:pPr>
    </w:p>
    <w:p w:rsidR="003A7657" w:rsidRPr="003A7657" w:rsidRDefault="003A7657" w:rsidP="003A7657">
      <w:pPr>
        <w:jc w:val="both"/>
        <w:rPr>
          <w:sz w:val="28"/>
        </w:rPr>
      </w:pPr>
    </w:p>
    <w:p w:rsidR="003A7657" w:rsidRPr="003A7657" w:rsidRDefault="003A7657" w:rsidP="003A7657">
      <w:pPr>
        <w:jc w:val="both"/>
        <w:rPr>
          <w:sz w:val="28"/>
        </w:rPr>
      </w:pPr>
    </w:p>
    <w:p w:rsidR="003A7657" w:rsidRPr="003A7657" w:rsidRDefault="003A7657" w:rsidP="003A7657">
      <w:pPr>
        <w:jc w:val="both"/>
        <w:rPr>
          <w:sz w:val="28"/>
        </w:rPr>
      </w:pPr>
    </w:p>
    <w:p w:rsidR="003A7657" w:rsidRPr="003A7657" w:rsidRDefault="003A7657" w:rsidP="003A7657">
      <w:pPr>
        <w:jc w:val="both"/>
        <w:rPr>
          <w:sz w:val="28"/>
        </w:rPr>
      </w:pPr>
    </w:p>
    <w:p w:rsidR="00345353" w:rsidRDefault="00345353"/>
    <w:sectPr w:rsidR="00345353" w:rsidSect="006330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420A"/>
    <w:multiLevelType w:val="hybridMultilevel"/>
    <w:tmpl w:val="4EBAB84E"/>
    <w:lvl w:ilvl="0" w:tplc="9084A3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C34DC"/>
    <w:rsid w:val="00106843"/>
    <w:rsid w:val="0015444F"/>
    <w:rsid w:val="00243AE4"/>
    <w:rsid w:val="002D5E93"/>
    <w:rsid w:val="00345353"/>
    <w:rsid w:val="003A7657"/>
    <w:rsid w:val="00416614"/>
    <w:rsid w:val="005E0F46"/>
    <w:rsid w:val="0063303C"/>
    <w:rsid w:val="00683434"/>
    <w:rsid w:val="006B149C"/>
    <w:rsid w:val="0078218B"/>
    <w:rsid w:val="0089289D"/>
    <w:rsid w:val="00895609"/>
    <w:rsid w:val="008B1CE0"/>
    <w:rsid w:val="009A5AC9"/>
    <w:rsid w:val="00A651DB"/>
    <w:rsid w:val="00B4053D"/>
    <w:rsid w:val="00BE3B30"/>
    <w:rsid w:val="00C425CF"/>
    <w:rsid w:val="00CA1893"/>
    <w:rsid w:val="00D81891"/>
    <w:rsid w:val="00F011A2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FFD7-A03E-4021-A6D5-79EEA976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Краснопёров Юрий Викторович</cp:lastModifiedBy>
  <cp:revision>10</cp:revision>
  <cp:lastPrinted>2019-03-06T02:44:00Z</cp:lastPrinted>
  <dcterms:created xsi:type="dcterms:W3CDTF">2019-03-04T06:17:00Z</dcterms:created>
  <dcterms:modified xsi:type="dcterms:W3CDTF">2019-03-11T02:17:00Z</dcterms:modified>
</cp:coreProperties>
</file>