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FF" w:rsidRDefault="00982BF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Реестр разрешений на строительство</w:t>
      </w:r>
    </w:p>
    <w:p w:rsidR="00982BFF" w:rsidRDefault="00982BF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 w:rsidR="005E3C6F">
        <w:rPr>
          <w:rFonts w:cs="Calibri"/>
          <w:sz w:val="26"/>
          <w:szCs w:val="26"/>
          <w:lang w:eastAsia="ar-SA"/>
        </w:rPr>
        <w:t xml:space="preserve"> в 20</w:t>
      </w:r>
      <w:r w:rsidR="003938C7">
        <w:rPr>
          <w:rFonts w:cs="Calibri"/>
          <w:sz w:val="26"/>
          <w:szCs w:val="26"/>
          <w:lang w:eastAsia="ar-SA"/>
        </w:rPr>
        <w:t>20</w:t>
      </w:r>
      <w:r>
        <w:rPr>
          <w:rFonts w:cs="Calibri"/>
          <w:sz w:val="26"/>
          <w:szCs w:val="26"/>
          <w:lang w:eastAsia="ar-SA"/>
        </w:rPr>
        <w:t xml:space="preserve"> году</w:t>
      </w:r>
    </w:p>
    <w:p w:rsidR="00982BFF" w:rsidRDefault="005E3C6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в </w:t>
      </w:r>
      <w:r w:rsidRPr="005E3C6F">
        <w:rPr>
          <w:rFonts w:cs="Calibri"/>
          <w:sz w:val="26"/>
          <w:szCs w:val="26"/>
          <w:u w:val="single"/>
          <w:lang w:eastAsia="ar-SA"/>
        </w:rPr>
        <w:t xml:space="preserve"> </w:t>
      </w:r>
      <w:r>
        <w:rPr>
          <w:rFonts w:cs="Calibri"/>
          <w:sz w:val="26"/>
          <w:szCs w:val="26"/>
          <w:u w:val="single"/>
          <w:lang w:eastAsia="ar-SA"/>
        </w:rPr>
        <w:t xml:space="preserve">         </w:t>
      </w:r>
      <w:r w:rsidR="00897530">
        <w:rPr>
          <w:rFonts w:cs="Calibri"/>
          <w:sz w:val="26"/>
          <w:szCs w:val="26"/>
          <w:u w:val="single"/>
          <w:lang w:eastAsia="ar-SA"/>
        </w:rPr>
        <w:t>МО</w:t>
      </w:r>
      <w:r w:rsidR="003938C7">
        <w:rPr>
          <w:rFonts w:cs="Calibri"/>
          <w:sz w:val="26"/>
          <w:szCs w:val="26"/>
          <w:u w:val="single"/>
          <w:lang w:eastAsia="ar-SA"/>
        </w:rPr>
        <w:t xml:space="preserve"> 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</w:t>
      </w:r>
      <w:r w:rsidR="00AE6E43">
        <w:rPr>
          <w:rFonts w:cs="Calibri"/>
          <w:sz w:val="26"/>
          <w:szCs w:val="26"/>
          <w:u w:val="single"/>
          <w:lang w:eastAsia="ar-SA"/>
        </w:rPr>
        <w:t>«</w:t>
      </w:r>
      <w:r w:rsidR="00897530">
        <w:rPr>
          <w:rFonts w:cs="Calibri"/>
          <w:sz w:val="26"/>
          <w:szCs w:val="26"/>
          <w:u w:val="single"/>
          <w:lang w:eastAsia="ar-SA"/>
        </w:rPr>
        <w:t>Асиновск</w:t>
      </w:r>
      <w:r w:rsidR="00AE6E43">
        <w:rPr>
          <w:rFonts w:cs="Calibri"/>
          <w:sz w:val="26"/>
          <w:szCs w:val="26"/>
          <w:u w:val="single"/>
          <w:lang w:eastAsia="ar-SA"/>
        </w:rPr>
        <w:t>ое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городско</w:t>
      </w:r>
      <w:r w:rsidR="00AE6E43">
        <w:rPr>
          <w:rFonts w:cs="Calibri"/>
          <w:sz w:val="26"/>
          <w:szCs w:val="26"/>
          <w:u w:val="single"/>
          <w:lang w:eastAsia="ar-SA"/>
        </w:rPr>
        <w:t>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поселени</w:t>
      </w:r>
      <w:r w:rsidR="00AE6E43">
        <w:rPr>
          <w:rFonts w:cs="Calibri"/>
          <w:sz w:val="26"/>
          <w:szCs w:val="26"/>
          <w:u w:val="single"/>
          <w:lang w:eastAsia="ar-SA"/>
        </w:rPr>
        <w:t>е»</w:t>
      </w:r>
      <w:r w:rsidR="003938C7">
        <w:rPr>
          <w:rFonts w:cs="Calibri"/>
          <w:sz w:val="26"/>
          <w:szCs w:val="26"/>
          <w:u w:val="single"/>
          <w:lang w:eastAsia="ar-SA"/>
        </w:rPr>
        <w:t xml:space="preserve">   </w:t>
      </w:r>
      <w:r w:rsidR="00982BFF">
        <w:rPr>
          <w:rFonts w:cs="Calibri"/>
          <w:sz w:val="26"/>
          <w:szCs w:val="26"/>
          <w:lang w:eastAsia="ar-SA"/>
        </w:rPr>
        <w:t>Томской области</w:t>
      </w:r>
    </w:p>
    <w:p w:rsidR="00982BFF" w:rsidRPr="002E477B" w:rsidRDefault="00982BFF" w:rsidP="00F52720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568"/>
        <w:gridCol w:w="2604"/>
        <w:gridCol w:w="2322"/>
      </w:tblGrid>
      <w:tr w:rsidR="00812785" w:rsidRPr="00AC0170" w:rsidTr="00EC5B56">
        <w:tc>
          <w:tcPr>
            <w:tcW w:w="2077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Номер, дата выдачи разрешения на строительство</w:t>
            </w:r>
          </w:p>
        </w:tc>
        <w:tc>
          <w:tcPr>
            <w:tcW w:w="2568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04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32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EC5B56" w:rsidRPr="00AC0170" w:rsidTr="00EC5B56">
        <w:tc>
          <w:tcPr>
            <w:tcW w:w="2077" w:type="dxa"/>
            <w:shd w:val="clear" w:color="auto" w:fill="auto"/>
          </w:tcPr>
          <w:p w:rsidR="00EC5B56" w:rsidRPr="00AC0170" w:rsidRDefault="00EC5B56" w:rsidP="00EC5B5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18"/>
                <w:szCs w:val="18"/>
              </w:rPr>
              <w:t>70-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8185B">
              <w:rPr>
                <w:sz w:val="18"/>
                <w:szCs w:val="18"/>
              </w:rPr>
              <w:t>70502101-</w:t>
            </w:r>
            <w:r>
              <w:rPr>
                <w:sz w:val="18"/>
                <w:szCs w:val="18"/>
              </w:rPr>
              <w:t>1-2020 от 23.09.2019</w:t>
            </w:r>
          </w:p>
        </w:tc>
        <w:tc>
          <w:tcPr>
            <w:tcW w:w="2568" w:type="dxa"/>
            <w:shd w:val="clear" w:color="auto" w:fill="auto"/>
          </w:tcPr>
          <w:p w:rsidR="00EC5B56" w:rsidRDefault="00EC5B56" w:rsidP="00EC5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 «</w:t>
            </w:r>
            <w:proofErr w:type="spellStart"/>
            <w:r>
              <w:rPr>
                <w:sz w:val="18"/>
                <w:szCs w:val="18"/>
              </w:rPr>
              <w:t>БонАппетит</w:t>
            </w:r>
            <w:proofErr w:type="spellEnd"/>
            <w:r>
              <w:rPr>
                <w:sz w:val="18"/>
                <w:szCs w:val="18"/>
              </w:rPr>
              <w:t>» на 48 мест по адресу: Томская область, Асиновский район, г. Асино, ул. Станционная, 23/1</w:t>
            </w:r>
          </w:p>
          <w:p w:rsidR="00EC5B56" w:rsidRPr="00340352" w:rsidRDefault="00EC5B56" w:rsidP="00EC5B56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604" w:type="dxa"/>
            <w:shd w:val="clear" w:color="auto" w:fill="auto"/>
          </w:tcPr>
          <w:p w:rsidR="00EC5B56" w:rsidRPr="00391407" w:rsidRDefault="00EC5B56" w:rsidP="00EC5B56">
            <w:pPr>
              <w:rPr>
                <w:sz w:val="18"/>
                <w:szCs w:val="18"/>
              </w:rPr>
            </w:pPr>
            <w:r w:rsidRPr="00391407">
              <w:rPr>
                <w:sz w:val="18"/>
                <w:szCs w:val="18"/>
              </w:rPr>
              <w:t>Томская область, Асиновский район, г. Асино, ул. Станционная, 23/1</w:t>
            </w:r>
          </w:p>
        </w:tc>
        <w:tc>
          <w:tcPr>
            <w:tcW w:w="2322" w:type="dxa"/>
            <w:shd w:val="clear" w:color="auto" w:fill="auto"/>
          </w:tcPr>
          <w:p w:rsidR="00EC5B56" w:rsidRPr="00AC0170" w:rsidRDefault="00EC5B56" w:rsidP="00EC5B5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EC5B56" w:rsidRPr="00AC0170" w:rsidTr="00EC5B56">
        <w:tc>
          <w:tcPr>
            <w:tcW w:w="2077" w:type="dxa"/>
            <w:shd w:val="clear" w:color="auto" w:fill="auto"/>
          </w:tcPr>
          <w:p w:rsidR="00EC5B56" w:rsidRPr="000B4722" w:rsidRDefault="00EC5B56" w:rsidP="00EC5B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 70502101-2-2020 от </w:t>
            </w:r>
          </w:p>
          <w:p w:rsidR="00EC5B56" w:rsidRPr="00AC0170" w:rsidRDefault="00EC5B56" w:rsidP="00EC5B56">
            <w:pPr>
              <w:suppressAutoHyphens/>
              <w:rPr>
                <w:sz w:val="20"/>
                <w:szCs w:val="20"/>
                <w:lang w:eastAsia="ar-SA"/>
              </w:rPr>
            </w:pPr>
            <w:r w:rsidRPr="000B4722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26.05.2020</w:t>
            </w:r>
          </w:p>
        </w:tc>
        <w:tc>
          <w:tcPr>
            <w:tcW w:w="2568" w:type="dxa"/>
            <w:shd w:val="clear" w:color="auto" w:fill="auto"/>
          </w:tcPr>
          <w:p w:rsidR="00EC5B56" w:rsidRDefault="00EC5B56" w:rsidP="00EC5B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здание, расположенное по адресу: г. Асино, ул. </w:t>
            </w:r>
            <w:proofErr w:type="gramStart"/>
            <w:r>
              <w:rPr>
                <w:rFonts w:ascii="Times New Roman" w:hAnsi="Times New Roman" w:cs="Times New Roman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</w:rPr>
              <w:t>, 1/29</w:t>
            </w:r>
          </w:p>
          <w:p w:rsidR="00EC5B56" w:rsidRPr="000A4E4E" w:rsidRDefault="00EC5B56" w:rsidP="00EC5B56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604" w:type="dxa"/>
            <w:shd w:val="clear" w:color="auto" w:fill="auto"/>
          </w:tcPr>
          <w:p w:rsidR="00EC5B56" w:rsidRDefault="00EC5B56" w:rsidP="00EC5B56">
            <w:pPr>
              <w:rPr>
                <w:sz w:val="18"/>
                <w:szCs w:val="18"/>
              </w:rPr>
            </w:pPr>
            <w:r w:rsidRPr="00391407">
              <w:rPr>
                <w:sz w:val="18"/>
                <w:szCs w:val="18"/>
              </w:rPr>
              <w:t xml:space="preserve">Томская область, Асиновский район, г. Асино, </w:t>
            </w:r>
          </w:p>
          <w:p w:rsidR="00EC5B56" w:rsidRPr="00391407" w:rsidRDefault="00EC5B56" w:rsidP="00EC5B56">
            <w:pPr>
              <w:rPr>
                <w:sz w:val="18"/>
                <w:szCs w:val="18"/>
              </w:rPr>
            </w:pPr>
            <w:r w:rsidRPr="00391407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Боровая, 1/29</w:t>
            </w:r>
          </w:p>
        </w:tc>
        <w:tc>
          <w:tcPr>
            <w:tcW w:w="2322" w:type="dxa"/>
            <w:shd w:val="clear" w:color="auto" w:fill="auto"/>
          </w:tcPr>
          <w:p w:rsidR="00EC5B56" w:rsidRPr="00AC0170" w:rsidRDefault="00EC5B56" w:rsidP="00EC5B5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2620" w:rsidRPr="00AC0170" w:rsidTr="00EC5B56">
        <w:tc>
          <w:tcPr>
            <w:tcW w:w="2077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="00E810C8">
              <w:rPr>
                <w:sz w:val="20"/>
                <w:szCs w:val="20"/>
              </w:rPr>
              <w:t xml:space="preserve">70502101- </w:t>
            </w:r>
            <w:r w:rsidRPr="00AC0170">
              <w:rPr>
                <w:sz w:val="20"/>
                <w:szCs w:val="20"/>
              </w:rPr>
              <w:t>3-20</w:t>
            </w:r>
            <w:r w:rsidR="000D343C">
              <w:rPr>
                <w:sz w:val="20"/>
                <w:szCs w:val="20"/>
              </w:rPr>
              <w:t xml:space="preserve">20 от </w:t>
            </w:r>
          </w:p>
          <w:p w:rsidR="00A52620" w:rsidRPr="00AC0170" w:rsidRDefault="000D343C" w:rsidP="001849C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15.06.2020</w:t>
            </w:r>
          </w:p>
        </w:tc>
        <w:tc>
          <w:tcPr>
            <w:tcW w:w="2568" w:type="dxa"/>
            <w:shd w:val="clear" w:color="auto" w:fill="auto"/>
          </w:tcPr>
          <w:p w:rsidR="00A52620" w:rsidRPr="000D343C" w:rsidRDefault="000D343C" w:rsidP="00A52620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 w:rsidRPr="000D343C">
              <w:rPr>
                <w:sz w:val="20"/>
                <w:szCs w:val="20"/>
              </w:rPr>
              <w:t>Восьмиквартирные</w:t>
            </w:r>
            <w:proofErr w:type="spellEnd"/>
            <w:r w:rsidRPr="000D343C">
              <w:rPr>
                <w:sz w:val="20"/>
                <w:szCs w:val="20"/>
              </w:rPr>
              <w:t xml:space="preserve"> жилые дома по ул. </w:t>
            </w:r>
            <w:proofErr w:type="gramStart"/>
            <w:r w:rsidRPr="000D343C">
              <w:rPr>
                <w:sz w:val="20"/>
                <w:szCs w:val="20"/>
              </w:rPr>
              <w:t>Центральная</w:t>
            </w:r>
            <w:proofErr w:type="gramEnd"/>
            <w:r w:rsidRPr="000D343C">
              <w:rPr>
                <w:sz w:val="20"/>
                <w:szCs w:val="20"/>
              </w:rPr>
              <w:t>, 8 в г. Асино</w:t>
            </w:r>
          </w:p>
        </w:tc>
        <w:tc>
          <w:tcPr>
            <w:tcW w:w="2604" w:type="dxa"/>
            <w:shd w:val="clear" w:color="auto" w:fill="auto"/>
          </w:tcPr>
          <w:p w:rsidR="00E9036B" w:rsidRDefault="00A52620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</w:t>
            </w:r>
            <w:r w:rsidR="00E9036B">
              <w:rPr>
                <w:rFonts w:ascii="Times New Roman" w:hAnsi="Times New Roman" w:cs="Times New Roman"/>
              </w:rPr>
              <w:t xml:space="preserve"> Асиновский</w:t>
            </w:r>
            <w:r w:rsidRPr="00AC0170">
              <w:rPr>
                <w:rFonts w:ascii="Times New Roman" w:hAnsi="Times New Roman" w:cs="Times New Roman"/>
              </w:rPr>
              <w:t xml:space="preserve"> </w:t>
            </w:r>
            <w:r w:rsidR="00E9036B">
              <w:rPr>
                <w:rFonts w:ascii="Times New Roman" w:hAnsi="Times New Roman" w:cs="Times New Roman"/>
              </w:rPr>
              <w:t xml:space="preserve">район, </w:t>
            </w:r>
          </w:p>
          <w:p w:rsidR="00A52620" w:rsidRPr="00AC0170" w:rsidRDefault="00A52620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C0170">
              <w:rPr>
                <w:rFonts w:ascii="Times New Roman" w:hAnsi="Times New Roman" w:cs="Times New Roman"/>
              </w:rPr>
              <w:t>Асино</w:t>
            </w:r>
            <w:proofErr w:type="gramStart"/>
            <w:r w:rsidR="000D343C">
              <w:rPr>
                <w:rFonts w:ascii="Times New Roman" w:hAnsi="Times New Roman" w:cs="Times New Roman"/>
              </w:rPr>
              <w:t>,у</w:t>
            </w:r>
            <w:proofErr w:type="gramEnd"/>
            <w:r w:rsidR="000D343C">
              <w:rPr>
                <w:rFonts w:ascii="Times New Roman" w:hAnsi="Times New Roman" w:cs="Times New Roman"/>
              </w:rPr>
              <w:t>л</w:t>
            </w:r>
            <w:proofErr w:type="spellEnd"/>
            <w:r w:rsidR="000D343C">
              <w:rPr>
                <w:rFonts w:ascii="Times New Roman" w:hAnsi="Times New Roman" w:cs="Times New Roman"/>
              </w:rPr>
              <w:t>. Центральная, 8</w:t>
            </w:r>
          </w:p>
          <w:p w:rsidR="00A52620" w:rsidRPr="00AC0170" w:rsidRDefault="00A52620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22" w:type="dxa"/>
            <w:shd w:val="clear" w:color="auto" w:fill="auto"/>
          </w:tcPr>
          <w:p w:rsidR="00A52620" w:rsidRPr="00AC0170" w:rsidRDefault="00E810C8" w:rsidP="000D343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 w:rsidR="000D343C">
              <w:rPr>
                <w:sz w:val="20"/>
                <w:szCs w:val="20"/>
                <w:lang w:eastAsia="ar-SA"/>
              </w:rPr>
              <w:t>Асиножилстрой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A52620" w:rsidRPr="00AC0170" w:rsidTr="00EC5B56">
        <w:tc>
          <w:tcPr>
            <w:tcW w:w="2077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="00E9036B">
              <w:rPr>
                <w:sz w:val="20"/>
                <w:szCs w:val="20"/>
              </w:rPr>
              <w:t>70502101-</w:t>
            </w:r>
            <w:r w:rsidR="00FF00AC">
              <w:rPr>
                <w:sz w:val="20"/>
                <w:szCs w:val="20"/>
              </w:rPr>
              <w:t>4</w:t>
            </w:r>
            <w:r w:rsidRPr="00AC0170">
              <w:rPr>
                <w:sz w:val="20"/>
                <w:szCs w:val="20"/>
              </w:rPr>
              <w:t>-20</w:t>
            </w:r>
            <w:r w:rsidR="00D96F9E">
              <w:rPr>
                <w:sz w:val="20"/>
                <w:szCs w:val="20"/>
              </w:rPr>
              <w:t>20</w:t>
            </w:r>
          </w:p>
          <w:p w:rsidR="00A52620" w:rsidRPr="00AC0170" w:rsidRDefault="00D96F9E" w:rsidP="001849C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от 15.07.2020</w:t>
            </w:r>
          </w:p>
        </w:tc>
        <w:tc>
          <w:tcPr>
            <w:tcW w:w="2568" w:type="dxa"/>
            <w:shd w:val="clear" w:color="auto" w:fill="auto"/>
          </w:tcPr>
          <w:p w:rsidR="00A52620" w:rsidRPr="00FF00AC" w:rsidRDefault="00FF00AC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FF00AC">
              <w:rPr>
                <w:sz w:val="20"/>
                <w:szCs w:val="20"/>
              </w:rPr>
              <w:t>Магазин по адресу: Томская область, г. Асино, ул. Станционная, 23/3</w:t>
            </w:r>
          </w:p>
        </w:tc>
        <w:tc>
          <w:tcPr>
            <w:tcW w:w="2604" w:type="dxa"/>
            <w:shd w:val="clear" w:color="auto" w:fill="auto"/>
          </w:tcPr>
          <w:p w:rsidR="00A52620" w:rsidRPr="00AC0170" w:rsidRDefault="00A52620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    г. Асино, </w:t>
            </w:r>
            <w:r w:rsidR="00FF00AC">
              <w:rPr>
                <w:rFonts w:ascii="Times New Roman" w:hAnsi="Times New Roman" w:cs="Times New Roman"/>
              </w:rPr>
              <w:t>ул. Станционная, 23/3</w:t>
            </w:r>
          </w:p>
          <w:p w:rsidR="00A52620" w:rsidRPr="00AC0170" w:rsidRDefault="00A52620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22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702C55" w:rsidRPr="00AC0170" w:rsidTr="00EC5B56">
        <w:tc>
          <w:tcPr>
            <w:tcW w:w="2077" w:type="dxa"/>
            <w:shd w:val="clear" w:color="auto" w:fill="auto"/>
          </w:tcPr>
          <w:p w:rsidR="00702C55" w:rsidRPr="00AC0170" w:rsidRDefault="00702C55" w:rsidP="00FF00AC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70502101-5</w:t>
            </w:r>
            <w:r w:rsidRPr="00AC017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  <w:p w:rsidR="00702C55" w:rsidRPr="00AC0170" w:rsidRDefault="00702C55" w:rsidP="00FF00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15.07.2020</w:t>
            </w:r>
          </w:p>
        </w:tc>
        <w:tc>
          <w:tcPr>
            <w:tcW w:w="2568" w:type="dxa"/>
            <w:shd w:val="clear" w:color="auto" w:fill="auto"/>
          </w:tcPr>
          <w:p w:rsidR="00702C55" w:rsidRDefault="00702C55" w:rsidP="00FF00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торгового назначения по ул. Челюскина, </w:t>
            </w:r>
            <w:smartTag w:uri="urn:schemas-microsoft-com:office:smarttags" w:element="metricconverter">
              <w:smartTagPr>
                <w:attr w:name="ProductID" w:val="44, г"/>
              </w:smartTagPr>
              <w:r>
                <w:rPr>
                  <w:rFonts w:ascii="Times New Roman" w:hAnsi="Times New Roman" w:cs="Times New Roman"/>
                </w:rPr>
                <w:t>44, г</w:t>
              </w:r>
            </w:smartTag>
            <w:r>
              <w:rPr>
                <w:rFonts w:ascii="Times New Roman" w:hAnsi="Times New Roman" w:cs="Times New Roman"/>
              </w:rPr>
              <w:t xml:space="preserve">. Асино, Томской области </w:t>
            </w:r>
          </w:p>
          <w:p w:rsidR="00702C55" w:rsidRPr="00FF00AC" w:rsidRDefault="00702C55" w:rsidP="00FF00AC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702C55" w:rsidRPr="00AC0170" w:rsidRDefault="00702C55" w:rsidP="00B26545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    г. Асино, </w:t>
            </w:r>
            <w:r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 Челюскина, 44</w:t>
            </w:r>
          </w:p>
          <w:p w:rsidR="00702C55" w:rsidRPr="00AC0170" w:rsidRDefault="00702C55" w:rsidP="00B26545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22" w:type="dxa"/>
            <w:shd w:val="clear" w:color="auto" w:fill="auto"/>
          </w:tcPr>
          <w:p w:rsidR="00702C55" w:rsidRPr="00AC0170" w:rsidRDefault="00702C55" w:rsidP="00B26545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702C55" w:rsidRPr="00AC0170" w:rsidTr="00EC5B56">
        <w:tc>
          <w:tcPr>
            <w:tcW w:w="2077" w:type="dxa"/>
            <w:shd w:val="clear" w:color="auto" w:fill="auto"/>
          </w:tcPr>
          <w:p w:rsidR="00E533FD" w:rsidRPr="00AC0170" w:rsidRDefault="00E533FD" w:rsidP="00E533F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70502101-</w:t>
            </w:r>
            <w:r>
              <w:rPr>
                <w:sz w:val="20"/>
                <w:szCs w:val="20"/>
              </w:rPr>
              <w:t>6</w:t>
            </w:r>
            <w:r w:rsidRPr="00AC017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  <w:p w:rsidR="00702C55" w:rsidRPr="00AC0170" w:rsidRDefault="00E533FD" w:rsidP="00E533F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18.09.2020</w:t>
            </w:r>
          </w:p>
        </w:tc>
        <w:tc>
          <w:tcPr>
            <w:tcW w:w="2568" w:type="dxa"/>
            <w:shd w:val="clear" w:color="auto" w:fill="auto"/>
          </w:tcPr>
          <w:p w:rsidR="00702C55" w:rsidRPr="00E533FD" w:rsidRDefault="00E533FD" w:rsidP="00A52620">
            <w:pPr>
              <w:suppressAutoHyphens/>
              <w:rPr>
                <w:sz w:val="20"/>
                <w:szCs w:val="20"/>
              </w:rPr>
            </w:pPr>
            <w:r w:rsidRPr="00E533FD">
              <w:rPr>
                <w:sz w:val="20"/>
                <w:szCs w:val="20"/>
              </w:rPr>
              <w:t>Газификация 17 водогрейных котельных Асиновского городского поселения Асиновского района Томской области. «Газовая котельная мощностью 2,4 МВт («Лесозавод») в г. Асино, ул. Лесозаводская, 27»</w:t>
            </w:r>
          </w:p>
        </w:tc>
        <w:tc>
          <w:tcPr>
            <w:tcW w:w="2604" w:type="dxa"/>
            <w:shd w:val="clear" w:color="auto" w:fill="auto"/>
          </w:tcPr>
          <w:p w:rsidR="00E533FD" w:rsidRPr="00E533FD" w:rsidRDefault="00E533FD" w:rsidP="00E533F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533FD">
              <w:rPr>
                <w:rFonts w:ascii="Times New Roman" w:hAnsi="Times New Roman" w:cs="Times New Roman"/>
                <w:lang w:eastAsia="en-US"/>
              </w:rPr>
              <w:t xml:space="preserve">Томская область, Асиновский район, </w:t>
            </w:r>
          </w:p>
          <w:p w:rsidR="00702C55" w:rsidRPr="00AC0170" w:rsidRDefault="00E533FD" w:rsidP="00E533FD">
            <w:pPr>
              <w:pStyle w:val="ConsPlusNormal"/>
              <w:rPr>
                <w:rFonts w:ascii="Times New Roman" w:hAnsi="Times New Roman" w:cs="Times New Roman"/>
              </w:rPr>
            </w:pPr>
            <w:r w:rsidRPr="00E533FD">
              <w:rPr>
                <w:rFonts w:ascii="Times New Roman" w:hAnsi="Times New Roman" w:cs="Times New Roman"/>
                <w:lang w:eastAsia="en-US"/>
              </w:rPr>
              <w:t xml:space="preserve">г. Асино, ул. </w:t>
            </w:r>
            <w:proofErr w:type="gramStart"/>
            <w:r w:rsidRPr="00E533FD">
              <w:rPr>
                <w:rFonts w:ascii="Times New Roman" w:hAnsi="Times New Roman" w:cs="Times New Roman"/>
                <w:lang w:eastAsia="en-US"/>
              </w:rPr>
              <w:t>Лесозаводская</w:t>
            </w:r>
            <w:proofErr w:type="gramEnd"/>
            <w:r w:rsidRPr="00E533FD">
              <w:rPr>
                <w:rFonts w:ascii="Times New Roman" w:hAnsi="Times New Roman" w:cs="Times New Roman"/>
                <w:lang w:eastAsia="en-US"/>
              </w:rPr>
              <w:t>, 27</w:t>
            </w:r>
          </w:p>
        </w:tc>
        <w:tc>
          <w:tcPr>
            <w:tcW w:w="2322" w:type="dxa"/>
            <w:shd w:val="clear" w:color="auto" w:fill="auto"/>
          </w:tcPr>
          <w:p w:rsidR="00702C55" w:rsidRPr="00AC0170" w:rsidRDefault="00E533FD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E533FD" w:rsidRPr="00AC0170" w:rsidTr="00EC5B56">
        <w:tc>
          <w:tcPr>
            <w:tcW w:w="2077" w:type="dxa"/>
            <w:shd w:val="clear" w:color="auto" w:fill="auto"/>
          </w:tcPr>
          <w:p w:rsidR="00E533FD" w:rsidRPr="00AC0170" w:rsidRDefault="00E533FD" w:rsidP="00E533F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70502101-</w:t>
            </w:r>
            <w:r>
              <w:rPr>
                <w:sz w:val="20"/>
                <w:szCs w:val="20"/>
              </w:rPr>
              <w:t>7</w:t>
            </w:r>
            <w:r w:rsidRPr="00AC017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  <w:p w:rsidR="00E533FD" w:rsidRPr="00AC0170" w:rsidRDefault="00E533FD" w:rsidP="00E533F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18.09.2020</w:t>
            </w:r>
          </w:p>
        </w:tc>
        <w:tc>
          <w:tcPr>
            <w:tcW w:w="2568" w:type="dxa"/>
            <w:shd w:val="clear" w:color="auto" w:fill="auto"/>
          </w:tcPr>
          <w:p w:rsidR="00E533FD" w:rsidRPr="00E533FD" w:rsidRDefault="00E533FD" w:rsidP="00A52620">
            <w:pPr>
              <w:suppressAutoHyphens/>
              <w:rPr>
                <w:sz w:val="20"/>
                <w:szCs w:val="20"/>
              </w:rPr>
            </w:pPr>
            <w:r w:rsidRPr="00E533FD">
              <w:rPr>
                <w:sz w:val="20"/>
                <w:szCs w:val="20"/>
              </w:rPr>
              <w:t>Газификация 17 водогрейных котельных Асиновского городского поселения Асиновского района Томской области. «Газовая котельная мощностью 0,3 МВт («Нефтебаза») в г. Асино, ул. Мичурина, 23/2»</w:t>
            </w:r>
          </w:p>
        </w:tc>
        <w:tc>
          <w:tcPr>
            <w:tcW w:w="2604" w:type="dxa"/>
            <w:shd w:val="clear" w:color="auto" w:fill="auto"/>
          </w:tcPr>
          <w:p w:rsidR="00E533FD" w:rsidRDefault="00E533FD" w:rsidP="00A526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</w:t>
            </w:r>
          </w:p>
          <w:p w:rsidR="00E533FD" w:rsidRPr="00AC0170" w:rsidRDefault="00E533FD" w:rsidP="00A526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Асиновский район, г. Асино, ул. Мичурина, 23/2</w:t>
            </w:r>
          </w:p>
        </w:tc>
        <w:tc>
          <w:tcPr>
            <w:tcW w:w="2322" w:type="dxa"/>
            <w:shd w:val="clear" w:color="auto" w:fill="auto"/>
          </w:tcPr>
          <w:p w:rsidR="00E533FD" w:rsidRPr="00AC0170" w:rsidRDefault="00E533FD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E533FD" w:rsidRPr="00AC0170" w:rsidTr="00EC5B56">
        <w:tc>
          <w:tcPr>
            <w:tcW w:w="2077" w:type="dxa"/>
            <w:shd w:val="clear" w:color="auto" w:fill="auto"/>
          </w:tcPr>
          <w:p w:rsidR="00C27919" w:rsidRPr="00AC0170" w:rsidRDefault="00C27919" w:rsidP="00C27919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70502101-</w:t>
            </w:r>
            <w:r>
              <w:rPr>
                <w:sz w:val="20"/>
                <w:szCs w:val="20"/>
              </w:rPr>
              <w:t>8</w:t>
            </w:r>
            <w:r w:rsidRPr="00AC017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  <w:p w:rsidR="00E533FD" w:rsidRPr="00AC0170" w:rsidRDefault="00C27919" w:rsidP="00C2791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18.09.2020</w:t>
            </w:r>
          </w:p>
        </w:tc>
        <w:tc>
          <w:tcPr>
            <w:tcW w:w="2568" w:type="dxa"/>
            <w:shd w:val="clear" w:color="auto" w:fill="auto"/>
          </w:tcPr>
          <w:p w:rsidR="00E533FD" w:rsidRPr="00C27919" w:rsidRDefault="00C27919" w:rsidP="00A52620">
            <w:pPr>
              <w:suppressAutoHyphens/>
              <w:rPr>
                <w:sz w:val="20"/>
                <w:szCs w:val="20"/>
              </w:rPr>
            </w:pPr>
            <w:r w:rsidRPr="00C27919">
              <w:rPr>
                <w:sz w:val="20"/>
                <w:szCs w:val="20"/>
              </w:rPr>
              <w:t>Газификация 17 водогрейных котельных Асиновского городского поселения Асиновского района Томской области. «Газовая котельная мощностью 6,5 МВт («ВЭС») в г. Асино, пер. Электрический</w:t>
            </w:r>
          </w:p>
        </w:tc>
        <w:tc>
          <w:tcPr>
            <w:tcW w:w="2604" w:type="dxa"/>
            <w:shd w:val="clear" w:color="auto" w:fill="auto"/>
          </w:tcPr>
          <w:p w:rsidR="00E533FD" w:rsidRDefault="00C27919" w:rsidP="00C279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пер. </w:t>
            </w:r>
            <w:proofErr w:type="gramStart"/>
            <w:r>
              <w:rPr>
                <w:rFonts w:ascii="Times New Roman" w:hAnsi="Times New Roman" w:cs="Times New Roman"/>
              </w:rPr>
              <w:t>Электрический</w:t>
            </w:r>
            <w:proofErr w:type="gramEnd"/>
            <w:r>
              <w:rPr>
                <w:rFonts w:ascii="Times New Roman" w:hAnsi="Times New Roman" w:cs="Times New Roman"/>
              </w:rPr>
              <w:t>, 3/14</w:t>
            </w:r>
          </w:p>
        </w:tc>
        <w:tc>
          <w:tcPr>
            <w:tcW w:w="2322" w:type="dxa"/>
            <w:shd w:val="clear" w:color="auto" w:fill="auto"/>
          </w:tcPr>
          <w:p w:rsidR="00E533FD" w:rsidRDefault="00C27919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DE77AF" w:rsidRPr="00AC0170" w:rsidTr="00EC5B56">
        <w:tc>
          <w:tcPr>
            <w:tcW w:w="2077" w:type="dxa"/>
            <w:shd w:val="clear" w:color="auto" w:fill="auto"/>
          </w:tcPr>
          <w:p w:rsidR="00717F43" w:rsidRPr="002D601B" w:rsidRDefault="00717F43" w:rsidP="007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70-Ru-70502101-9</w:t>
            </w:r>
            <w:r w:rsidRPr="002D601B">
              <w:rPr>
                <w:sz w:val="18"/>
                <w:szCs w:val="18"/>
              </w:rPr>
              <w:t>-2020</w:t>
            </w:r>
          </w:p>
          <w:p w:rsidR="00DE77AF" w:rsidRPr="00AC0170" w:rsidRDefault="00717F43" w:rsidP="00717F43">
            <w:pPr>
              <w:suppressAutoHyphens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Pr="002D601B">
              <w:rPr>
                <w:sz w:val="18"/>
                <w:szCs w:val="18"/>
              </w:rPr>
              <w:t>т 18.09.2020</w:t>
            </w:r>
          </w:p>
        </w:tc>
        <w:tc>
          <w:tcPr>
            <w:tcW w:w="2568" w:type="dxa"/>
            <w:shd w:val="clear" w:color="auto" w:fill="auto"/>
          </w:tcPr>
          <w:p w:rsidR="00DE77AF" w:rsidRPr="00047985" w:rsidRDefault="00DE77AF" w:rsidP="00DE77AF">
            <w:pPr>
              <w:pStyle w:val="ConsPlusNormal"/>
              <w:rPr>
                <w:rFonts w:ascii="Times New Roman" w:hAnsi="Times New Roman" w:cs="Times New Roman"/>
              </w:rPr>
            </w:pPr>
            <w:r w:rsidRPr="002D601B">
              <w:rPr>
                <w:rFonts w:ascii="Times New Roman" w:hAnsi="Times New Roman" w:cs="Times New Roman"/>
              </w:rPr>
              <w:lastRenderedPageBreak/>
              <w:t xml:space="preserve">Газификация 17 водогрейных котельных </w:t>
            </w:r>
            <w:r w:rsidRPr="002D601B">
              <w:rPr>
                <w:rFonts w:ascii="Times New Roman" w:hAnsi="Times New Roman" w:cs="Times New Roman"/>
              </w:rPr>
              <w:lastRenderedPageBreak/>
              <w:t xml:space="preserve">Асиновского городского поселения Асиновского района Томской области. </w:t>
            </w:r>
            <w:r>
              <w:rPr>
                <w:rFonts w:ascii="Times New Roman" w:hAnsi="Times New Roman" w:cs="Times New Roman"/>
              </w:rPr>
              <w:t>«Газовая котельная мощностью 10,6</w:t>
            </w:r>
            <w:r w:rsidRPr="002D601B">
              <w:rPr>
                <w:rFonts w:ascii="Times New Roman" w:hAnsi="Times New Roman" w:cs="Times New Roman"/>
              </w:rPr>
              <w:t xml:space="preserve"> МВт («</w:t>
            </w:r>
            <w:r>
              <w:rPr>
                <w:rFonts w:ascii="Times New Roman" w:hAnsi="Times New Roman" w:cs="Times New Roman"/>
              </w:rPr>
              <w:t>Гагарина») в г. Асино, им. Ю. Гагарина, 8/1</w:t>
            </w:r>
            <w:r w:rsidRPr="002D60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4" w:type="dxa"/>
            <w:shd w:val="clear" w:color="auto" w:fill="auto"/>
          </w:tcPr>
          <w:p w:rsidR="00DE77AF" w:rsidRPr="00717F43" w:rsidRDefault="00717F43" w:rsidP="00DE77A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17F43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Российская Федерация, Томская область, </w:t>
            </w:r>
            <w:r w:rsidRPr="00717F43">
              <w:rPr>
                <w:rFonts w:ascii="Times New Roman" w:hAnsi="Times New Roman" w:cs="Times New Roman"/>
                <w:lang w:eastAsia="en-US"/>
              </w:rPr>
              <w:lastRenderedPageBreak/>
              <w:t>Асиновский муниципальный район,  Асиновское городское поселение, г. Асино, ул. им. Ю. Гагарина, 8.</w:t>
            </w:r>
            <w:proofErr w:type="gramEnd"/>
          </w:p>
        </w:tc>
        <w:tc>
          <w:tcPr>
            <w:tcW w:w="2322" w:type="dxa"/>
            <w:shd w:val="clear" w:color="auto" w:fill="auto"/>
          </w:tcPr>
          <w:p w:rsidR="00DE77AF" w:rsidRDefault="00717F43" w:rsidP="00DE77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717F43" w:rsidRPr="00AC0170" w:rsidTr="00EC5B56">
        <w:tc>
          <w:tcPr>
            <w:tcW w:w="2077" w:type="dxa"/>
            <w:shd w:val="clear" w:color="auto" w:fill="auto"/>
          </w:tcPr>
          <w:p w:rsidR="008328AF" w:rsidRPr="000E79A8" w:rsidRDefault="008328AF" w:rsidP="008328AF">
            <w:pPr>
              <w:rPr>
                <w:sz w:val="20"/>
                <w:szCs w:val="20"/>
              </w:rPr>
            </w:pPr>
            <w:proofErr w:type="spellStart"/>
            <w:r w:rsidRPr="000E79A8">
              <w:rPr>
                <w:sz w:val="20"/>
                <w:szCs w:val="20"/>
                <w:lang w:val="en-US"/>
              </w:rPr>
              <w:lastRenderedPageBreak/>
              <w:t>Ru</w:t>
            </w:r>
            <w:proofErr w:type="spellEnd"/>
            <w:r w:rsidRPr="000E79A8">
              <w:rPr>
                <w:sz w:val="20"/>
                <w:szCs w:val="20"/>
              </w:rPr>
              <w:t xml:space="preserve"> 70502101-</w:t>
            </w:r>
            <w:r>
              <w:rPr>
                <w:sz w:val="20"/>
                <w:szCs w:val="20"/>
              </w:rPr>
              <w:t>10</w:t>
            </w:r>
            <w:r w:rsidRPr="000E79A8">
              <w:rPr>
                <w:sz w:val="20"/>
                <w:szCs w:val="20"/>
              </w:rPr>
              <w:t xml:space="preserve">-2020 от </w:t>
            </w:r>
          </w:p>
          <w:p w:rsidR="00717F43" w:rsidRDefault="008328AF" w:rsidP="008328AF">
            <w:pPr>
              <w:rPr>
                <w:sz w:val="18"/>
                <w:szCs w:val="18"/>
              </w:rPr>
            </w:pPr>
            <w:r w:rsidRPr="000E79A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</w:t>
            </w:r>
            <w:r w:rsidRPr="000E79A8">
              <w:rPr>
                <w:sz w:val="20"/>
                <w:szCs w:val="20"/>
              </w:rPr>
              <w:t>.10.2020</w:t>
            </w:r>
          </w:p>
        </w:tc>
        <w:tc>
          <w:tcPr>
            <w:tcW w:w="2568" w:type="dxa"/>
            <w:shd w:val="clear" w:color="auto" w:fill="auto"/>
          </w:tcPr>
          <w:p w:rsidR="008328AF" w:rsidRPr="000E79A8" w:rsidRDefault="008328AF" w:rsidP="008328A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E79A8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717F43" w:rsidRPr="002D601B" w:rsidRDefault="008328AF" w:rsidP="008328AF">
            <w:pPr>
              <w:pStyle w:val="ConsPlusNormal"/>
              <w:rPr>
                <w:rFonts w:ascii="Times New Roman" w:hAnsi="Times New Roman" w:cs="Times New Roman"/>
              </w:rPr>
            </w:pPr>
            <w:r w:rsidRPr="000E79A8">
              <w:rPr>
                <w:rFonts w:ascii="Times New Roman" w:hAnsi="Times New Roman" w:cs="Times New Roman"/>
                <w:lang w:eastAsia="en-US"/>
              </w:rPr>
              <w:t>«Газовая котельная мощностью 5,3МВт («Центральная») в г. Асино, ул. им. Ленина, 30б/1</w:t>
            </w:r>
          </w:p>
        </w:tc>
        <w:tc>
          <w:tcPr>
            <w:tcW w:w="2604" w:type="dxa"/>
            <w:shd w:val="clear" w:color="auto" w:fill="auto"/>
          </w:tcPr>
          <w:p w:rsidR="0055424C" w:rsidRPr="0055424C" w:rsidRDefault="0055424C" w:rsidP="0055424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424C">
              <w:rPr>
                <w:rFonts w:ascii="Times New Roman" w:hAnsi="Times New Roman" w:cs="Times New Roman"/>
                <w:lang w:eastAsia="en-US"/>
              </w:rPr>
              <w:t>Российская Федерация, Томская область, Асиновский муниципальный район, Асиновское городское поселение, г. Асино</w:t>
            </w:r>
          </w:p>
          <w:p w:rsidR="00717F43" w:rsidRPr="00717F43" w:rsidRDefault="0055424C" w:rsidP="0055424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424C">
              <w:rPr>
                <w:rFonts w:ascii="Times New Roman" w:hAnsi="Times New Roman" w:cs="Times New Roman"/>
                <w:lang w:eastAsia="en-US"/>
              </w:rPr>
              <w:t>ул. имени Ленина, 31б/1</w:t>
            </w:r>
          </w:p>
        </w:tc>
        <w:tc>
          <w:tcPr>
            <w:tcW w:w="2322" w:type="dxa"/>
            <w:shd w:val="clear" w:color="auto" w:fill="auto"/>
          </w:tcPr>
          <w:p w:rsidR="00717F43" w:rsidRDefault="0055424C" w:rsidP="00DE77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D15CF9" w:rsidRPr="00AC0170" w:rsidTr="00D15CF9">
        <w:tc>
          <w:tcPr>
            <w:tcW w:w="2077" w:type="dxa"/>
            <w:shd w:val="clear" w:color="auto" w:fill="auto"/>
          </w:tcPr>
          <w:p w:rsidR="00D15CF9" w:rsidRPr="000E79A8" w:rsidRDefault="00D15CF9" w:rsidP="00D15CF9">
            <w:pPr>
              <w:rPr>
                <w:sz w:val="20"/>
                <w:szCs w:val="20"/>
              </w:rPr>
            </w:pPr>
            <w:proofErr w:type="spellStart"/>
            <w:r w:rsidRPr="000E79A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E79A8">
              <w:rPr>
                <w:sz w:val="20"/>
                <w:szCs w:val="20"/>
              </w:rPr>
              <w:t xml:space="preserve"> 70502101-11-2020 от </w:t>
            </w:r>
          </w:p>
          <w:p w:rsidR="00D15CF9" w:rsidRPr="000E79A8" w:rsidRDefault="00D15CF9" w:rsidP="00D15CF9">
            <w:pPr>
              <w:rPr>
                <w:sz w:val="20"/>
                <w:szCs w:val="20"/>
                <w:lang w:val="en-US"/>
              </w:rPr>
            </w:pPr>
            <w:r w:rsidRPr="000E79A8">
              <w:rPr>
                <w:sz w:val="20"/>
                <w:szCs w:val="20"/>
              </w:rPr>
              <w:t>от 12.10.2020</w:t>
            </w:r>
          </w:p>
        </w:tc>
        <w:tc>
          <w:tcPr>
            <w:tcW w:w="2568" w:type="dxa"/>
            <w:shd w:val="clear" w:color="auto" w:fill="auto"/>
          </w:tcPr>
          <w:p w:rsidR="00D15CF9" w:rsidRPr="001973F9" w:rsidRDefault="00D15CF9" w:rsidP="00D15CF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973F9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D15CF9" w:rsidRDefault="00D15CF9" w:rsidP="00D15CF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973F9">
              <w:rPr>
                <w:rFonts w:ascii="Times New Roman" w:hAnsi="Times New Roman" w:cs="Times New Roman"/>
                <w:lang w:eastAsia="en-US"/>
              </w:rPr>
              <w:t>«Газовая котельная мощностью 14,0 МВт («Дружба») в г. Асино, пер. Северный, 18»</w:t>
            </w:r>
          </w:p>
          <w:p w:rsidR="00D15CF9" w:rsidRPr="000E79A8" w:rsidRDefault="00D15CF9" w:rsidP="008328A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shd w:val="clear" w:color="auto" w:fill="auto"/>
          </w:tcPr>
          <w:p w:rsidR="00D15CF9" w:rsidRPr="00D15CF9" w:rsidRDefault="00D15CF9" w:rsidP="00D15CF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15CF9">
              <w:rPr>
                <w:rFonts w:ascii="Times New Roman" w:hAnsi="Times New Roman" w:cs="Times New Roman"/>
                <w:lang w:eastAsia="en-US"/>
              </w:rPr>
              <w:t xml:space="preserve">Томская область, Асиновский район, </w:t>
            </w:r>
          </w:p>
          <w:p w:rsidR="00D15CF9" w:rsidRPr="0055424C" w:rsidRDefault="00D15CF9" w:rsidP="00D15CF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15CF9">
              <w:rPr>
                <w:rFonts w:ascii="Times New Roman" w:hAnsi="Times New Roman" w:cs="Times New Roman"/>
                <w:lang w:eastAsia="en-US"/>
              </w:rPr>
              <w:t>г. Асино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пер.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Северный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18</w:t>
            </w:r>
          </w:p>
        </w:tc>
        <w:tc>
          <w:tcPr>
            <w:tcW w:w="2322" w:type="dxa"/>
            <w:shd w:val="clear" w:color="auto" w:fill="auto"/>
          </w:tcPr>
          <w:p w:rsidR="00D15CF9" w:rsidRDefault="00D15CF9" w:rsidP="00DE77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«Теплоинвест»</w:t>
            </w:r>
            <w:bookmarkStart w:id="0" w:name="_GoBack"/>
            <w:bookmarkEnd w:id="0"/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</w:p>
    <w:sectPr w:rsidR="007008C3" w:rsidRPr="00AC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0"/>
    <w:rsid w:val="00024E52"/>
    <w:rsid w:val="00036A2C"/>
    <w:rsid w:val="00041A44"/>
    <w:rsid w:val="00060C97"/>
    <w:rsid w:val="00074984"/>
    <w:rsid w:val="00076051"/>
    <w:rsid w:val="000A4E4E"/>
    <w:rsid w:val="000D343C"/>
    <w:rsid w:val="00100740"/>
    <w:rsid w:val="001106E6"/>
    <w:rsid w:val="0012667C"/>
    <w:rsid w:val="00150407"/>
    <w:rsid w:val="001849C0"/>
    <w:rsid w:val="00184ED3"/>
    <w:rsid w:val="001D3B6B"/>
    <w:rsid w:val="001F135F"/>
    <w:rsid w:val="00340352"/>
    <w:rsid w:val="00352D49"/>
    <w:rsid w:val="00360658"/>
    <w:rsid w:val="003938C7"/>
    <w:rsid w:val="003A53C8"/>
    <w:rsid w:val="003C0E2C"/>
    <w:rsid w:val="003C7AF3"/>
    <w:rsid w:val="003C7D1A"/>
    <w:rsid w:val="00491154"/>
    <w:rsid w:val="004F0F70"/>
    <w:rsid w:val="00533971"/>
    <w:rsid w:val="005363D6"/>
    <w:rsid w:val="00543787"/>
    <w:rsid w:val="0055424C"/>
    <w:rsid w:val="0056708D"/>
    <w:rsid w:val="00573C28"/>
    <w:rsid w:val="005778AB"/>
    <w:rsid w:val="005A4F8D"/>
    <w:rsid w:val="005E3C6F"/>
    <w:rsid w:val="006020C4"/>
    <w:rsid w:val="00613AA9"/>
    <w:rsid w:val="007008C3"/>
    <w:rsid w:val="00702C55"/>
    <w:rsid w:val="00717F43"/>
    <w:rsid w:val="00792F19"/>
    <w:rsid w:val="007B60AF"/>
    <w:rsid w:val="00812785"/>
    <w:rsid w:val="008328AF"/>
    <w:rsid w:val="008732B4"/>
    <w:rsid w:val="0089147D"/>
    <w:rsid w:val="00897530"/>
    <w:rsid w:val="008A5381"/>
    <w:rsid w:val="008D3836"/>
    <w:rsid w:val="00982BFF"/>
    <w:rsid w:val="00992EE9"/>
    <w:rsid w:val="0099590D"/>
    <w:rsid w:val="009C2E0E"/>
    <w:rsid w:val="009F5378"/>
    <w:rsid w:val="00A52620"/>
    <w:rsid w:val="00AC0170"/>
    <w:rsid w:val="00AE6E43"/>
    <w:rsid w:val="00B40D66"/>
    <w:rsid w:val="00B41EAF"/>
    <w:rsid w:val="00B76DF7"/>
    <w:rsid w:val="00BD7A92"/>
    <w:rsid w:val="00BF6DBD"/>
    <w:rsid w:val="00C16B15"/>
    <w:rsid w:val="00C231BF"/>
    <w:rsid w:val="00C27919"/>
    <w:rsid w:val="00C56ABB"/>
    <w:rsid w:val="00C852A5"/>
    <w:rsid w:val="00C860FF"/>
    <w:rsid w:val="00C921AD"/>
    <w:rsid w:val="00D15CF9"/>
    <w:rsid w:val="00D82E80"/>
    <w:rsid w:val="00D86D6E"/>
    <w:rsid w:val="00D96F9E"/>
    <w:rsid w:val="00DE0D20"/>
    <w:rsid w:val="00DE77AF"/>
    <w:rsid w:val="00E07CA0"/>
    <w:rsid w:val="00E36499"/>
    <w:rsid w:val="00E40D17"/>
    <w:rsid w:val="00E533FD"/>
    <w:rsid w:val="00E810C8"/>
    <w:rsid w:val="00E9036B"/>
    <w:rsid w:val="00EC5B56"/>
    <w:rsid w:val="00EF61DF"/>
    <w:rsid w:val="00F25EB6"/>
    <w:rsid w:val="00F43704"/>
    <w:rsid w:val="00F46A11"/>
    <w:rsid w:val="00F52720"/>
    <w:rsid w:val="00FB42FC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40352"/>
    <w:rPr>
      <w:color w:val="0000FF"/>
      <w:u w:val="single"/>
    </w:rPr>
  </w:style>
  <w:style w:type="character" w:customStyle="1" w:styleId="1">
    <w:name w:val="Заголовок 1 Знак"/>
    <w:basedOn w:val="a0"/>
    <w:uiPriority w:val="9"/>
    <w:rsid w:val="00E53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832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40352"/>
    <w:rPr>
      <w:color w:val="0000FF"/>
      <w:u w:val="single"/>
    </w:rPr>
  </w:style>
  <w:style w:type="character" w:customStyle="1" w:styleId="1">
    <w:name w:val="Заголовок 1 Знак"/>
    <w:basedOn w:val="a0"/>
    <w:uiPriority w:val="9"/>
    <w:rsid w:val="00E53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832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Ганотова Ольга Александровна</cp:lastModifiedBy>
  <cp:revision>40</cp:revision>
  <cp:lastPrinted>2017-08-29T02:48:00Z</cp:lastPrinted>
  <dcterms:created xsi:type="dcterms:W3CDTF">2018-05-24T04:08:00Z</dcterms:created>
  <dcterms:modified xsi:type="dcterms:W3CDTF">2021-07-23T08:34:00Z</dcterms:modified>
</cp:coreProperties>
</file>