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EA" w:rsidRPr="00ED7BBE" w:rsidRDefault="00103AEA" w:rsidP="00563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03AEA" w:rsidRPr="00ED7BBE" w:rsidRDefault="00103AEA" w:rsidP="00667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</w:t>
      </w:r>
      <w:r w:rsidR="00E86830">
        <w:rPr>
          <w:rFonts w:ascii="Times New Roman" w:hAnsi="Times New Roman" w:cs="Times New Roman"/>
          <w:sz w:val="24"/>
          <w:szCs w:val="24"/>
        </w:rPr>
        <w:t xml:space="preserve"> по </w:t>
      </w:r>
      <w:r w:rsidR="0006056B">
        <w:rPr>
          <w:rFonts w:ascii="Times New Roman" w:hAnsi="Times New Roman" w:cs="Times New Roman"/>
          <w:sz w:val="24"/>
          <w:szCs w:val="24"/>
        </w:rPr>
        <w:t>проекту постановления администрации Асиновского района</w:t>
      </w:r>
    </w:p>
    <w:p w:rsidR="0066734F" w:rsidRDefault="0066734F" w:rsidP="006673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6734F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положений о предоставлении субсидий </w:t>
      </w:r>
    </w:p>
    <w:p w:rsidR="0066734F" w:rsidRDefault="0066734F" w:rsidP="006673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34F">
        <w:rPr>
          <w:rFonts w:ascii="Times New Roman" w:eastAsia="Calibri" w:hAnsi="Times New Roman" w:cs="Times New Roman"/>
          <w:sz w:val="24"/>
          <w:szCs w:val="24"/>
        </w:rPr>
        <w:t>в рамках муниципальной программы «Развитие малых форм хозяйствования</w:t>
      </w:r>
    </w:p>
    <w:p w:rsidR="0066734F" w:rsidRPr="0066734F" w:rsidRDefault="0066734F" w:rsidP="006673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34F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66734F">
        <w:rPr>
          <w:rFonts w:ascii="Times New Roman" w:eastAsia="Calibri" w:hAnsi="Times New Roman" w:cs="Times New Roman"/>
          <w:sz w:val="24"/>
          <w:szCs w:val="24"/>
        </w:rPr>
        <w:t>«Асиновский район»</w:t>
      </w:r>
      <w:r w:rsidR="008031B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6734F" w:rsidRDefault="0066734F" w:rsidP="0066734F">
      <w:pPr>
        <w:tabs>
          <w:tab w:val="left" w:pos="5595"/>
        </w:tabs>
        <w:spacing w:after="0"/>
        <w:ind w:firstLine="708"/>
      </w:pPr>
      <w:r>
        <w:tab/>
      </w:r>
    </w:p>
    <w:p w:rsidR="008031B5" w:rsidRPr="0066734F" w:rsidRDefault="0056307F" w:rsidP="008031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3AE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03AEA" w:rsidRPr="00E86830">
        <w:rPr>
          <w:rFonts w:ascii="Times New Roman" w:hAnsi="Times New Roman" w:cs="Times New Roman"/>
          <w:sz w:val="24"/>
          <w:szCs w:val="24"/>
          <w:u w:val="single"/>
        </w:rPr>
        <w:t>Отдел агропромышленного комплекса администрации Асиновского района</w:t>
      </w:r>
      <w:r w:rsidR="00377F83">
        <w:rPr>
          <w:rFonts w:ascii="Times New Roman" w:hAnsi="Times New Roman" w:cs="Times New Roman"/>
          <w:sz w:val="24"/>
          <w:szCs w:val="24"/>
        </w:rPr>
        <w:t xml:space="preserve"> </w:t>
      </w:r>
      <w:r w:rsidR="00103AEA" w:rsidRPr="00ED7BBE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  <w:r w:rsidR="008031B5">
        <w:rPr>
          <w:rFonts w:ascii="Times New Roman" w:eastAsia="Calibri" w:hAnsi="Times New Roman" w:cs="Times New Roman"/>
          <w:sz w:val="24"/>
          <w:szCs w:val="24"/>
        </w:rPr>
        <w:t>«</w:t>
      </w:r>
      <w:r w:rsidR="008031B5" w:rsidRPr="0066734F">
        <w:rPr>
          <w:rFonts w:ascii="Times New Roman" w:eastAsia="Calibri" w:hAnsi="Times New Roman" w:cs="Times New Roman"/>
          <w:sz w:val="24"/>
          <w:szCs w:val="24"/>
        </w:rPr>
        <w:t>Об утверждении положений о предоставлении субсидий в рамках муниципальной программы «Развитие малых форм хозяйствования</w:t>
      </w:r>
      <w:r w:rsidR="00803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31B5" w:rsidRPr="0066734F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8031B5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="008031B5" w:rsidRPr="0066734F">
        <w:rPr>
          <w:rFonts w:ascii="Times New Roman" w:eastAsia="Calibri" w:hAnsi="Times New Roman" w:cs="Times New Roman"/>
          <w:sz w:val="24"/>
          <w:szCs w:val="24"/>
        </w:rPr>
        <w:t>«Асиновский район»</w:t>
      </w:r>
      <w:r w:rsidR="008031B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30354" w:rsidRPr="00ED7BBE" w:rsidRDefault="00230354" w:rsidP="00803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323" w:rsidRDefault="00103AEA" w:rsidP="00BB03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701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4F5426" w:rsidRPr="004F5426" w:rsidRDefault="004F5426" w:rsidP="004F5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Предоставление субсидии ИП и КФХ, </w:t>
      </w:r>
      <w:proofErr w:type="gramStart"/>
      <w:r w:rsidRPr="004F5426">
        <w:rPr>
          <w:rFonts w:ascii="Times New Roman" w:eastAsia="Times New Roman" w:hAnsi="Times New Roman" w:cs="Times New Roman"/>
          <w:sz w:val="24"/>
          <w:szCs w:val="24"/>
          <w:u w:val="single"/>
        </w:rPr>
        <w:t>осуществляющим</w:t>
      </w:r>
      <w:proofErr w:type="gramEnd"/>
      <w:r w:rsidRPr="004F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деятельность на территории Асиновского района на возмещение части затрат на приобретение племенного молодняка крупного рогатого скота (телок, нетелей) молочного и мясного направления не ниже первого класса в племенных стадах, зарегистрированных в государственном племенном регистре.</w:t>
      </w:r>
    </w:p>
    <w:p w:rsidR="004F5426" w:rsidRDefault="004F5426" w:rsidP="00EC54BD">
      <w:pPr>
        <w:tabs>
          <w:tab w:val="left" w:pos="252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F5426" w:rsidRDefault="004F5426" w:rsidP="004F5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Определяет р</w:t>
      </w:r>
      <w:r w:rsidRPr="004F5426">
        <w:rPr>
          <w:rFonts w:ascii="Times New Roman" w:eastAsia="Times New Roman" w:hAnsi="Times New Roman" w:cs="Times New Roman"/>
          <w:sz w:val="24"/>
          <w:szCs w:val="24"/>
        </w:rPr>
        <w:t xml:space="preserve">азмер возмещения затрат за счет средств местного бюджета на приобретение племенного молодняка крупного рогатого скота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молочного и мясного направления (50 процентов от затрат, </w:t>
      </w:r>
      <w:r w:rsidRPr="004F5426">
        <w:rPr>
          <w:rFonts w:ascii="Times New Roman" w:eastAsia="Times New Roman" w:hAnsi="Times New Roman" w:cs="Times New Roman"/>
          <w:sz w:val="24"/>
          <w:szCs w:val="24"/>
        </w:rPr>
        <w:t>но не более 50 000 рублей на одну голову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F5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426" w:rsidRPr="004F5426" w:rsidRDefault="004F5426" w:rsidP="004F5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1B5" w:rsidRPr="00FC48A1" w:rsidRDefault="00E86830" w:rsidP="00FC48A1">
      <w:pPr>
        <w:tabs>
          <w:tab w:val="left" w:pos="2520"/>
        </w:tabs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A250D">
        <w:rPr>
          <w:rFonts w:ascii="Times New Roman" w:hAnsi="Times New Roman"/>
          <w:sz w:val="24"/>
          <w:szCs w:val="24"/>
          <w:u w:val="single"/>
        </w:rPr>
        <w:t>Субсидия предоставляется на основании</w:t>
      </w:r>
      <w:r w:rsidR="00FC48A1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8031B5" w:rsidRPr="008031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Положение о предоставлении субсидий на развитие крестьянских (фермерских) хозяйств, осуществляющих деятельность на территории Асиновского района на возмещение части затрат на приобретение племенного молодняка крупного рогатого скота молочного и мясного направления</w:t>
      </w:r>
      <w:r w:rsidR="008031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»;</w:t>
      </w:r>
    </w:p>
    <w:p w:rsidR="00230354" w:rsidRDefault="00230354" w:rsidP="00E86830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55"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AC205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FB6062" w:rsidRPr="00AC2055">
        <w:rPr>
          <w:rFonts w:ascii="Times New Roman" w:hAnsi="Times New Roman" w:cs="Times New Roman"/>
          <w:sz w:val="24"/>
          <w:szCs w:val="24"/>
        </w:rPr>
        <w:t>.</w:t>
      </w:r>
    </w:p>
    <w:p w:rsidR="00230354" w:rsidRPr="00AC2055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55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AC205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FB6062" w:rsidRPr="00AC2055">
        <w:rPr>
          <w:rFonts w:ascii="Times New Roman" w:hAnsi="Times New Roman" w:cs="Times New Roman"/>
          <w:sz w:val="24"/>
          <w:szCs w:val="24"/>
        </w:rPr>
        <w:t>.</w:t>
      </w:r>
    </w:p>
    <w:p w:rsidR="00230354" w:rsidRPr="00AC2055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55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AC205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FB6062" w:rsidRPr="00AC2055">
        <w:rPr>
          <w:rFonts w:ascii="Times New Roman" w:hAnsi="Times New Roman" w:cs="Times New Roman"/>
          <w:sz w:val="24"/>
          <w:szCs w:val="24"/>
        </w:rPr>
        <w:t>.</w:t>
      </w:r>
    </w:p>
    <w:p w:rsidR="00230354" w:rsidRPr="00AC2055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Pr="00230354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="00FB6062" w:rsidRPr="00230354">
        <w:rPr>
          <w:rFonts w:ascii="Times New Roman" w:hAnsi="Times New Roman" w:cs="Times New Roman"/>
          <w:sz w:val="24"/>
          <w:szCs w:val="24"/>
          <w:u w:val="single"/>
        </w:rPr>
        <w:t>Отдел агропромышленного комплекса администрации Асиновского района</w:t>
      </w:r>
      <w:r w:rsidRPr="002303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354" w:rsidRPr="00ED7BBE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Pr="00E01797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Срок проведения публичных консультаций, в течение которого разработчиком проекта нормативного правового акта принимаются предложения</w:t>
      </w:r>
      <w:r w:rsidRPr="00FC7CBA">
        <w:rPr>
          <w:rFonts w:ascii="Times New Roman" w:hAnsi="Times New Roman" w:cs="Times New Roman"/>
          <w:sz w:val="24"/>
          <w:szCs w:val="24"/>
        </w:rPr>
        <w:t xml:space="preserve">: </w:t>
      </w:r>
      <w:r w:rsidR="000C4529">
        <w:rPr>
          <w:rFonts w:ascii="Times New Roman" w:hAnsi="Times New Roman" w:cs="Times New Roman"/>
          <w:sz w:val="24"/>
          <w:szCs w:val="24"/>
          <w:u w:val="single"/>
        </w:rPr>
        <w:t>с 11.02.</w:t>
      </w:r>
      <w:r w:rsidR="0039769D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E01797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FC48A1">
        <w:rPr>
          <w:rFonts w:ascii="Times New Roman" w:hAnsi="Times New Roman" w:cs="Times New Roman"/>
          <w:sz w:val="24"/>
          <w:szCs w:val="24"/>
          <w:u w:val="single"/>
        </w:rPr>
        <w:t>15</w:t>
      </w:r>
      <w:bookmarkStart w:id="0" w:name="_GoBack"/>
      <w:bookmarkEnd w:id="0"/>
      <w:r w:rsidR="000C4529">
        <w:rPr>
          <w:rFonts w:ascii="Times New Roman" w:hAnsi="Times New Roman" w:cs="Times New Roman"/>
          <w:sz w:val="24"/>
          <w:szCs w:val="24"/>
          <w:u w:val="single"/>
        </w:rPr>
        <w:t>.03.</w:t>
      </w:r>
      <w:r w:rsidR="0039769D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E01797" w:rsidRPr="00E0179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354" w:rsidRPr="00E01797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3AEA" w:rsidRPr="00230354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Место размещения проекта нормативного правового акта и пояснительной записки в информационно-телекоммуникационной сети Интернет:</w:t>
      </w:r>
      <w:r w:rsidR="00230354">
        <w:rPr>
          <w:rFonts w:ascii="Times New Roman" w:hAnsi="Times New Roman" w:cs="Times New Roman"/>
          <w:sz w:val="24"/>
          <w:szCs w:val="24"/>
        </w:rPr>
        <w:t xml:space="preserve"> </w:t>
      </w:r>
      <w:r w:rsidR="00230354" w:rsidRPr="00230354">
        <w:rPr>
          <w:rFonts w:ascii="Times New Roman" w:hAnsi="Times New Roman" w:cs="Times New Roman"/>
          <w:sz w:val="24"/>
          <w:szCs w:val="24"/>
          <w:u w:val="single"/>
        </w:rPr>
        <w:t>на официальном сай</w:t>
      </w:r>
      <w:r w:rsidR="004F5426">
        <w:rPr>
          <w:rFonts w:ascii="Times New Roman" w:hAnsi="Times New Roman" w:cs="Times New Roman"/>
          <w:sz w:val="24"/>
          <w:szCs w:val="24"/>
          <w:u w:val="single"/>
        </w:rPr>
        <w:t>те муниципального образования «А</w:t>
      </w:r>
      <w:r w:rsidR="00230354" w:rsidRPr="00230354">
        <w:rPr>
          <w:rFonts w:ascii="Times New Roman" w:hAnsi="Times New Roman" w:cs="Times New Roman"/>
          <w:sz w:val="24"/>
          <w:szCs w:val="24"/>
          <w:u w:val="single"/>
        </w:rPr>
        <w:t xml:space="preserve">синовский район» </w:t>
      </w:r>
      <w:hyperlink r:id="rId5" w:history="1">
        <w:r w:rsidR="006772CA" w:rsidRPr="00230354">
          <w:rPr>
            <w:rStyle w:val="a3"/>
            <w:rFonts w:ascii="Times New Roman" w:hAnsi="Times New Roman"/>
            <w:sz w:val="24"/>
            <w:szCs w:val="24"/>
          </w:rPr>
          <w:t>http://www.asino.ru</w:t>
        </w:r>
      </w:hyperlink>
      <w:r w:rsidRPr="002303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354" w:rsidRPr="00ED7BBE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принимаются разработчиком по адресу: </w:t>
      </w:r>
      <w:r w:rsidRPr="00230354">
        <w:rPr>
          <w:rFonts w:ascii="Times New Roman" w:hAnsi="Times New Roman" w:cs="Times New Roman"/>
          <w:sz w:val="24"/>
          <w:szCs w:val="24"/>
          <w:u w:val="single"/>
        </w:rPr>
        <w:t xml:space="preserve">636840,Томская область, г. Асино, ул. им. Ленина, 40, </w:t>
      </w:r>
      <w:r w:rsidR="006772CA" w:rsidRPr="00230354">
        <w:rPr>
          <w:rFonts w:ascii="Times New Roman" w:hAnsi="Times New Roman" w:cs="Times New Roman"/>
          <w:sz w:val="24"/>
          <w:szCs w:val="24"/>
          <w:u w:val="single"/>
        </w:rPr>
        <w:t xml:space="preserve">кабинет 322, </w:t>
      </w:r>
      <w:r w:rsidRPr="00230354">
        <w:rPr>
          <w:rFonts w:ascii="Times New Roman" w:hAnsi="Times New Roman" w:cs="Times New Roman"/>
          <w:sz w:val="24"/>
          <w:szCs w:val="24"/>
          <w:u w:val="single"/>
        </w:rPr>
        <w:t xml:space="preserve">а также по адресу электронной почты: </w:t>
      </w:r>
      <w:hyperlink r:id="rId6" w:history="1">
        <w:r w:rsidRPr="00230354">
          <w:rPr>
            <w:rStyle w:val="a3"/>
            <w:rFonts w:ascii="Times New Roman" w:hAnsi="Times New Roman"/>
            <w:sz w:val="24"/>
            <w:szCs w:val="24"/>
          </w:rPr>
          <w:t>asn@asino.tomsknet.ru</w:t>
        </w:r>
      </w:hyperlink>
      <w:r w:rsidRPr="002303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354" w:rsidRPr="00ED7BBE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354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  <w:hyperlink r:id="rId7" w:history="1">
        <w:r w:rsidRPr="00364E21">
          <w:rPr>
            <w:rStyle w:val="a3"/>
            <w:rFonts w:ascii="Times New Roman" w:hAnsi="Times New Roman"/>
            <w:sz w:val="24"/>
            <w:szCs w:val="24"/>
          </w:rPr>
          <w:t>http://www.asino.ru</w:t>
        </w:r>
      </w:hyperlink>
      <w:r w:rsidR="00230354">
        <w:t xml:space="preserve"> </w:t>
      </w:r>
      <w:r w:rsidRPr="00ED7BBE">
        <w:rPr>
          <w:rFonts w:ascii="Times New Roman" w:hAnsi="Times New Roman" w:cs="Times New Roman"/>
          <w:sz w:val="24"/>
          <w:szCs w:val="24"/>
        </w:rPr>
        <w:t xml:space="preserve">не </w:t>
      </w:r>
      <w:r w:rsidR="00FC7CBA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0C4529" w:rsidRPr="004B793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B793C" w:rsidRPr="004B793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C7CBA" w:rsidRPr="004B79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35E49" w:rsidRPr="00535E49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FC7CBA" w:rsidRPr="00535E4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C4529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FC7CBA" w:rsidRPr="00535E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6C81" w:rsidRPr="00ED7BBE" w:rsidRDefault="00096C81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</w:t>
      </w:r>
      <w:r>
        <w:rPr>
          <w:rFonts w:ascii="Times New Roman" w:hAnsi="Times New Roman" w:cs="Times New Roman"/>
          <w:sz w:val="24"/>
          <w:szCs w:val="24"/>
        </w:rPr>
        <w:t xml:space="preserve">та нормативного правового акта: </w:t>
      </w:r>
      <w:r w:rsidR="00AC2055" w:rsidRPr="00096C81">
        <w:rPr>
          <w:rFonts w:ascii="Times New Roman" w:hAnsi="Times New Roman" w:cs="Times New Roman"/>
          <w:sz w:val="24"/>
          <w:szCs w:val="24"/>
          <w:u w:val="single"/>
        </w:rPr>
        <w:t>Шарыгина Любовь Владимировна</w:t>
      </w:r>
      <w:r w:rsidRPr="00096C81">
        <w:rPr>
          <w:rFonts w:ascii="Times New Roman" w:hAnsi="Times New Roman" w:cs="Times New Roman"/>
          <w:sz w:val="24"/>
          <w:szCs w:val="24"/>
          <w:u w:val="single"/>
        </w:rPr>
        <w:t xml:space="preserve">, главныйспециалист – экономист отдела АПК администрации Асиновского района, (38241) 2-01-16, </w:t>
      </w:r>
      <w:hyperlink r:id="rId8" w:history="1">
        <w:r w:rsidRPr="00096C81">
          <w:rPr>
            <w:rStyle w:val="a3"/>
            <w:rFonts w:ascii="Times New Roman" w:hAnsi="Times New Roman"/>
            <w:sz w:val="24"/>
            <w:szCs w:val="24"/>
          </w:rPr>
          <w:t>asn@asino.tomsknet.ru</w:t>
        </w:r>
      </w:hyperlink>
      <w:r w:rsidRPr="00096C8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6C81" w:rsidRPr="00096C81" w:rsidRDefault="00096C81" w:rsidP="00FB6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7140" w:rsidRPr="00C27140" w:rsidRDefault="00103AEA" w:rsidP="00C271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="003676DF" w:rsidRPr="003676DF">
        <w:rPr>
          <w:rFonts w:ascii="Times New Roman" w:hAnsi="Times New Roman" w:cs="Times New Roman"/>
          <w:sz w:val="24"/>
          <w:szCs w:val="24"/>
          <w:u w:val="single"/>
        </w:rPr>
        <w:t xml:space="preserve">Проект постановления администрации Асиновского района </w:t>
      </w:r>
      <w:r w:rsidR="00C27140" w:rsidRPr="00C27140">
        <w:rPr>
          <w:rFonts w:ascii="Times New Roman" w:hAnsi="Times New Roman" w:cs="Times New Roman"/>
          <w:sz w:val="24"/>
          <w:szCs w:val="24"/>
          <w:u w:val="single"/>
        </w:rPr>
        <w:t>«Об утверждении положений о предоставлении субсидий в рамках муниципальной программы «Развитие малых форм хозяйствования</w:t>
      </w:r>
      <w:r w:rsidR="00C271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7140" w:rsidRPr="00C27140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«Асиновский район»».</w:t>
      </w:r>
    </w:p>
    <w:p w:rsidR="00103AEA" w:rsidRDefault="00103AEA" w:rsidP="000C45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4529" w:rsidRDefault="000C4529" w:rsidP="000C45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4529" w:rsidRPr="00ED7BBE" w:rsidRDefault="000C4529" w:rsidP="000C45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Pr="00ED7BBE" w:rsidRDefault="00843BED" w:rsidP="00103AE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АПК</w:t>
      </w:r>
      <w:r w:rsidR="0025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055" w:rsidRPr="00F0453A">
        <w:rPr>
          <w:rFonts w:ascii="Times New Roman" w:hAnsi="Times New Roman" w:cs="Times New Roman"/>
          <w:sz w:val="24"/>
          <w:szCs w:val="24"/>
        </w:rPr>
        <w:t>Кращук</w:t>
      </w:r>
      <w:proofErr w:type="spellEnd"/>
      <w:r w:rsidR="00AC2055" w:rsidRPr="00F0453A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="00F0453A">
        <w:rPr>
          <w:rFonts w:ascii="Times New Roman" w:hAnsi="Times New Roman" w:cs="Times New Roman"/>
          <w:sz w:val="24"/>
          <w:szCs w:val="24"/>
        </w:rPr>
        <w:t xml:space="preserve">     </w:t>
      </w:r>
      <w:r w:rsidR="00103AEA" w:rsidRPr="00ED7BBE">
        <w:rPr>
          <w:rFonts w:ascii="Times New Roman" w:hAnsi="Times New Roman" w:cs="Times New Roman"/>
          <w:sz w:val="24"/>
          <w:szCs w:val="24"/>
        </w:rPr>
        <w:t>__________</w:t>
      </w:r>
    </w:p>
    <w:p w:rsidR="000468A6" w:rsidRDefault="00843BED" w:rsidP="00192131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</w:t>
      </w:r>
      <w:r w:rsidR="00F0453A">
        <w:rPr>
          <w:rFonts w:ascii="Times New Roman" w:hAnsi="Times New Roman" w:cs="Times New Roman"/>
          <w:szCs w:val="24"/>
        </w:rPr>
        <w:t xml:space="preserve">   </w:t>
      </w:r>
      <w:r w:rsidR="00103AEA" w:rsidRPr="00ED7232">
        <w:rPr>
          <w:rFonts w:ascii="Times New Roman" w:hAnsi="Times New Roman" w:cs="Times New Roman"/>
          <w:szCs w:val="24"/>
        </w:rPr>
        <w:t xml:space="preserve">(подпись)     </w:t>
      </w:r>
    </w:p>
    <w:sectPr w:rsidR="000468A6" w:rsidSect="001921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AEA"/>
    <w:rsid w:val="000468A6"/>
    <w:rsid w:val="0006056B"/>
    <w:rsid w:val="00095092"/>
    <w:rsid w:val="00096C81"/>
    <w:rsid w:val="000B672B"/>
    <w:rsid w:val="000C4529"/>
    <w:rsid w:val="00103AEA"/>
    <w:rsid w:val="00103C3A"/>
    <w:rsid w:val="00184790"/>
    <w:rsid w:val="00185C55"/>
    <w:rsid w:val="00192131"/>
    <w:rsid w:val="001C6A39"/>
    <w:rsid w:val="001E7C12"/>
    <w:rsid w:val="00230354"/>
    <w:rsid w:val="002468BF"/>
    <w:rsid w:val="00252F30"/>
    <w:rsid w:val="00253E14"/>
    <w:rsid w:val="002915A4"/>
    <w:rsid w:val="002E39CD"/>
    <w:rsid w:val="003079F3"/>
    <w:rsid w:val="00343ECB"/>
    <w:rsid w:val="00355A9E"/>
    <w:rsid w:val="003676DF"/>
    <w:rsid w:val="00377F83"/>
    <w:rsid w:val="003878AD"/>
    <w:rsid w:val="0039769D"/>
    <w:rsid w:val="003D4D21"/>
    <w:rsid w:val="00402171"/>
    <w:rsid w:val="004258CC"/>
    <w:rsid w:val="00441416"/>
    <w:rsid w:val="004B1DBE"/>
    <w:rsid w:val="004B793C"/>
    <w:rsid w:val="004F5426"/>
    <w:rsid w:val="00502E3A"/>
    <w:rsid w:val="00535E49"/>
    <w:rsid w:val="00554882"/>
    <w:rsid w:val="005550F8"/>
    <w:rsid w:val="0056307F"/>
    <w:rsid w:val="005A0456"/>
    <w:rsid w:val="005F59BB"/>
    <w:rsid w:val="00640096"/>
    <w:rsid w:val="0066734F"/>
    <w:rsid w:val="00675202"/>
    <w:rsid w:val="006772CA"/>
    <w:rsid w:val="00684421"/>
    <w:rsid w:val="00687AE1"/>
    <w:rsid w:val="006A0002"/>
    <w:rsid w:val="006D5857"/>
    <w:rsid w:val="00711A1E"/>
    <w:rsid w:val="007416F2"/>
    <w:rsid w:val="00747B15"/>
    <w:rsid w:val="007C08B0"/>
    <w:rsid w:val="008031B5"/>
    <w:rsid w:val="00820E37"/>
    <w:rsid w:val="00843BED"/>
    <w:rsid w:val="00886E66"/>
    <w:rsid w:val="009068ED"/>
    <w:rsid w:val="00910FD9"/>
    <w:rsid w:val="00946C81"/>
    <w:rsid w:val="0095283D"/>
    <w:rsid w:val="009A1919"/>
    <w:rsid w:val="009F03CE"/>
    <w:rsid w:val="009F06D3"/>
    <w:rsid w:val="00A0219A"/>
    <w:rsid w:val="00A26FB7"/>
    <w:rsid w:val="00A519FC"/>
    <w:rsid w:val="00A76F97"/>
    <w:rsid w:val="00AC2055"/>
    <w:rsid w:val="00AC63CE"/>
    <w:rsid w:val="00AF6249"/>
    <w:rsid w:val="00B52ED0"/>
    <w:rsid w:val="00B66612"/>
    <w:rsid w:val="00B838A8"/>
    <w:rsid w:val="00B84727"/>
    <w:rsid w:val="00BB0323"/>
    <w:rsid w:val="00BE31FB"/>
    <w:rsid w:val="00C032ED"/>
    <w:rsid w:val="00C10B51"/>
    <w:rsid w:val="00C27140"/>
    <w:rsid w:val="00C65CF3"/>
    <w:rsid w:val="00C76240"/>
    <w:rsid w:val="00C84FB9"/>
    <w:rsid w:val="00CB5EA8"/>
    <w:rsid w:val="00CE6FB9"/>
    <w:rsid w:val="00CF1A94"/>
    <w:rsid w:val="00D21FA0"/>
    <w:rsid w:val="00D25C22"/>
    <w:rsid w:val="00D56701"/>
    <w:rsid w:val="00D654AC"/>
    <w:rsid w:val="00D72302"/>
    <w:rsid w:val="00D902D6"/>
    <w:rsid w:val="00D92768"/>
    <w:rsid w:val="00DE553B"/>
    <w:rsid w:val="00E01797"/>
    <w:rsid w:val="00E06E19"/>
    <w:rsid w:val="00E26C1C"/>
    <w:rsid w:val="00E56B1A"/>
    <w:rsid w:val="00E60C3C"/>
    <w:rsid w:val="00E86830"/>
    <w:rsid w:val="00EC2591"/>
    <w:rsid w:val="00EC54BD"/>
    <w:rsid w:val="00EE4EA9"/>
    <w:rsid w:val="00F0453A"/>
    <w:rsid w:val="00F058C2"/>
    <w:rsid w:val="00F71468"/>
    <w:rsid w:val="00F774BE"/>
    <w:rsid w:val="00F8463C"/>
    <w:rsid w:val="00FA6A65"/>
    <w:rsid w:val="00FB40D5"/>
    <w:rsid w:val="00FB6062"/>
    <w:rsid w:val="00FC34E3"/>
    <w:rsid w:val="00FC48A1"/>
    <w:rsid w:val="00FC7CBA"/>
    <w:rsid w:val="00FF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03A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rsid w:val="00103A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n@asino.tomsk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n@asino.tomsknet.ru" TargetMode="External"/><Relationship Id="rId5" Type="http://schemas.openxmlformats.org/officeDocument/2006/relationships/hyperlink" Target="http://www.asin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Шарыгина </cp:lastModifiedBy>
  <cp:revision>110</cp:revision>
  <cp:lastPrinted>2022-02-09T04:09:00Z</cp:lastPrinted>
  <dcterms:created xsi:type="dcterms:W3CDTF">2017-05-12T06:59:00Z</dcterms:created>
  <dcterms:modified xsi:type="dcterms:W3CDTF">2022-02-09T04:09:00Z</dcterms:modified>
</cp:coreProperties>
</file>